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97973" w14:textId="6533E096" w:rsidR="009C4BB0" w:rsidRDefault="009C4BB0">
      <w:r>
        <w:rPr>
          <w:rFonts w:hint="eastAsia"/>
        </w:rPr>
        <w:t>足立区地域防災計画</w:t>
      </w:r>
      <w:r w:rsidR="00273489">
        <w:rPr>
          <w:rFonts w:hint="eastAsia"/>
        </w:rPr>
        <w:t>（</w:t>
      </w:r>
      <w:r>
        <w:rPr>
          <w:rFonts w:hint="eastAsia"/>
        </w:rPr>
        <w:t>震災編</w:t>
      </w:r>
      <w:r w:rsidR="00273489">
        <w:rPr>
          <w:rFonts w:hint="eastAsia"/>
        </w:rPr>
        <w:t>）</w:t>
      </w:r>
      <w:r>
        <w:rPr>
          <w:rFonts w:hint="eastAsia"/>
        </w:rPr>
        <w:t>素案概要版</w:t>
      </w:r>
      <w:r w:rsidR="00147388">
        <w:rPr>
          <w:rFonts w:hint="eastAsia"/>
        </w:rPr>
        <w:t>、</w:t>
      </w:r>
      <w:r>
        <w:rPr>
          <w:rFonts w:hint="eastAsia"/>
        </w:rPr>
        <w:t>令和７年７月現在</w:t>
      </w:r>
    </w:p>
    <w:p w14:paraId="25729109" w14:textId="3732DDC0" w:rsidR="009C4BB0" w:rsidRDefault="009C4BB0"/>
    <w:p w14:paraId="3571D7EB" w14:textId="3E9D846D" w:rsidR="009C4BB0" w:rsidRDefault="009C4BB0">
      <w:r>
        <w:rPr>
          <w:rFonts w:hint="eastAsia"/>
        </w:rPr>
        <w:t>目次</w:t>
      </w:r>
      <w:r w:rsidR="00EA17E2">
        <w:rPr>
          <w:rFonts w:hint="eastAsia"/>
        </w:rPr>
        <w:t>の説明です。</w:t>
      </w:r>
    </w:p>
    <w:p w14:paraId="6C8AC954" w14:textId="53FEE556" w:rsidR="009C4BB0" w:rsidRDefault="009C4BB0">
      <w:r>
        <w:rPr>
          <w:rFonts w:hint="eastAsia"/>
        </w:rPr>
        <w:t>１</w:t>
      </w:r>
      <w:r w:rsidR="00147388">
        <w:rPr>
          <w:rFonts w:hint="eastAsia"/>
        </w:rPr>
        <w:t>、</w:t>
      </w:r>
      <w:r>
        <w:rPr>
          <w:rFonts w:hint="eastAsia"/>
        </w:rPr>
        <w:t>地域防災計画とは</w:t>
      </w:r>
    </w:p>
    <w:p w14:paraId="370EF2DA" w14:textId="6837F1F8" w:rsidR="009C4BB0" w:rsidRDefault="00147388">
      <w:r>
        <w:rPr>
          <w:rFonts w:hint="eastAsia"/>
        </w:rPr>
        <w:t>かっこ</w:t>
      </w:r>
      <w:r w:rsidR="009C4BB0">
        <w:rPr>
          <w:rFonts w:hint="eastAsia"/>
        </w:rPr>
        <w:t>１</w:t>
      </w:r>
      <w:r>
        <w:rPr>
          <w:rFonts w:hint="eastAsia"/>
        </w:rPr>
        <w:t>、</w:t>
      </w:r>
      <w:r w:rsidR="009C4BB0">
        <w:rPr>
          <w:rFonts w:hint="eastAsia"/>
        </w:rPr>
        <w:t>地域防災計画改訂の概要</w:t>
      </w:r>
      <w:r w:rsidR="009E1D05">
        <w:rPr>
          <w:rFonts w:hint="eastAsia"/>
        </w:rPr>
        <w:t>はページ１</w:t>
      </w:r>
      <w:r w:rsidR="005B4E3A">
        <w:rPr>
          <w:rFonts w:hint="eastAsia"/>
        </w:rPr>
        <w:t>へ</w:t>
      </w:r>
    </w:p>
    <w:p w14:paraId="1CD92E1F" w14:textId="0DFD20BB" w:rsidR="009E1D05" w:rsidRDefault="00147388">
      <w:r>
        <w:rPr>
          <w:rFonts w:hint="eastAsia"/>
        </w:rPr>
        <w:t>かっこ２、</w:t>
      </w:r>
      <w:r w:rsidR="009E1D05">
        <w:rPr>
          <w:rFonts w:hint="eastAsia"/>
        </w:rPr>
        <w:t>計画の目的はページ１</w:t>
      </w:r>
      <w:r w:rsidR="005B4E3A">
        <w:rPr>
          <w:rFonts w:hint="eastAsia"/>
        </w:rPr>
        <w:t>へ</w:t>
      </w:r>
    </w:p>
    <w:p w14:paraId="3499C40A" w14:textId="21735207" w:rsidR="009E1D05" w:rsidRDefault="00147388">
      <w:r>
        <w:rPr>
          <w:rFonts w:hint="eastAsia"/>
        </w:rPr>
        <w:t>かっこ３、</w:t>
      </w:r>
      <w:r w:rsidR="009E1D05">
        <w:rPr>
          <w:rFonts w:hint="eastAsia"/>
        </w:rPr>
        <w:t>計画の性格はページ２</w:t>
      </w:r>
      <w:r w:rsidR="005B4E3A">
        <w:rPr>
          <w:rFonts w:hint="eastAsia"/>
        </w:rPr>
        <w:t>へ</w:t>
      </w:r>
    </w:p>
    <w:p w14:paraId="5B2DEFDC" w14:textId="1F2A8654" w:rsidR="009E1D05" w:rsidRDefault="00147388">
      <w:r>
        <w:rPr>
          <w:rFonts w:hint="eastAsia"/>
        </w:rPr>
        <w:t>かっこ４、</w:t>
      </w:r>
      <w:r w:rsidR="009E1D05">
        <w:rPr>
          <w:rFonts w:hint="eastAsia"/>
        </w:rPr>
        <w:t>計画の構成はページ２</w:t>
      </w:r>
      <w:r w:rsidR="005B4E3A">
        <w:rPr>
          <w:rFonts w:hint="eastAsia"/>
        </w:rPr>
        <w:t>へ</w:t>
      </w:r>
    </w:p>
    <w:p w14:paraId="5681CF30" w14:textId="038E6E84" w:rsidR="009E1D05" w:rsidRDefault="00147388">
      <w:r>
        <w:rPr>
          <w:rFonts w:hint="eastAsia"/>
        </w:rPr>
        <w:t>かっこ５、</w:t>
      </w:r>
      <w:r w:rsidR="009E1D05">
        <w:rPr>
          <w:rFonts w:hint="eastAsia"/>
        </w:rPr>
        <w:t>防災関連の体系図はページ３</w:t>
      </w:r>
      <w:r w:rsidR="005B4E3A">
        <w:rPr>
          <w:rFonts w:hint="eastAsia"/>
        </w:rPr>
        <w:t>へ</w:t>
      </w:r>
    </w:p>
    <w:p w14:paraId="527A68A5" w14:textId="3D0D5856" w:rsidR="009E1D05" w:rsidRDefault="009E1D05"/>
    <w:p w14:paraId="44029F47" w14:textId="6CFE0F1D" w:rsidR="009E1D05" w:rsidRDefault="009E1D05">
      <w:r>
        <w:rPr>
          <w:rFonts w:hint="eastAsia"/>
        </w:rPr>
        <w:t>２</w:t>
      </w:r>
      <w:r w:rsidR="00147388">
        <w:rPr>
          <w:rFonts w:hint="eastAsia"/>
        </w:rPr>
        <w:t>、</w:t>
      </w:r>
      <w:r>
        <w:rPr>
          <w:rFonts w:hint="eastAsia"/>
        </w:rPr>
        <w:t>想定される被害、減災目標</w:t>
      </w:r>
    </w:p>
    <w:p w14:paraId="5396A398" w14:textId="4A5EEFD8" w:rsidR="009E1D05" w:rsidRDefault="00147388">
      <w:r>
        <w:rPr>
          <w:rFonts w:hint="eastAsia"/>
        </w:rPr>
        <w:t>かっこ１、</w:t>
      </w:r>
      <w:r w:rsidR="009E1D05">
        <w:rPr>
          <w:rFonts w:hint="eastAsia"/>
        </w:rPr>
        <w:t>足立区の被害想定はページ４</w:t>
      </w:r>
      <w:r w:rsidR="00E357E9">
        <w:rPr>
          <w:rFonts w:hint="eastAsia"/>
        </w:rPr>
        <w:t>へ</w:t>
      </w:r>
    </w:p>
    <w:p w14:paraId="2020D707" w14:textId="76B1B4B7" w:rsidR="009E1D05" w:rsidRDefault="00147388">
      <w:r>
        <w:rPr>
          <w:rFonts w:hint="eastAsia"/>
        </w:rPr>
        <w:t>かっこ２、</w:t>
      </w:r>
      <w:r w:rsidR="009E1D05">
        <w:rPr>
          <w:rFonts w:hint="eastAsia"/>
        </w:rPr>
        <w:t>基本目標はページ５</w:t>
      </w:r>
      <w:r w:rsidR="00E357E9">
        <w:rPr>
          <w:rFonts w:hint="eastAsia"/>
        </w:rPr>
        <w:t>へ</w:t>
      </w:r>
    </w:p>
    <w:p w14:paraId="3C6E8870" w14:textId="6C40A14E" w:rsidR="009E1D05" w:rsidRDefault="00147388">
      <w:r>
        <w:rPr>
          <w:rFonts w:hint="eastAsia"/>
        </w:rPr>
        <w:t>かっこ３、</w:t>
      </w:r>
      <w:r w:rsidR="009E1D05">
        <w:rPr>
          <w:rFonts w:hint="eastAsia"/>
        </w:rPr>
        <w:t>被害を軽減するための施策の体系はページ５</w:t>
      </w:r>
      <w:r w:rsidR="00E357E9">
        <w:rPr>
          <w:rFonts w:hint="eastAsia"/>
        </w:rPr>
        <w:t>へ</w:t>
      </w:r>
    </w:p>
    <w:p w14:paraId="0C6CB8FC" w14:textId="420145CE" w:rsidR="009E1D05" w:rsidRDefault="009E1D05"/>
    <w:p w14:paraId="45DFDAC2" w14:textId="32A8D0BA" w:rsidR="009E1D05" w:rsidRDefault="009E1D05">
      <w:r>
        <w:rPr>
          <w:rFonts w:hint="eastAsia"/>
        </w:rPr>
        <w:t>３</w:t>
      </w:r>
      <w:r w:rsidR="00EA17E2">
        <w:rPr>
          <w:rFonts w:hint="eastAsia"/>
        </w:rPr>
        <w:t>、</w:t>
      </w:r>
      <w:r>
        <w:rPr>
          <w:rFonts w:hint="eastAsia"/>
        </w:rPr>
        <w:t>令和７年度改訂の主な項目はページ６</w:t>
      </w:r>
      <w:r w:rsidR="00E357E9">
        <w:rPr>
          <w:rFonts w:hint="eastAsia"/>
        </w:rPr>
        <w:t>へ</w:t>
      </w:r>
    </w:p>
    <w:p w14:paraId="3AE49E83" w14:textId="3BEE0F95" w:rsidR="003A6B5A" w:rsidRDefault="003A6B5A"/>
    <w:p w14:paraId="36D893A2" w14:textId="6F2DC7F6" w:rsidR="00EA17E2" w:rsidRDefault="00EA17E2">
      <w:r>
        <w:rPr>
          <w:rFonts w:hint="eastAsia"/>
        </w:rPr>
        <w:t>目次の説明</w:t>
      </w:r>
      <w:r w:rsidR="00BB1F61">
        <w:rPr>
          <w:rFonts w:hint="eastAsia"/>
        </w:rPr>
        <w:t>は</w:t>
      </w:r>
      <w:r>
        <w:rPr>
          <w:rFonts w:hint="eastAsia"/>
        </w:rPr>
        <w:t>終了</w:t>
      </w:r>
      <w:r w:rsidR="00BB1F61">
        <w:rPr>
          <w:rFonts w:hint="eastAsia"/>
        </w:rPr>
        <w:t>となります。</w:t>
      </w:r>
    </w:p>
    <w:p w14:paraId="18D4670F" w14:textId="77777777" w:rsidR="00EA17E2" w:rsidRDefault="00EA17E2"/>
    <w:p w14:paraId="4A1D404A" w14:textId="118608DF" w:rsidR="003A6B5A" w:rsidRDefault="003A6B5A">
      <w:r>
        <w:rPr>
          <w:rFonts w:hint="eastAsia"/>
        </w:rPr>
        <w:t>概要版１ページ目</w:t>
      </w:r>
    </w:p>
    <w:p w14:paraId="5E0F1A7E" w14:textId="77777777" w:rsidR="003A6B5A" w:rsidRDefault="003A6B5A"/>
    <w:p w14:paraId="7CDEAE1D" w14:textId="2D718141" w:rsidR="009E1D05" w:rsidRDefault="009E1D05">
      <w:r>
        <w:rPr>
          <w:rFonts w:hint="eastAsia"/>
        </w:rPr>
        <w:t>１</w:t>
      </w:r>
      <w:r w:rsidR="00EA17E2">
        <w:rPr>
          <w:rFonts w:hint="eastAsia"/>
        </w:rPr>
        <w:t>、</w:t>
      </w:r>
      <w:r>
        <w:rPr>
          <w:rFonts w:hint="eastAsia"/>
        </w:rPr>
        <w:t>地域防災計画とは</w:t>
      </w:r>
    </w:p>
    <w:p w14:paraId="54DD77D0" w14:textId="0609F877" w:rsidR="009E1D05" w:rsidRDefault="00EA17E2">
      <w:r>
        <w:rPr>
          <w:rFonts w:hint="eastAsia"/>
        </w:rPr>
        <w:t>かっこ１、</w:t>
      </w:r>
      <w:r w:rsidR="009E1D05">
        <w:rPr>
          <w:rFonts w:hint="eastAsia"/>
        </w:rPr>
        <w:t>地域防災計画改訂の概要</w:t>
      </w:r>
    </w:p>
    <w:p w14:paraId="667E922B" w14:textId="76811D8B" w:rsidR="009E1D05" w:rsidRDefault="009E1D05" w:rsidP="009E1D05">
      <w:r>
        <w:rPr>
          <w:rFonts w:hint="eastAsia"/>
        </w:rPr>
        <w:t>今回の足立区地域防災計画（</w:t>
      </w:r>
      <w:r w:rsidR="00E357E9">
        <w:rPr>
          <w:rFonts w:hint="eastAsia"/>
        </w:rPr>
        <w:t>震災</w:t>
      </w:r>
      <w:r>
        <w:rPr>
          <w:rFonts w:hint="eastAsia"/>
        </w:rPr>
        <w:t>編）</w:t>
      </w:r>
      <w:r w:rsidR="00F557B3">
        <w:rPr>
          <w:rFonts w:hint="eastAsia"/>
        </w:rPr>
        <w:t>の</w:t>
      </w:r>
      <w:r>
        <w:rPr>
          <w:rFonts w:hint="eastAsia"/>
        </w:rPr>
        <w:t>改訂は</w:t>
      </w:r>
      <w:r w:rsidR="00E357E9">
        <w:rPr>
          <w:rFonts w:hint="eastAsia"/>
        </w:rPr>
        <w:t>、</w:t>
      </w:r>
      <w:r>
        <w:t>令和3年度の最終改訂以降に明らかとなった</w:t>
      </w:r>
      <w:r w:rsidR="00273489">
        <w:rPr>
          <w:rFonts w:hint="eastAsia"/>
        </w:rPr>
        <w:t>、</w:t>
      </w:r>
      <w:r>
        <w:t>新</w:t>
      </w:r>
      <w:r w:rsidR="00F557B3">
        <w:rPr>
          <w:rFonts w:hint="eastAsia"/>
        </w:rPr>
        <w:t>たな</w:t>
      </w:r>
      <w:r>
        <w:t>知見や環境の変化を踏まえ、計画</w:t>
      </w:r>
      <w:r w:rsidR="00F557B3">
        <w:rPr>
          <w:rFonts w:hint="eastAsia"/>
        </w:rPr>
        <w:t>の</w:t>
      </w:r>
      <w:r>
        <w:t>実効性</w:t>
      </w:r>
      <w:r w:rsidR="00F557B3">
        <w:rPr>
          <w:rFonts w:hint="eastAsia"/>
        </w:rPr>
        <w:t>を</w:t>
      </w:r>
      <w:r>
        <w:t>一層高めることを目的に行います 。</w:t>
      </w:r>
    </w:p>
    <w:p w14:paraId="19CCD027" w14:textId="02B453F8" w:rsidR="009E1D05" w:rsidRDefault="009E1D05" w:rsidP="009E1D05">
      <w:r>
        <w:rPr>
          <w:rFonts w:hint="eastAsia"/>
        </w:rPr>
        <w:t>具体的には</w:t>
      </w:r>
      <w:r w:rsidR="00273489">
        <w:rPr>
          <w:rFonts w:hint="eastAsia"/>
        </w:rPr>
        <w:t>、</w:t>
      </w:r>
      <w:r>
        <w:rPr>
          <w:rFonts w:hint="eastAsia"/>
        </w:rPr>
        <w:t>東京都が見直した</w:t>
      </w:r>
      <w:r>
        <w:t>首都直下地震の被害想定</w:t>
      </w:r>
      <w:r w:rsidR="00273489">
        <w:rPr>
          <w:rFonts w:hint="eastAsia"/>
        </w:rPr>
        <w:t>、</w:t>
      </w:r>
      <w:r>
        <w:t>及び</w:t>
      </w:r>
      <w:r w:rsidR="00273489">
        <w:rPr>
          <w:rFonts w:hint="eastAsia"/>
        </w:rPr>
        <w:t>、</w:t>
      </w:r>
      <w:r>
        <w:t>関連する上位計画などの修正、さらには令和６年能登半島地震など</w:t>
      </w:r>
      <w:r w:rsidR="00273489">
        <w:rPr>
          <w:rFonts w:hint="eastAsia"/>
        </w:rPr>
        <w:t>、</w:t>
      </w:r>
      <w:r w:rsidR="00403557">
        <w:rPr>
          <w:rFonts w:hint="eastAsia"/>
        </w:rPr>
        <w:t>近年</w:t>
      </w:r>
      <w:r>
        <w:t>の大規模災害における教訓を踏まえ、本区の地域特性や社会情勢</w:t>
      </w:r>
      <w:r w:rsidR="003860CF">
        <w:rPr>
          <w:rFonts w:hint="eastAsia"/>
        </w:rPr>
        <w:t>の</w:t>
      </w:r>
      <w:r>
        <w:t>変化に対応した</w:t>
      </w:r>
      <w:r w:rsidR="00273489">
        <w:rPr>
          <w:rFonts w:hint="eastAsia"/>
        </w:rPr>
        <w:t>、</w:t>
      </w:r>
      <w:r>
        <w:t>より実効</w:t>
      </w:r>
      <w:r w:rsidR="00403557">
        <w:rPr>
          <w:rFonts w:hint="eastAsia"/>
        </w:rPr>
        <w:t>性</w:t>
      </w:r>
      <w:r>
        <w:t>ある防災</w:t>
      </w:r>
      <w:r w:rsidR="00403557">
        <w:rPr>
          <w:rFonts w:hint="eastAsia"/>
        </w:rPr>
        <w:t>対策</w:t>
      </w:r>
      <w:r>
        <w:t>の</w:t>
      </w:r>
      <w:r w:rsidR="0090779E">
        <w:rPr>
          <w:rFonts w:hint="eastAsia"/>
        </w:rPr>
        <w:t>構築を目指して、内容を見直しました。</w:t>
      </w:r>
    </w:p>
    <w:p w14:paraId="45E1D342" w14:textId="03725310" w:rsidR="0090779E" w:rsidRDefault="0090779E" w:rsidP="009E1D05"/>
    <w:p w14:paraId="53E9363F" w14:textId="5BC9EBC9" w:rsidR="0090779E" w:rsidRDefault="0090779E" w:rsidP="009E1D05">
      <w:r>
        <w:rPr>
          <w:rFonts w:hint="eastAsia"/>
        </w:rPr>
        <w:t>修正のポイント</w:t>
      </w:r>
    </w:p>
    <w:p w14:paraId="6C675349" w14:textId="41C4F382" w:rsidR="0090779E" w:rsidRDefault="0090779E" w:rsidP="009E1D05">
      <w:r>
        <w:rPr>
          <w:rFonts w:hint="eastAsia"/>
        </w:rPr>
        <w:t>１</w:t>
      </w:r>
      <w:r w:rsidR="00A51115">
        <w:rPr>
          <w:rFonts w:hint="eastAsia"/>
        </w:rPr>
        <w:t>、</w:t>
      </w:r>
      <w:r>
        <w:rPr>
          <w:rFonts w:hint="eastAsia"/>
        </w:rPr>
        <w:t>災害関連死の防止を目指し、各種対策を推進</w:t>
      </w:r>
    </w:p>
    <w:p w14:paraId="60755384" w14:textId="2D127BA6" w:rsidR="0090779E" w:rsidRDefault="0090779E" w:rsidP="009E1D05">
      <w:r>
        <w:rPr>
          <w:rFonts w:hint="eastAsia"/>
        </w:rPr>
        <w:t>２</w:t>
      </w:r>
      <w:r w:rsidR="00A51115">
        <w:rPr>
          <w:rFonts w:hint="eastAsia"/>
        </w:rPr>
        <w:t>、</w:t>
      </w:r>
      <w:r>
        <w:rPr>
          <w:rFonts w:hint="eastAsia"/>
        </w:rPr>
        <w:t>（仮称）トイレ確保・管理計画の策定や</w:t>
      </w:r>
      <w:r w:rsidR="00A51115">
        <w:rPr>
          <w:rFonts w:hint="eastAsia"/>
        </w:rPr>
        <w:t>、</w:t>
      </w:r>
      <w:r>
        <w:rPr>
          <w:rFonts w:hint="eastAsia"/>
        </w:rPr>
        <w:t>災害ケースマネジメントの導入推進など、課題に向けた新たな対応方針を追加</w:t>
      </w:r>
    </w:p>
    <w:p w14:paraId="106D911D" w14:textId="30BE35F5" w:rsidR="009A19C2" w:rsidRDefault="009A19C2" w:rsidP="009E1D05"/>
    <w:p w14:paraId="0C28CD80" w14:textId="3C578400" w:rsidR="00C76DD1" w:rsidRDefault="00502FD2" w:rsidP="009E1D05">
      <w:r>
        <w:rPr>
          <w:rFonts w:hint="eastAsia"/>
        </w:rPr>
        <w:t>ここに</w:t>
      </w:r>
      <w:r w:rsidR="0091609C">
        <w:rPr>
          <w:rFonts w:hint="eastAsia"/>
        </w:rPr>
        <w:t>、</w:t>
      </w:r>
      <w:r w:rsidR="00C76DD1">
        <w:rPr>
          <w:rFonts w:hint="eastAsia"/>
        </w:rPr>
        <w:t>改訂の流れの図があります。</w:t>
      </w:r>
    </w:p>
    <w:p w14:paraId="5101C9CF" w14:textId="77777777" w:rsidR="00C76DD1" w:rsidRPr="00C76DD1" w:rsidRDefault="00C76DD1" w:rsidP="009E1D05"/>
    <w:p w14:paraId="72C3E69E" w14:textId="2F4F03FD" w:rsidR="009A19C2" w:rsidRDefault="00D57E85" w:rsidP="009E1D05">
      <w:r>
        <w:rPr>
          <w:rFonts w:hint="eastAsia"/>
        </w:rPr>
        <w:t>かっこ２、</w:t>
      </w:r>
      <w:r w:rsidR="009A19C2">
        <w:rPr>
          <w:rFonts w:hint="eastAsia"/>
        </w:rPr>
        <w:t>計画の目的</w:t>
      </w:r>
    </w:p>
    <w:p w14:paraId="1E13AD03" w14:textId="5B54FE91" w:rsidR="009A19C2" w:rsidRDefault="009A19C2" w:rsidP="009A19C2">
      <w:r>
        <w:rPr>
          <w:rFonts w:hint="eastAsia"/>
        </w:rPr>
        <w:t>足立区は、海抜</w:t>
      </w:r>
      <w:r>
        <w:t>2メートル前後の低い土地に位置し、</w:t>
      </w:r>
      <w:r w:rsidR="004D6577">
        <w:rPr>
          <w:rFonts w:hint="eastAsia"/>
        </w:rPr>
        <w:t>地盤</w:t>
      </w:r>
      <w:r>
        <w:t>がやわらかい場所</w:t>
      </w:r>
      <w:r w:rsidR="004D6577">
        <w:rPr>
          <w:rFonts w:hint="eastAsia"/>
        </w:rPr>
        <w:t>が</w:t>
      </w:r>
      <w:r>
        <w:t>多くあります。</w:t>
      </w:r>
      <w:r>
        <w:rPr>
          <w:rFonts w:hint="eastAsia"/>
        </w:rPr>
        <w:t>ま</w:t>
      </w:r>
      <w:r>
        <w:t>た、木造住宅が密集している地域もあ</w:t>
      </w:r>
      <w:r w:rsidR="004D6577">
        <w:rPr>
          <w:rFonts w:hint="eastAsia"/>
        </w:rPr>
        <w:t>る</w:t>
      </w:r>
      <w:r>
        <w:t>ことから、大規模な</w:t>
      </w:r>
      <w:r w:rsidR="004D6577">
        <w:rPr>
          <w:rFonts w:hint="eastAsia"/>
        </w:rPr>
        <w:t>地震</w:t>
      </w:r>
      <w:r>
        <w:t>に対して被害を受けやすい特性があります。</w:t>
      </w:r>
    </w:p>
    <w:p w14:paraId="73E1191D" w14:textId="3A7FE684" w:rsidR="009A19C2" w:rsidRDefault="009A19C2" w:rsidP="009A19C2">
      <w:r>
        <w:rPr>
          <w:rFonts w:hint="eastAsia"/>
        </w:rPr>
        <w:t>このような地域特性を踏まえ、国、東</w:t>
      </w:r>
      <w:r>
        <w:t>京都、</w:t>
      </w:r>
      <w:r w:rsidR="0091609C">
        <w:rPr>
          <w:rFonts w:hint="eastAsia"/>
        </w:rPr>
        <w:t>区、</w:t>
      </w:r>
      <w:r>
        <w:t>区</w:t>
      </w:r>
      <w:r>
        <w:rPr>
          <w:rFonts w:hint="eastAsia"/>
        </w:rPr>
        <w:t>民</w:t>
      </w:r>
      <w:r>
        <w:t>や事業者は</w:t>
      </w:r>
      <w:r>
        <w:rPr>
          <w:rFonts w:hint="eastAsia"/>
        </w:rPr>
        <w:t>、それ</w:t>
      </w:r>
      <w:r>
        <w:t>ぞれの立場で責任を持って備え</w:t>
      </w:r>
      <w:r w:rsidR="004D6577">
        <w:rPr>
          <w:rFonts w:hint="eastAsia"/>
        </w:rPr>
        <w:t>を</w:t>
      </w:r>
      <w:r>
        <w:t>進め、地震が発生した際には、 地域全体が連携して応急</w:t>
      </w:r>
      <w:r>
        <w:rPr>
          <w:rFonts w:hint="eastAsia"/>
        </w:rPr>
        <w:t>対策</w:t>
      </w:r>
      <w:r>
        <w:t>を行うことにより、被害を最小限に抑えることが求められます。</w:t>
      </w:r>
    </w:p>
    <w:p w14:paraId="58C43C14" w14:textId="3247598E" w:rsidR="009A19C2" w:rsidRDefault="009A19C2" w:rsidP="009A19C2">
      <w:r>
        <w:rPr>
          <w:rFonts w:hint="eastAsia"/>
        </w:rPr>
        <w:lastRenderedPageBreak/>
        <w:t>本計画は</w:t>
      </w:r>
      <w:r>
        <w:t>「減災」の視点から、区・防災関係</w:t>
      </w:r>
      <w:r w:rsidR="00EB4875">
        <w:rPr>
          <w:rFonts w:hint="eastAsia"/>
        </w:rPr>
        <w:t>機関</w:t>
      </w:r>
      <w:r>
        <w:t>・区民</w:t>
      </w:r>
      <w:r w:rsidR="004D6577">
        <w:rPr>
          <w:rFonts w:hint="eastAsia"/>
        </w:rPr>
        <w:t>・</w:t>
      </w:r>
      <w:r>
        <w:t>事業者それぞ</w:t>
      </w:r>
      <w:r>
        <w:rPr>
          <w:rFonts w:hint="eastAsia"/>
        </w:rPr>
        <w:t>れ</w:t>
      </w:r>
      <w:r>
        <w:t>の役割を明確にし、区民の生命・身体</w:t>
      </w:r>
      <w:r w:rsidR="00153EE2">
        <w:rPr>
          <w:rFonts w:hint="eastAsia"/>
        </w:rPr>
        <w:t>・</w:t>
      </w:r>
      <w:r>
        <w:t>財産を守るこ</w:t>
      </w:r>
      <w:r w:rsidR="00153EE2">
        <w:rPr>
          <w:rFonts w:hint="eastAsia"/>
        </w:rPr>
        <w:t>とを目的としています。</w:t>
      </w:r>
    </w:p>
    <w:p w14:paraId="764361F7" w14:textId="12124894" w:rsidR="00BB4935" w:rsidRDefault="00BB4935" w:rsidP="009A19C2"/>
    <w:p w14:paraId="62771561" w14:textId="460EE3F5" w:rsidR="00BB4935" w:rsidRDefault="00BB4935" w:rsidP="009A19C2">
      <w:r>
        <w:rPr>
          <w:rFonts w:hint="eastAsia"/>
        </w:rPr>
        <w:t>概要版１ページ目は終了となります</w:t>
      </w:r>
    </w:p>
    <w:p w14:paraId="6AEE96D7" w14:textId="77777777" w:rsidR="00BB4935" w:rsidRDefault="00BB4935" w:rsidP="009A19C2"/>
    <w:p w14:paraId="0D54B380" w14:textId="32D823A0" w:rsidR="00153EE2" w:rsidRDefault="003A6B5A" w:rsidP="009A19C2">
      <w:r>
        <w:rPr>
          <w:rFonts w:hint="eastAsia"/>
        </w:rPr>
        <w:t>概要版２ページ目</w:t>
      </w:r>
    </w:p>
    <w:p w14:paraId="4105A321" w14:textId="77777777" w:rsidR="003A6B5A" w:rsidRDefault="003A6B5A" w:rsidP="009A19C2"/>
    <w:p w14:paraId="77614AA5" w14:textId="795D88D4" w:rsidR="00C76DD1" w:rsidRDefault="004C2250" w:rsidP="009A19C2">
      <w:r>
        <w:rPr>
          <w:rFonts w:hint="eastAsia"/>
        </w:rPr>
        <w:t>かっこ３、</w:t>
      </w:r>
      <w:r w:rsidR="00C76DD1">
        <w:rPr>
          <w:rFonts w:hint="eastAsia"/>
        </w:rPr>
        <w:t>計画の性格</w:t>
      </w:r>
    </w:p>
    <w:p w14:paraId="673380B5" w14:textId="53DD3F4A" w:rsidR="00C76DD1" w:rsidRDefault="00C76DD1" w:rsidP="00C76DD1">
      <w:r>
        <w:rPr>
          <w:rFonts w:hint="eastAsia"/>
        </w:rPr>
        <w:t>この計画は、災害対策基本法（昭和</w:t>
      </w:r>
      <w:r>
        <w:t>36年法律第223号）第42条の規定に基づき、防災関係</w:t>
      </w:r>
      <w:r w:rsidR="00D70105">
        <w:rPr>
          <w:rFonts w:hint="eastAsia"/>
        </w:rPr>
        <w:t>機関</w:t>
      </w:r>
      <w:r>
        <w:t>で構成される足立区</w:t>
      </w:r>
      <w:r>
        <w:rPr>
          <w:rFonts w:hint="eastAsia"/>
        </w:rPr>
        <w:t>防災</w:t>
      </w:r>
      <w:r>
        <w:t>会議が策定す</w:t>
      </w:r>
      <w:r>
        <w:rPr>
          <w:rFonts w:hint="eastAsia"/>
        </w:rPr>
        <w:t>る</w:t>
      </w:r>
      <w:r>
        <w:t>計画</w:t>
      </w:r>
      <w:r>
        <w:rPr>
          <w:rFonts w:hint="eastAsia"/>
        </w:rPr>
        <w:t>です</w:t>
      </w:r>
      <w:r>
        <w:t>。</w:t>
      </w:r>
    </w:p>
    <w:p w14:paraId="1314E241" w14:textId="5DFA376A" w:rsidR="00C76DD1" w:rsidRDefault="00C76DD1" w:rsidP="00C76DD1">
      <w:r>
        <w:rPr>
          <w:rFonts w:hint="eastAsia"/>
        </w:rPr>
        <w:t>また、この計画は、足立区災害対策条例第</w:t>
      </w:r>
      <w:r>
        <w:t>12条及び足立区災害対策</w:t>
      </w:r>
      <w:r>
        <w:rPr>
          <w:rFonts w:hint="eastAsia"/>
        </w:rPr>
        <w:t>条例</w:t>
      </w:r>
      <w:r>
        <w:t>施行規則第3条</w:t>
      </w:r>
      <w:r>
        <w:rPr>
          <w:rFonts w:hint="eastAsia"/>
        </w:rPr>
        <w:t>に定める</w:t>
      </w:r>
      <w:r w:rsidR="00C74D39">
        <w:rPr>
          <w:rFonts w:hint="eastAsia"/>
        </w:rPr>
        <w:t>、</w:t>
      </w:r>
      <w:r>
        <w:rPr>
          <w:rFonts w:hint="eastAsia"/>
        </w:rPr>
        <w:t>足立区地域防災総合計画の一部を構成しています。</w:t>
      </w:r>
    </w:p>
    <w:p w14:paraId="50636F1C" w14:textId="11AA74D1" w:rsidR="00C76DD1" w:rsidRDefault="00C76DD1" w:rsidP="00C76DD1"/>
    <w:p w14:paraId="53504221" w14:textId="66BAC71C" w:rsidR="00C76DD1" w:rsidRDefault="00C74D39" w:rsidP="00C76DD1">
      <w:r>
        <w:rPr>
          <w:rFonts w:hint="eastAsia"/>
        </w:rPr>
        <w:t>ここに</w:t>
      </w:r>
      <w:r w:rsidR="00C15D87">
        <w:rPr>
          <w:rFonts w:hint="eastAsia"/>
        </w:rPr>
        <w:t>、</w:t>
      </w:r>
      <w:r w:rsidR="00C76DD1">
        <w:rPr>
          <w:rFonts w:hint="eastAsia"/>
        </w:rPr>
        <w:t>上位計画等と足立区地域防災計画の関係の図があります。</w:t>
      </w:r>
    </w:p>
    <w:p w14:paraId="7E0CDBE6" w14:textId="4E5CF78C" w:rsidR="00C76DD1" w:rsidRDefault="00C76DD1" w:rsidP="00C76DD1"/>
    <w:p w14:paraId="5F918C66" w14:textId="3833E68F" w:rsidR="00C76DD1" w:rsidRDefault="00C74D39" w:rsidP="00C76DD1">
      <w:r>
        <w:rPr>
          <w:rFonts w:hint="eastAsia"/>
        </w:rPr>
        <w:t>かっこ４、</w:t>
      </w:r>
      <w:r w:rsidR="00C76DD1">
        <w:rPr>
          <w:rFonts w:hint="eastAsia"/>
        </w:rPr>
        <w:t>計画の構成</w:t>
      </w:r>
    </w:p>
    <w:p w14:paraId="6D254CF8" w14:textId="3A20D1D1" w:rsidR="005F0827" w:rsidRDefault="005F0827" w:rsidP="00C76DD1">
      <w:r w:rsidRPr="005F0827">
        <w:rPr>
          <w:rFonts w:hint="eastAsia"/>
        </w:rPr>
        <w:t>地域防災計画の</w:t>
      </w:r>
      <w:r>
        <w:rPr>
          <w:rFonts w:hint="eastAsia"/>
        </w:rPr>
        <w:t>震災</w:t>
      </w:r>
      <w:r w:rsidRPr="005F0827">
        <w:rPr>
          <w:rFonts w:hint="eastAsia"/>
        </w:rPr>
        <w:t>編は、</w:t>
      </w:r>
      <w:r w:rsidRPr="005F0827">
        <w:t>７部及び付属</w:t>
      </w:r>
      <w:r>
        <w:rPr>
          <w:rFonts w:hint="eastAsia"/>
        </w:rPr>
        <w:t>編</w:t>
      </w:r>
      <w:r w:rsidRPr="005F0827">
        <w:t>で構成されており</w:t>
      </w:r>
      <w:r w:rsidR="00B462E3">
        <w:rPr>
          <w:rFonts w:hint="eastAsia"/>
        </w:rPr>
        <w:t>、</w:t>
      </w:r>
      <w:r w:rsidRPr="005F0827">
        <w:t>第１部及び</w:t>
      </w:r>
      <w:r>
        <w:rPr>
          <w:rFonts w:hint="eastAsia"/>
        </w:rPr>
        <w:t>第</w:t>
      </w:r>
      <w:r w:rsidRPr="005F0827">
        <w:t>２部に基本的な事項をとりま</w:t>
      </w:r>
      <w:r>
        <w:rPr>
          <w:rFonts w:hint="eastAsia"/>
        </w:rPr>
        <w:t>と</w:t>
      </w:r>
      <w:r w:rsidRPr="005F0827">
        <w:t>め、第３</w:t>
      </w:r>
      <w:r>
        <w:rPr>
          <w:rFonts w:hint="eastAsia"/>
        </w:rPr>
        <w:t>部</w:t>
      </w:r>
      <w:r w:rsidRPr="005F0827">
        <w:t>で防災</w:t>
      </w:r>
      <w:r>
        <w:rPr>
          <w:rFonts w:hint="eastAsia"/>
        </w:rPr>
        <w:t>に</w:t>
      </w:r>
      <w:r w:rsidRPr="005F0827">
        <w:t>関する平常時</w:t>
      </w:r>
      <w:r>
        <w:rPr>
          <w:rFonts w:hint="eastAsia"/>
        </w:rPr>
        <w:t>に</w:t>
      </w:r>
      <w:r w:rsidRPr="005F0827">
        <w:t>行う</w:t>
      </w:r>
      <w:r>
        <w:rPr>
          <w:rFonts w:hint="eastAsia"/>
        </w:rPr>
        <w:t>予防</w:t>
      </w:r>
      <w:r w:rsidRPr="005F0827">
        <w:t>・</w:t>
      </w:r>
      <w:r>
        <w:rPr>
          <w:rFonts w:hint="eastAsia"/>
        </w:rPr>
        <w:t>事前</w:t>
      </w:r>
      <w:r w:rsidRPr="005F0827">
        <w:t>対策、第４部で</w:t>
      </w:r>
      <w:r w:rsidR="00B462E3">
        <w:rPr>
          <w:rFonts w:hint="eastAsia"/>
        </w:rPr>
        <w:t>はっさい</w:t>
      </w:r>
      <w:r w:rsidRPr="005F0827">
        <w:t>以後の応急</w:t>
      </w:r>
      <w:r>
        <w:rPr>
          <w:rFonts w:hint="eastAsia"/>
        </w:rPr>
        <w:t>対策、第</w:t>
      </w:r>
      <w:r w:rsidRPr="005F0827">
        <w:t>５</w:t>
      </w:r>
      <w:r>
        <w:rPr>
          <w:rFonts w:hint="eastAsia"/>
        </w:rPr>
        <w:t>部</w:t>
      </w:r>
      <w:r w:rsidRPr="005F0827">
        <w:t>・</w:t>
      </w:r>
      <w:r>
        <w:rPr>
          <w:rFonts w:hint="eastAsia"/>
        </w:rPr>
        <w:t>第</w:t>
      </w:r>
      <w:r w:rsidRPr="005F0827">
        <w:t>６</w:t>
      </w:r>
      <w:r>
        <w:rPr>
          <w:rFonts w:hint="eastAsia"/>
        </w:rPr>
        <w:t>部で</w:t>
      </w:r>
      <w:r w:rsidRPr="005F0827">
        <w:t>復旧</w:t>
      </w:r>
      <w:r>
        <w:rPr>
          <w:rFonts w:hint="eastAsia"/>
        </w:rPr>
        <w:t>・復興</w:t>
      </w:r>
      <w:r w:rsidRPr="005F0827">
        <w:t>について規定</w:t>
      </w:r>
      <w:r>
        <w:rPr>
          <w:rFonts w:hint="eastAsia"/>
        </w:rPr>
        <w:t>しています。</w:t>
      </w:r>
    </w:p>
    <w:p w14:paraId="181E1EE9" w14:textId="56949E45" w:rsidR="00C74D39" w:rsidRDefault="00C74D39" w:rsidP="00C76DD1"/>
    <w:p w14:paraId="1E889DCD" w14:textId="033A64FC" w:rsidR="00C74D39" w:rsidRDefault="00C74D39" w:rsidP="00C76DD1">
      <w:r>
        <w:rPr>
          <w:rFonts w:hint="eastAsia"/>
        </w:rPr>
        <w:t>以下その詳細です。</w:t>
      </w:r>
    </w:p>
    <w:p w14:paraId="270307A6" w14:textId="77777777" w:rsidR="005F0827" w:rsidRDefault="005F0827" w:rsidP="005F0827">
      <w:r>
        <w:rPr>
          <w:rFonts w:hint="eastAsia"/>
        </w:rPr>
        <w:t>第１部</w:t>
      </w:r>
    </w:p>
    <w:p w14:paraId="25BB0777" w14:textId="77777777" w:rsidR="005F0827" w:rsidRDefault="005F0827" w:rsidP="005F0827">
      <w:r>
        <w:rPr>
          <w:rFonts w:hint="eastAsia"/>
        </w:rPr>
        <w:t>総則</w:t>
      </w:r>
    </w:p>
    <w:p w14:paraId="7DDE2AB3" w14:textId="77777777" w:rsidR="00210CAD" w:rsidRDefault="005F0827" w:rsidP="005F0827">
      <w:r w:rsidRPr="005F0827">
        <w:rPr>
          <w:rFonts w:hint="eastAsia"/>
        </w:rPr>
        <w:t>地域防災計画の概要</w:t>
      </w:r>
    </w:p>
    <w:p w14:paraId="19846CDA" w14:textId="407B334A" w:rsidR="005F0827" w:rsidRDefault="005F0827" w:rsidP="005F0827">
      <w:r w:rsidRPr="005F0827">
        <w:rPr>
          <w:rFonts w:hint="eastAsia"/>
        </w:rPr>
        <w:t>区</w:t>
      </w:r>
      <w:r w:rsidR="00B462E3">
        <w:rPr>
          <w:rFonts w:hint="eastAsia"/>
        </w:rPr>
        <w:t>、</w:t>
      </w:r>
      <w:r w:rsidRPr="005F0827">
        <w:rPr>
          <w:rFonts w:hint="eastAsia"/>
        </w:rPr>
        <w:t>等の基本的責務と役割</w:t>
      </w:r>
      <w:r w:rsidRPr="005F0827">
        <w:t>など</w:t>
      </w:r>
    </w:p>
    <w:p w14:paraId="4CF2C095" w14:textId="77777777" w:rsidR="005F0827" w:rsidRPr="005F0827" w:rsidRDefault="005F0827" w:rsidP="005F0827"/>
    <w:p w14:paraId="537981E5" w14:textId="391FF19A" w:rsidR="005F0827" w:rsidRDefault="005F0827" w:rsidP="005F0827">
      <w:r>
        <w:rPr>
          <w:rFonts w:hint="eastAsia"/>
        </w:rPr>
        <w:t>第２部</w:t>
      </w:r>
    </w:p>
    <w:p w14:paraId="117EBA97" w14:textId="2D4E8CEA" w:rsidR="005F0827" w:rsidRDefault="005F0827" w:rsidP="005F0827">
      <w:r>
        <w:rPr>
          <w:rFonts w:hint="eastAsia"/>
        </w:rPr>
        <w:t>防災に関する組織と活動内容</w:t>
      </w:r>
    </w:p>
    <w:p w14:paraId="7C132342" w14:textId="77777777" w:rsidR="00210CAD" w:rsidRDefault="00210CAD" w:rsidP="00210CAD">
      <w:r w:rsidRPr="00210CAD">
        <w:rPr>
          <w:rFonts w:hint="eastAsia"/>
        </w:rPr>
        <w:t>災害対策本部設置基準</w:t>
      </w:r>
    </w:p>
    <w:p w14:paraId="3980C2BA" w14:textId="4F19195A" w:rsidR="005F0827" w:rsidRDefault="00210CAD" w:rsidP="00210CAD">
      <w:r w:rsidRPr="00210CAD">
        <w:rPr>
          <w:rFonts w:hint="eastAsia"/>
        </w:rPr>
        <w:t>足立区業務継続計画（ＢＣＰ）の概要</w:t>
      </w:r>
      <w:r w:rsidRPr="00210CAD">
        <w:t>など</w:t>
      </w:r>
    </w:p>
    <w:p w14:paraId="76852243" w14:textId="77777777" w:rsidR="005F0827" w:rsidRDefault="005F0827" w:rsidP="005F0827"/>
    <w:p w14:paraId="77790F38" w14:textId="17D2EA99" w:rsidR="005F0827" w:rsidRDefault="005F0827" w:rsidP="005F0827">
      <w:r>
        <w:rPr>
          <w:rFonts w:hint="eastAsia"/>
        </w:rPr>
        <w:t>第３部</w:t>
      </w:r>
    </w:p>
    <w:p w14:paraId="46338852" w14:textId="5269E785" w:rsidR="005F0827" w:rsidRDefault="00D30B60" w:rsidP="005F0827">
      <w:r>
        <w:rPr>
          <w:rFonts w:hint="eastAsia"/>
        </w:rPr>
        <w:t>災害予防計画</w:t>
      </w:r>
    </w:p>
    <w:p w14:paraId="2CB972B6" w14:textId="6E963F1D" w:rsidR="00D30B60" w:rsidRPr="00D30B60" w:rsidRDefault="00D30B60" w:rsidP="00D30B60">
      <w:r w:rsidRPr="00D30B60">
        <w:rPr>
          <w:rFonts w:hint="eastAsia"/>
        </w:rPr>
        <w:t>区民と地域の防災</w:t>
      </w:r>
      <w:r w:rsidR="00B462E3">
        <w:rPr>
          <w:rFonts w:hint="eastAsia"/>
        </w:rPr>
        <w:t>りょく</w:t>
      </w:r>
      <w:r w:rsidRPr="00D30B60">
        <w:rPr>
          <w:rFonts w:hint="eastAsia"/>
        </w:rPr>
        <w:t>向上</w:t>
      </w:r>
    </w:p>
    <w:p w14:paraId="1589AFA4" w14:textId="3DF103D7" w:rsidR="005F0827" w:rsidRDefault="00D30B60" w:rsidP="00D30B60">
      <w:r w:rsidRPr="00D30B60">
        <w:rPr>
          <w:rFonts w:hint="eastAsia"/>
        </w:rPr>
        <w:t>安全な災害に強い防災まちづくり</w:t>
      </w:r>
      <w:r w:rsidRPr="00D30B60">
        <w:t>など</w:t>
      </w:r>
    </w:p>
    <w:p w14:paraId="2287C4B5" w14:textId="77777777" w:rsidR="005F0827" w:rsidRDefault="005F0827" w:rsidP="005F0827"/>
    <w:p w14:paraId="7A49E029" w14:textId="45C8DF83" w:rsidR="005F0827" w:rsidRDefault="005F0827" w:rsidP="005F0827">
      <w:r>
        <w:rPr>
          <w:rFonts w:hint="eastAsia"/>
        </w:rPr>
        <w:t>第４部</w:t>
      </w:r>
    </w:p>
    <w:p w14:paraId="4EFAA0CF" w14:textId="60782FCF" w:rsidR="005F0827" w:rsidRDefault="00D30B60" w:rsidP="005F0827">
      <w:r w:rsidRPr="00D30B60">
        <w:rPr>
          <w:rFonts w:hint="eastAsia"/>
        </w:rPr>
        <w:t>災害応急対策計画</w:t>
      </w:r>
    </w:p>
    <w:p w14:paraId="4C148417" w14:textId="77777777" w:rsidR="00D30B60" w:rsidRPr="00D30B60" w:rsidRDefault="00D30B60" w:rsidP="00D30B60">
      <w:r w:rsidRPr="00D30B60">
        <w:rPr>
          <w:rFonts w:hint="eastAsia"/>
        </w:rPr>
        <w:t>区民と地域による防災活動</w:t>
      </w:r>
    </w:p>
    <w:p w14:paraId="7637B396" w14:textId="5AFCE279" w:rsidR="005F0827" w:rsidRDefault="00D30B60" w:rsidP="00D30B60">
      <w:r w:rsidRPr="00D30B60">
        <w:rPr>
          <w:rFonts w:hint="eastAsia"/>
        </w:rPr>
        <w:t>河川施設、公共施設の危険防止行動</w:t>
      </w:r>
      <w:r w:rsidRPr="00D30B60">
        <w:t>など</w:t>
      </w:r>
    </w:p>
    <w:p w14:paraId="367FB8A4" w14:textId="77777777" w:rsidR="005F0827" w:rsidRDefault="005F0827" w:rsidP="005F0827"/>
    <w:p w14:paraId="7F2978CE" w14:textId="42018290" w:rsidR="005F0827" w:rsidRDefault="005F0827" w:rsidP="005F0827">
      <w:r>
        <w:rPr>
          <w:rFonts w:hint="eastAsia"/>
        </w:rPr>
        <w:t>第５部</w:t>
      </w:r>
    </w:p>
    <w:p w14:paraId="67EBD535" w14:textId="0B3A4FBD" w:rsidR="005F0827" w:rsidRDefault="00D30B60" w:rsidP="005F0827">
      <w:r w:rsidRPr="00D30B60">
        <w:rPr>
          <w:rFonts w:hint="eastAsia"/>
        </w:rPr>
        <w:lastRenderedPageBreak/>
        <w:t>災害復旧計画</w:t>
      </w:r>
    </w:p>
    <w:p w14:paraId="20B30FE8" w14:textId="77777777" w:rsidR="00D30B60" w:rsidRPr="00D30B60" w:rsidRDefault="00D30B60" w:rsidP="00D30B60">
      <w:r w:rsidRPr="00D30B60">
        <w:rPr>
          <w:rFonts w:hint="eastAsia"/>
        </w:rPr>
        <w:t>河川施設、公共施設等の機能回復</w:t>
      </w:r>
    </w:p>
    <w:p w14:paraId="5FD57024" w14:textId="5B3DB092" w:rsidR="005F0827" w:rsidRDefault="00D30B60" w:rsidP="00D30B60">
      <w:r w:rsidRPr="00D30B60">
        <w:rPr>
          <w:rFonts w:hint="eastAsia"/>
        </w:rPr>
        <w:t>交通ネットワーク及びライフラインの機能回復</w:t>
      </w:r>
      <w:r w:rsidRPr="00D30B60">
        <w:t>など</w:t>
      </w:r>
    </w:p>
    <w:p w14:paraId="0A858550" w14:textId="77777777" w:rsidR="005F0827" w:rsidRDefault="005F0827" w:rsidP="005F0827"/>
    <w:p w14:paraId="750C7709" w14:textId="7FF7FE83" w:rsidR="005F0827" w:rsidRDefault="005F0827" w:rsidP="005F0827">
      <w:r>
        <w:rPr>
          <w:rFonts w:hint="eastAsia"/>
        </w:rPr>
        <w:t>第６部</w:t>
      </w:r>
    </w:p>
    <w:p w14:paraId="2B6FB540" w14:textId="434F52ED" w:rsidR="005F0827" w:rsidRDefault="00D30B60" w:rsidP="005F0827">
      <w:r w:rsidRPr="00D30B60">
        <w:rPr>
          <w:rFonts w:hint="eastAsia"/>
        </w:rPr>
        <w:t>災害復興計画</w:t>
      </w:r>
    </w:p>
    <w:p w14:paraId="7B0F70EA" w14:textId="77777777" w:rsidR="00D30B60" w:rsidRPr="00D30B60" w:rsidRDefault="00D30B60" w:rsidP="00D30B60">
      <w:r w:rsidRPr="00D30B60">
        <w:rPr>
          <w:rFonts w:hint="eastAsia"/>
        </w:rPr>
        <w:t>復興の基本的考え方</w:t>
      </w:r>
    </w:p>
    <w:p w14:paraId="7F04ABEE" w14:textId="2D0F5B09" w:rsidR="005F0827" w:rsidRDefault="00D30B60" w:rsidP="00D30B60">
      <w:r w:rsidRPr="00D30B60">
        <w:rPr>
          <w:rFonts w:hint="eastAsia"/>
        </w:rPr>
        <w:t>震災復興計画の策定</w:t>
      </w:r>
      <w:r w:rsidRPr="00D30B60">
        <w:t>など</w:t>
      </w:r>
    </w:p>
    <w:p w14:paraId="743BFB99" w14:textId="77777777" w:rsidR="005F0827" w:rsidRDefault="005F0827" w:rsidP="005F0827"/>
    <w:p w14:paraId="7A3F8C60" w14:textId="2A4A53FC" w:rsidR="005F0827" w:rsidRDefault="005F0827" w:rsidP="005F0827">
      <w:r>
        <w:rPr>
          <w:rFonts w:hint="eastAsia"/>
        </w:rPr>
        <w:t>第７部</w:t>
      </w:r>
    </w:p>
    <w:p w14:paraId="608AE51E" w14:textId="377CA4CE" w:rsidR="005F0827" w:rsidRDefault="00D30B60" w:rsidP="00D30B60">
      <w:r w:rsidRPr="00D30B60">
        <w:rPr>
          <w:rFonts w:hint="eastAsia"/>
        </w:rPr>
        <w:t>応急対策に関する足立区全体シナリオ</w:t>
      </w:r>
    </w:p>
    <w:p w14:paraId="5C4732A5" w14:textId="77777777" w:rsidR="00D30B60" w:rsidRPr="00D30B60" w:rsidRDefault="00D30B60" w:rsidP="00D30B60">
      <w:r w:rsidRPr="00D30B60">
        <w:rPr>
          <w:rFonts w:hint="eastAsia"/>
        </w:rPr>
        <w:t>災害発生後における区の本部体制</w:t>
      </w:r>
    </w:p>
    <w:p w14:paraId="19188772" w14:textId="5D80E8D2" w:rsidR="005F0827" w:rsidRPr="00D30B60" w:rsidRDefault="00D30B60" w:rsidP="00D30B60">
      <w:r w:rsidRPr="00D30B60">
        <w:rPr>
          <w:rFonts w:hint="eastAsia"/>
        </w:rPr>
        <w:t>区及び防災機関がとるべき応急対策、復旧対策</w:t>
      </w:r>
      <w:r w:rsidRPr="00D30B60">
        <w:t>など</w:t>
      </w:r>
    </w:p>
    <w:p w14:paraId="6D2CDA80" w14:textId="77777777" w:rsidR="005F0827" w:rsidRDefault="005F0827" w:rsidP="005F0827"/>
    <w:p w14:paraId="72F945AB" w14:textId="7789122B" w:rsidR="005F0827" w:rsidRDefault="005F0827" w:rsidP="005F0827">
      <w:r>
        <w:rPr>
          <w:rFonts w:hint="eastAsia"/>
        </w:rPr>
        <w:t>付属編</w:t>
      </w:r>
    </w:p>
    <w:p w14:paraId="2DB6C0D4" w14:textId="446E1395" w:rsidR="005F0827" w:rsidRDefault="00D30B60" w:rsidP="00C76DD1">
      <w:r>
        <w:rPr>
          <w:rFonts w:hint="eastAsia"/>
        </w:rPr>
        <w:t>火山対策</w:t>
      </w:r>
    </w:p>
    <w:p w14:paraId="3776CF7B" w14:textId="0FEA444C" w:rsidR="005F0827" w:rsidRDefault="00D30B60" w:rsidP="00C76DD1">
      <w:r w:rsidRPr="00D30B60">
        <w:rPr>
          <w:rFonts w:hint="eastAsia"/>
        </w:rPr>
        <w:t>富士</w:t>
      </w:r>
      <w:r w:rsidR="00B462E3">
        <w:rPr>
          <w:rFonts w:hint="eastAsia"/>
        </w:rPr>
        <w:t>さん</w:t>
      </w:r>
      <w:r w:rsidRPr="00D30B60">
        <w:rPr>
          <w:rFonts w:hint="eastAsia"/>
        </w:rPr>
        <w:t>噴火降灰対策</w:t>
      </w:r>
      <w:r w:rsidRPr="00D30B60">
        <w:t>など</w:t>
      </w:r>
    </w:p>
    <w:p w14:paraId="4DB41C13" w14:textId="294AC0D2" w:rsidR="005F0827" w:rsidRDefault="005F0827" w:rsidP="00C76DD1"/>
    <w:p w14:paraId="33D40E62" w14:textId="7098BCC9" w:rsidR="00B462E3" w:rsidRDefault="00B462E3" w:rsidP="00C76DD1">
      <w:r>
        <w:rPr>
          <w:rFonts w:hint="eastAsia"/>
        </w:rPr>
        <w:t>概要版２ページ目</w:t>
      </w:r>
      <w:r w:rsidR="007B16DF">
        <w:rPr>
          <w:rFonts w:hint="eastAsia"/>
        </w:rPr>
        <w:t>は</w:t>
      </w:r>
      <w:r>
        <w:rPr>
          <w:rFonts w:hint="eastAsia"/>
        </w:rPr>
        <w:t>終了</w:t>
      </w:r>
      <w:r w:rsidR="007B16DF">
        <w:rPr>
          <w:rFonts w:hint="eastAsia"/>
        </w:rPr>
        <w:t>となります。</w:t>
      </w:r>
    </w:p>
    <w:p w14:paraId="3A977740" w14:textId="77777777" w:rsidR="00B462E3" w:rsidRPr="00B462E3" w:rsidRDefault="00B462E3" w:rsidP="00C76DD1"/>
    <w:p w14:paraId="0835A581" w14:textId="1CEA3279" w:rsidR="003A6B5A" w:rsidRDefault="003A6B5A" w:rsidP="00C76DD1">
      <w:r>
        <w:rPr>
          <w:rFonts w:hint="eastAsia"/>
        </w:rPr>
        <w:t>概要版３ページ目</w:t>
      </w:r>
    </w:p>
    <w:p w14:paraId="5D1EC452" w14:textId="77777777" w:rsidR="003A6B5A" w:rsidRDefault="003A6B5A" w:rsidP="00C76DD1"/>
    <w:p w14:paraId="540166BD" w14:textId="0341B205" w:rsidR="00D30B60" w:rsidRDefault="007B16DF" w:rsidP="00C76DD1">
      <w:r>
        <w:rPr>
          <w:rFonts w:hint="eastAsia"/>
        </w:rPr>
        <w:t>かっこ５、</w:t>
      </w:r>
      <w:r w:rsidR="00D30B60" w:rsidRPr="00D30B60">
        <w:rPr>
          <w:rFonts w:hint="eastAsia"/>
        </w:rPr>
        <w:t>防災関連計画の</w:t>
      </w:r>
      <w:r w:rsidR="00480F22">
        <w:rPr>
          <w:rFonts w:hint="eastAsia"/>
        </w:rPr>
        <w:t>たい</w:t>
      </w:r>
      <w:r w:rsidR="00D30B60" w:rsidRPr="00D30B60">
        <w:rPr>
          <w:rFonts w:hint="eastAsia"/>
        </w:rPr>
        <w:t>系図</w:t>
      </w:r>
    </w:p>
    <w:p w14:paraId="793DCD6D" w14:textId="2AABFFD1" w:rsidR="00D30B60" w:rsidRDefault="00D30B60" w:rsidP="00C76DD1">
      <w:r w:rsidRPr="00D30B60">
        <w:rPr>
          <w:rFonts w:hint="eastAsia"/>
        </w:rPr>
        <w:t>足立区地域防災計画と法令・関連計画などとの関係は、以下のとおりです。</w:t>
      </w:r>
    </w:p>
    <w:p w14:paraId="2381C434" w14:textId="4450B91C" w:rsidR="00D30B60" w:rsidRDefault="00D30B60" w:rsidP="00C76DD1"/>
    <w:p w14:paraId="67DA462E" w14:textId="4E6A9A7E" w:rsidR="00D30B60" w:rsidRDefault="00754D01" w:rsidP="00C76DD1">
      <w:r>
        <w:rPr>
          <w:rFonts w:hint="eastAsia"/>
        </w:rPr>
        <w:t>ここに、</w:t>
      </w:r>
      <w:r w:rsidR="00D30B60">
        <w:rPr>
          <w:rFonts w:hint="eastAsia"/>
        </w:rPr>
        <w:t>防災関連計画の</w:t>
      </w:r>
      <w:r w:rsidR="00B462E3">
        <w:rPr>
          <w:rFonts w:hint="eastAsia"/>
        </w:rPr>
        <w:t>たい</w:t>
      </w:r>
      <w:r w:rsidR="00D30B60">
        <w:rPr>
          <w:rFonts w:hint="eastAsia"/>
        </w:rPr>
        <w:t>系図があります。</w:t>
      </w:r>
    </w:p>
    <w:p w14:paraId="4D192E54" w14:textId="5A132022" w:rsidR="00B462E3" w:rsidRDefault="00B462E3" w:rsidP="00C76DD1"/>
    <w:p w14:paraId="2AC4AD77" w14:textId="43A8684F" w:rsidR="00B462E3" w:rsidRDefault="00B462E3" w:rsidP="00C76DD1">
      <w:r>
        <w:rPr>
          <w:rFonts w:hint="eastAsia"/>
        </w:rPr>
        <w:t>概要版３ページ目</w:t>
      </w:r>
      <w:r w:rsidR="007B16DF">
        <w:rPr>
          <w:rFonts w:hint="eastAsia"/>
        </w:rPr>
        <w:t>は</w:t>
      </w:r>
      <w:r>
        <w:rPr>
          <w:rFonts w:hint="eastAsia"/>
        </w:rPr>
        <w:t>終了</w:t>
      </w:r>
      <w:r w:rsidR="007B16DF">
        <w:rPr>
          <w:rFonts w:hint="eastAsia"/>
        </w:rPr>
        <w:t>となります</w:t>
      </w:r>
    </w:p>
    <w:p w14:paraId="71DF7550" w14:textId="24A46E9B" w:rsidR="003A6B5A" w:rsidRDefault="003A6B5A" w:rsidP="00C76DD1"/>
    <w:p w14:paraId="5334038E" w14:textId="6B9C381D" w:rsidR="003A6B5A" w:rsidRDefault="003A6B5A" w:rsidP="00C76DD1">
      <w:r>
        <w:rPr>
          <w:rFonts w:hint="eastAsia"/>
        </w:rPr>
        <w:t>概要版４ページ目</w:t>
      </w:r>
    </w:p>
    <w:p w14:paraId="7D542C54" w14:textId="77777777" w:rsidR="003A6B5A" w:rsidRDefault="003A6B5A" w:rsidP="00C76DD1"/>
    <w:p w14:paraId="5E152B47" w14:textId="45B444DA" w:rsidR="00D30B60" w:rsidRDefault="00D30B60" w:rsidP="00C76DD1">
      <w:r>
        <w:rPr>
          <w:rFonts w:hint="eastAsia"/>
        </w:rPr>
        <w:t>２</w:t>
      </w:r>
      <w:r w:rsidR="00CA22A9">
        <w:rPr>
          <w:rFonts w:hint="eastAsia"/>
        </w:rPr>
        <w:t>、</w:t>
      </w:r>
      <w:r>
        <w:rPr>
          <w:rFonts w:hint="eastAsia"/>
        </w:rPr>
        <w:t>想定される被害、減災目標</w:t>
      </w:r>
    </w:p>
    <w:p w14:paraId="08D06036" w14:textId="5E95C1D2" w:rsidR="00D30B60" w:rsidRDefault="00CA22A9" w:rsidP="00C76DD1">
      <w:r>
        <w:rPr>
          <w:rFonts w:hint="eastAsia"/>
        </w:rPr>
        <w:t>かっこ</w:t>
      </w:r>
      <w:r w:rsidR="00D30B60">
        <w:rPr>
          <w:rFonts w:hint="eastAsia"/>
        </w:rPr>
        <w:t>１</w:t>
      </w:r>
      <w:r>
        <w:rPr>
          <w:rFonts w:hint="eastAsia"/>
        </w:rPr>
        <w:t>、</w:t>
      </w:r>
      <w:r w:rsidR="00D30B60">
        <w:rPr>
          <w:rFonts w:hint="eastAsia"/>
        </w:rPr>
        <w:t>足立区の被害想定</w:t>
      </w:r>
    </w:p>
    <w:p w14:paraId="52906B51" w14:textId="20621CF5" w:rsidR="00D30B60" w:rsidRDefault="00D30B60" w:rsidP="00D30B60">
      <w:r w:rsidRPr="00D30B60">
        <w:rPr>
          <w:rFonts w:hint="eastAsia"/>
        </w:rPr>
        <w:t>東京都は、東日本大震災を踏まえ策定した被害想定を１０年ぶりに見直し、新たな被害想定（令和４年５月）を公表しました。</w:t>
      </w:r>
    </w:p>
    <w:p w14:paraId="6EFDB067" w14:textId="77777777" w:rsidR="00337566" w:rsidRPr="00D30B60" w:rsidRDefault="00337566" w:rsidP="00D30B60"/>
    <w:p w14:paraId="58D1FE9C" w14:textId="213DA061" w:rsidR="00D30B60" w:rsidRDefault="00D30B60" w:rsidP="00D30B60">
      <w:r w:rsidRPr="00D30B60">
        <w:rPr>
          <w:rFonts w:hint="eastAsia"/>
        </w:rPr>
        <w:t>それによると足立区の被害は以下のとおりです。</w:t>
      </w:r>
    </w:p>
    <w:p w14:paraId="1B185BE6" w14:textId="32F44DB2" w:rsidR="00D30B60" w:rsidRPr="00D30B60" w:rsidRDefault="00D30B60" w:rsidP="00D30B60">
      <w:r w:rsidRPr="00D30B60">
        <w:rPr>
          <w:rFonts w:hint="eastAsia"/>
        </w:rPr>
        <w:t>ア</w:t>
      </w:r>
      <w:r w:rsidR="00CA22A9">
        <w:rPr>
          <w:rFonts w:hint="eastAsia"/>
        </w:rPr>
        <w:t>、</w:t>
      </w:r>
      <w:r w:rsidRPr="00D30B60">
        <w:rPr>
          <w:rFonts w:hint="eastAsia"/>
        </w:rPr>
        <w:t>震度分布</w:t>
      </w:r>
    </w:p>
    <w:p w14:paraId="108A55C2" w14:textId="3F916370" w:rsidR="00D30B60" w:rsidRPr="00D30B60" w:rsidRDefault="00D30B60" w:rsidP="00D30B60">
      <w:r w:rsidRPr="00D30B60">
        <w:rPr>
          <w:rFonts w:hint="eastAsia"/>
        </w:rPr>
        <w:t xml:space="preserve">震度６強の揺れが広い範囲で想定されています。　</w:t>
      </w:r>
    </w:p>
    <w:p w14:paraId="34F110B4" w14:textId="1565519D" w:rsidR="00D30B60" w:rsidRDefault="00D30B60" w:rsidP="00D30B60">
      <w:r w:rsidRPr="00D30B60">
        <w:rPr>
          <w:rFonts w:hint="eastAsia"/>
        </w:rPr>
        <w:t>一部で震度６弱や震度７が想定される区域も含まれます。</w:t>
      </w:r>
    </w:p>
    <w:p w14:paraId="6AF8A09D" w14:textId="77777777" w:rsidR="00337566" w:rsidRPr="00D30B60" w:rsidRDefault="00337566" w:rsidP="00D30B60"/>
    <w:p w14:paraId="1F1A88C8" w14:textId="30FBFB64" w:rsidR="00D30B60" w:rsidRPr="00D30B60" w:rsidRDefault="00D30B60" w:rsidP="00D30B60">
      <w:r w:rsidRPr="00D30B60">
        <w:rPr>
          <w:rFonts w:hint="eastAsia"/>
        </w:rPr>
        <w:t>イ</w:t>
      </w:r>
      <w:r w:rsidR="00CA22A9">
        <w:rPr>
          <w:rFonts w:hint="eastAsia"/>
        </w:rPr>
        <w:t>、</w:t>
      </w:r>
      <w:r w:rsidRPr="00D30B60">
        <w:rPr>
          <w:rFonts w:hint="eastAsia"/>
        </w:rPr>
        <w:t>建物全壊</w:t>
      </w:r>
      <w:r w:rsidR="00CA22A9">
        <w:rPr>
          <w:rFonts w:hint="eastAsia"/>
        </w:rPr>
        <w:t>とう</w:t>
      </w:r>
      <w:r w:rsidRPr="00D30B60">
        <w:rPr>
          <w:rFonts w:hint="eastAsia"/>
        </w:rPr>
        <w:t>数</w:t>
      </w:r>
    </w:p>
    <w:p w14:paraId="4D2E41CB" w14:textId="5F36AA28" w:rsidR="00D30B60" w:rsidRDefault="00D30B60" w:rsidP="00D30B60">
      <w:r w:rsidRPr="00D30B60">
        <w:rPr>
          <w:rFonts w:hint="eastAsia"/>
        </w:rPr>
        <w:lastRenderedPageBreak/>
        <w:t>区全域で最大１１９５２</w:t>
      </w:r>
      <w:r w:rsidR="00CA22A9">
        <w:rPr>
          <w:rFonts w:hint="eastAsia"/>
        </w:rPr>
        <w:t>とう</w:t>
      </w:r>
      <w:r w:rsidRPr="00D30B60">
        <w:rPr>
          <w:rFonts w:hint="eastAsia"/>
        </w:rPr>
        <w:t>の全壊が想定され</w:t>
      </w:r>
      <w:r w:rsidRPr="00D30B60">
        <w:t>ています。</w:t>
      </w:r>
    </w:p>
    <w:p w14:paraId="4F2ABBF0" w14:textId="77777777" w:rsidR="00337566" w:rsidRPr="00D30B60" w:rsidRDefault="00337566" w:rsidP="00D30B60"/>
    <w:p w14:paraId="029EEC2E" w14:textId="7BEDCE8F" w:rsidR="00D30B60" w:rsidRPr="00D30B60" w:rsidRDefault="00D30B60" w:rsidP="00D30B60">
      <w:r w:rsidRPr="00D30B60">
        <w:rPr>
          <w:rFonts w:hint="eastAsia"/>
        </w:rPr>
        <w:t>ウ</w:t>
      </w:r>
      <w:r w:rsidR="00CA22A9">
        <w:rPr>
          <w:rFonts w:hint="eastAsia"/>
        </w:rPr>
        <w:t>、</w:t>
      </w:r>
      <w:r w:rsidRPr="00D30B60">
        <w:rPr>
          <w:rFonts w:hint="eastAsia"/>
        </w:rPr>
        <w:t>焼失</w:t>
      </w:r>
      <w:r w:rsidR="00CA22A9">
        <w:rPr>
          <w:rFonts w:hint="eastAsia"/>
        </w:rPr>
        <w:t>とう</w:t>
      </w:r>
      <w:r w:rsidRPr="00D30B60">
        <w:rPr>
          <w:rFonts w:hint="eastAsia"/>
        </w:rPr>
        <w:t>数</w:t>
      </w:r>
    </w:p>
    <w:p w14:paraId="543E6D59" w14:textId="2EBF4819" w:rsidR="00D30B60" w:rsidRDefault="00D30B60" w:rsidP="00D30B60">
      <w:r w:rsidRPr="00D30B60">
        <w:rPr>
          <w:rFonts w:hint="eastAsia"/>
        </w:rPr>
        <w:t>最大で１３５４６</w:t>
      </w:r>
      <w:r w:rsidR="00CA22A9">
        <w:rPr>
          <w:rFonts w:hint="eastAsia"/>
        </w:rPr>
        <w:t>とう</w:t>
      </w:r>
      <w:r w:rsidRPr="00D30B60">
        <w:rPr>
          <w:rFonts w:hint="eastAsia"/>
        </w:rPr>
        <w:t>の焼失が想定されています。</w:t>
      </w:r>
    </w:p>
    <w:p w14:paraId="705A377B" w14:textId="15C8ECF3" w:rsidR="00D30B60" w:rsidRDefault="00D30B60" w:rsidP="00D30B60">
      <w:r>
        <w:rPr>
          <w:rFonts w:hint="eastAsia"/>
        </w:rPr>
        <w:t>地震による建物倒壊や火災の影響により</w:t>
      </w:r>
      <w:r w:rsidR="00337566">
        <w:rPr>
          <w:rFonts w:hint="eastAsia"/>
        </w:rPr>
        <w:t>、</w:t>
      </w:r>
      <w:r>
        <w:rPr>
          <w:rFonts w:hint="eastAsia"/>
        </w:rPr>
        <w:t>死者</w:t>
      </w:r>
      <w:r w:rsidR="00C42CBD">
        <w:rPr>
          <w:rFonts w:hint="eastAsia"/>
        </w:rPr>
        <w:t>すう</w:t>
      </w:r>
      <w:r w:rsidR="00662F93">
        <w:rPr>
          <w:rFonts w:hint="eastAsia"/>
        </w:rPr>
        <w:t>は</w:t>
      </w:r>
      <w:r>
        <w:rPr>
          <w:rFonts w:hint="eastAsia"/>
        </w:rPr>
        <w:t>約８００人</w:t>
      </w:r>
      <w:r w:rsidR="00337566">
        <w:rPr>
          <w:rFonts w:hint="eastAsia"/>
        </w:rPr>
        <w:t>となります。</w:t>
      </w:r>
    </w:p>
    <w:p w14:paraId="0B5F46FC" w14:textId="6132F249" w:rsidR="00D30B60" w:rsidRDefault="00D30B60" w:rsidP="00D30B60"/>
    <w:p w14:paraId="7A85B1F5" w14:textId="35AE475D" w:rsidR="00D30B60" w:rsidRDefault="008205F8" w:rsidP="00D30B60">
      <w:r>
        <w:rPr>
          <w:rFonts w:hint="eastAsia"/>
        </w:rPr>
        <w:t>ここに、</w:t>
      </w:r>
      <w:r w:rsidR="00D30B60">
        <w:rPr>
          <w:rFonts w:hint="eastAsia"/>
        </w:rPr>
        <w:t>足立区における被害想定（令和４年５月）の</w:t>
      </w:r>
      <w:r w:rsidR="00662F93">
        <w:rPr>
          <w:rFonts w:hint="eastAsia"/>
        </w:rPr>
        <w:t>ひょう</w:t>
      </w:r>
      <w:r w:rsidR="00D30B60">
        <w:rPr>
          <w:rFonts w:hint="eastAsia"/>
        </w:rPr>
        <w:t>があります。</w:t>
      </w:r>
    </w:p>
    <w:p w14:paraId="69A7BFFA" w14:textId="2D61A041" w:rsidR="00D30B60" w:rsidRDefault="008205F8" w:rsidP="00D30B60">
      <w:r>
        <w:rPr>
          <w:rFonts w:hint="eastAsia"/>
        </w:rPr>
        <w:t>ここに、</w:t>
      </w:r>
      <w:r w:rsidR="00D30B60">
        <w:rPr>
          <w:rFonts w:hint="eastAsia"/>
        </w:rPr>
        <w:t>東京都被害想定マップ（令和５年３月）の図があります。</w:t>
      </w:r>
    </w:p>
    <w:p w14:paraId="62016005" w14:textId="4B03092E" w:rsidR="00D30B60" w:rsidRDefault="00D30B60" w:rsidP="00D30B60"/>
    <w:p w14:paraId="38C88990" w14:textId="7B3B0B13" w:rsidR="001F28BC" w:rsidRDefault="001F28BC" w:rsidP="001F28BC">
      <w:r>
        <w:rPr>
          <w:rFonts w:hint="eastAsia"/>
        </w:rPr>
        <w:t>概要版４ページ目は終了となります</w:t>
      </w:r>
    </w:p>
    <w:p w14:paraId="45A25BC8" w14:textId="00A7E971" w:rsidR="00654095" w:rsidRDefault="00654095" w:rsidP="00D30B60"/>
    <w:p w14:paraId="6D9DBD0B" w14:textId="2ED9F2B4" w:rsidR="00654095" w:rsidRDefault="00654095" w:rsidP="00654095">
      <w:r>
        <w:rPr>
          <w:rFonts w:hint="eastAsia"/>
        </w:rPr>
        <w:t>概要版５ページ目</w:t>
      </w:r>
    </w:p>
    <w:p w14:paraId="6C367433" w14:textId="77777777" w:rsidR="001F28BC" w:rsidRDefault="001F28BC" w:rsidP="00D30B60"/>
    <w:p w14:paraId="44B3491A" w14:textId="1AB7AB14" w:rsidR="00654095" w:rsidRDefault="001F28BC" w:rsidP="00D30B60">
      <w:r>
        <w:rPr>
          <w:rFonts w:hint="eastAsia"/>
        </w:rPr>
        <w:t>かっこ２、</w:t>
      </w:r>
      <w:r w:rsidR="00654095">
        <w:rPr>
          <w:rFonts w:hint="eastAsia"/>
        </w:rPr>
        <w:t>基本目標</w:t>
      </w:r>
    </w:p>
    <w:p w14:paraId="3D9045C3" w14:textId="77777777" w:rsidR="00654095" w:rsidRPr="00654095" w:rsidRDefault="00654095" w:rsidP="00654095">
      <w:r w:rsidRPr="00654095">
        <w:rPr>
          <w:rFonts w:hint="eastAsia"/>
        </w:rPr>
        <w:t>減災の目標は二つ</w:t>
      </w:r>
    </w:p>
    <w:p w14:paraId="62D12660" w14:textId="76B523E0" w:rsidR="00654095" w:rsidRPr="00654095" w:rsidRDefault="00654095" w:rsidP="00654095">
      <w:r w:rsidRPr="00654095">
        <w:rPr>
          <w:rFonts w:hint="eastAsia"/>
        </w:rPr>
        <w:t>一つ目の目標は、地震による直接の被害や災害関連死を含めた</w:t>
      </w:r>
      <w:r w:rsidR="005A447D">
        <w:rPr>
          <w:rFonts w:hint="eastAsia"/>
        </w:rPr>
        <w:t>、</w:t>
      </w:r>
      <w:r w:rsidRPr="00654095">
        <w:rPr>
          <w:rFonts w:hint="eastAsia"/>
        </w:rPr>
        <w:t xml:space="preserve">「人的被害（死者）の軽減」です。　</w:t>
      </w:r>
    </w:p>
    <w:p w14:paraId="0CBA173B" w14:textId="35E77228" w:rsidR="00654095" w:rsidRPr="00654095" w:rsidRDefault="00654095" w:rsidP="00654095">
      <w:r w:rsidRPr="00654095">
        <w:rPr>
          <w:rFonts w:hint="eastAsia"/>
        </w:rPr>
        <w:t>二つ目の目標は、建築物やインフラ施設、ライフラインの復旧など、「まちの早期復興」です。</w:t>
      </w:r>
    </w:p>
    <w:p w14:paraId="0AC786C4" w14:textId="77777777" w:rsidR="0091088E" w:rsidRDefault="00654095" w:rsidP="00654095">
      <w:r w:rsidRPr="00654095">
        <w:t>これらの目標の最終的な到達点として、「死者ゼロ」</w:t>
      </w:r>
      <w:r w:rsidR="0091088E">
        <w:rPr>
          <w:rFonts w:hint="eastAsia"/>
        </w:rPr>
        <w:t>、</w:t>
      </w:r>
      <w:r w:rsidRPr="00654095">
        <w:t>「区民生活の早期復興」を設定しています。</w:t>
      </w:r>
    </w:p>
    <w:p w14:paraId="398029FF" w14:textId="12BA291A" w:rsidR="00654095" w:rsidRDefault="00654095" w:rsidP="00654095">
      <w:r w:rsidRPr="00654095">
        <w:t>第３部の災害予防計画、第４部の災害応急対策計画、第５部の災害復旧計画に示された各施策を着実に実施し、実現を目指してまいります。</w:t>
      </w:r>
    </w:p>
    <w:p w14:paraId="2EE61C0A" w14:textId="6C6FD117" w:rsidR="00654095" w:rsidRDefault="00654095" w:rsidP="00D30B60"/>
    <w:p w14:paraId="18B5549F" w14:textId="6343A2FD" w:rsidR="00654095" w:rsidRDefault="00654095" w:rsidP="00D30B60">
      <w:r>
        <w:rPr>
          <w:rFonts w:hint="eastAsia"/>
        </w:rPr>
        <w:t>目標</w:t>
      </w:r>
      <w:r w:rsidR="00213B28">
        <w:rPr>
          <w:rFonts w:hint="eastAsia"/>
        </w:rPr>
        <w:t>は以下のように定義</w:t>
      </w:r>
    </w:p>
    <w:p w14:paraId="7F36C598" w14:textId="45240923" w:rsidR="00654095" w:rsidRDefault="00654095" w:rsidP="00D30B60">
      <w:r>
        <w:rPr>
          <w:rFonts w:hint="eastAsia"/>
        </w:rPr>
        <w:t>１</w:t>
      </w:r>
      <w:r w:rsidR="0091088E">
        <w:rPr>
          <w:rFonts w:hint="eastAsia"/>
        </w:rPr>
        <w:t>、</w:t>
      </w:r>
      <w:r>
        <w:rPr>
          <w:rFonts w:hint="eastAsia"/>
        </w:rPr>
        <w:t>人的被害軽減</w:t>
      </w:r>
    </w:p>
    <w:p w14:paraId="6499BCA0" w14:textId="63577A4C" w:rsidR="00654095" w:rsidRDefault="00654095" w:rsidP="00D30B60">
      <w:r>
        <w:rPr>
          <w:rFonts w:hint="eastAsia"/>
        </w:rPr>
        <w:t>２</w:t>
      </w:r>
      <w:r w:rsidR="0091088E">
        <w:rPr>
          <w:rFonts w:hint="eastAsia"/>
        </w:rPr>
        <w:t>、</w:t>
      </w:r>
      <w:r>
        <w:rPr>
          <w:rFonts w:hint="eastAsia"/>
        </w:rPr>
        <w:t>まちの早期復興</w:t>
      </w:r>
    </w:p>
    <w:p w14:paraId="027B429D" w14:textId="4DB73CC1" w:rsidR="00654095" w:rsidRDefault="00654095" w:rsidP="00D30B60"/>
    <w:p w14:paraId="09A2890B" w14:textId="32460D92" w:rsidR="00654095" w:rsidRDefault="00654095" w:rsidP="00D30B60">
      <w:r>
        <w:rPr>
          <w:rFonts w:hint="eastAsia"/>
        </w:rPr>
        <w:t>最終到達点</w:t>
      </w:r>
      <w:r w:rsidR="00213B28">
        <w:rPr>
          <w:rFonts w:hint="eastAsia"/>
        </w:rPr>
        <w:t>は以下のように定義</w:t>
      </w:r>
    </w:p>
    <w:p w14:paraId="336CEF1C" w14:textId="4328A5CF" w:rsidR="00654095" w:rsidRDefault="00654095" w:rsidP="00D30B60">
      <w:r>
        <w:rPr>
          <w:rFonts w:hint="eastAsia"/>
        </w:rPr>
        <w:t>災害関連死を含めた死者ゼロ</w:t>
      </w:r>
      <w:r w:rsidR="00AB471E">
        <w:rPr>
          <w:rFonts w:hint="eastAsia"/>
        </w:rPr>
        <w:t>（本改訂で新たに定義づけ）</w:t>
      </w:r>
    </w:p>
    <w:p w14:paraId="721379FA" w14:textId="65C0D1CB" w:rsidR="00654095" w:rsidRDefault="00654095" w:rsidP="00D30B60">
      <w:r>
        <w:rPr>
          <w:rFonts w:hint="eastAsia"/>
        </w:rPr>
        <w:t>区民生活の早期復興</w:t>
      </w:r>
    </w:p>
    <w:p w14:paraId="313D544E" w14:textId="096DDE81" w:rsidR="00654095" w:rsidRDefault="00654095" w:rsidP="00D30B60"/>
    <w:p w14:paraId="56FDA858" w14:textId="23A351E2" w:rsidR="00AB471E" w:rsidRDefault="002E6293" w:rsidP="00D30B60">
      <w:r>
        <w:rPr>
          <w:rFonts w:hint="eastAsia"/>
        </w:rPr>
        <w:t>かっこ３、</w:t>
      </w:r>
      <w:r w:rsidR="00AB471E">
        <w:rPr>
          <w:rFonts w:hint="eastAsia"/>
        </w:rPr>
        <w:t>被害を軽減するための施策の体系</w:t>
      </w:r>
    </w:p>
    <w:p w14:paraId="636FD05B" w14:textId="0E3FF247" w:rsidR="002E6293" w:rsidRDefault="00A259FA" w:rsidP="00D30B60">
      <w:r>
        <w:rPr>
          <w:rFonts w:hint="eastAsia"/>
        </w:rPr>
        <w:t>ここに、</w:t>
      </w:r>
      <w:r w:rsidR="000B0648">
        <w:rPr>
          <w:rFonts w:hint="eastAsia"/>
        </w:rPr>
        <w:t>震災対策の施策体系（１３施策）</w:t>
      </w:r>
      <w:r>
        <w:rPr>
          <w:rFonts w:hint="eastAsia"/>
        </w:rPr>
        <w:t>のひょうがあります。</w:t>
      </w:r>
    </w:p>
    <w:p w14:paraId="290753E8" w14:textId="057E709B" w:rsidR="00AB471E" w:rsidRDefault="00C8148D" w:rsidP="00D30B60">
      <w:r>
        <w:rPr>
          <w:rFonts w:hint="eastAsia"/>
        </w:rPr>
        <w:t>注釈</w:t>
      </w:r>
      <w:r w:rsidR="002E6293">
        <w:rPr>
          <w:rFonts w:hint="eastAsia"/>
        </w:rPr>
        <w:t>、</w:t>
      </w:r>
      <w:r w:rsidR="000B0648">
        <w:rPr>
          <w:rFonts w:hint="eastAsia"/>
        </w:rPr>
        <w:t>第３部から第５部に共通</w:t>
      </w:r>
    </w:p>
    <w:p w14:paraId="281FF8EF" w14:textId="70709F55" w:rsidR="00654095" w:rsidRDefault="00654095" w:rsidP="00D30B60"/>
    <w:p w14:paraId="2B9D73B8" w14:textId="34B646D6" w:rsidR="002C74BB" w:rsidRPr="002C74BB" w:rsidRDefault="002C74BB" w:rsidP="00D30B60">
      <w:r>
        <w:rPr>
          <w:rFonts w:hint="eastAsia"/>
        </w:rPr>
        <w:t>概要版５ページ目は終了となります</w:t>
      </w:r>
    </w:p>
    <w:p w14:paraId="415C1E25" w14:textId="77777777" w:rsidR="002C74BB" w:rsidRDefault="002C74BB" w:rsidP="00D30B60"/>
    <w:p w14:paraId="60C23519" w14:textId="3C5704F9" w:rsidR="00654095" w:rsidRDefault="00654095" w:rsidP="00654095">
      <w:r>
        <w:rPr>
          <w:rFonts w:hint="eastAsia"/>
        </w:rPr>
        <w:t>概要版６ページ目</w:t>
      </w:r>
    </w:p>
    <w:p w14:paraId="2043B6A2" w14:textId="77777777" w:rsidR="00654095" w:rsidRDefault="00654095" w:rsidP="00D30B60"/>
    <w:p w14:paraId="0AC0F3B5" w14:textId="67F9B493" w:rsidR="00D30B60" w:rsidRDefault="00060E1C" w:rsidP="00D30B60">
      <w:r>
        <w:rPr>
          <w:rFonts w:hint="eastAsia"/>
        </w:rPr>
        <w:t>３</w:t>
      </w:r>
      <w:r w:rsidR="00F07AEB">
        <w:rPr>
          <w:rFonts w:hint="eastAsia"/>
        </w:rPr>
        <w:t>、</w:t>
      </w:r>
      <w:r>
        <w:rPr>
          <w:rFonts w:hint="eastAsia"/>
        </w:rPr>
        <w:t>令和７年度改訂の主な項目</w:t>
      </w:r>
    </w:p>
    <w:p w14:paraId="296E696C" w14:textId="272D28D0" w:rsidR="00060E1C" w:rsidRDefault="00060E1C" w:rsidP="00D30B60">
      <w:r w:rsidRPr="00060E1C">
        <w:rPr>
          <w:rFonts w:hint="eastAsia"/>
        </w:rPr>
        <w:t>今回の改訂では、社会環境の変化、法令・上位計画の改正、これまでの災害対応における成果と課題などを踏まえ、主に以下の点について改訂しています。</w:t>
      </w:r>
    </w:p>
    <w:p w14:paraId="0A838B75" w14:textId="7389BD73" w:rsidR="00060E1C" w:rsidRDefault="00060E1C" w:rsidP="00D30B60"/>
    <w:p w14:paraId="0635DC97" w14:textId="67EB46E7" w:rsidR="00060E1C" w:rsidRDefault="00060E1C" w:rsidP="00D30B60">
      <w:r>
        <w:rPr>
          <w:rFonts w:hint="eastAsia"/>
        </w:rPr>
        <w:t>災害関連死対策</w:t>
      </w:r>
    </w:p>
    <w:p w14:paraId="480C0706" w14:textId="1763352D" w:rsidR="00060E1C" w:rsidRDefault="00F07AEB" w:rsidP="00D30B60">
      <w:r>
        <w:rPr>
          <w:rFonts w:hint="eastAsia"/>
        </w:rPr>
        <w:lastRenderedPageBreak/>
        <w:t>まる１、</w:t>
      </w:r>
      <w:r w:rsidR="00060E1C">
        <w:rPr>
          <w:rFonts w:hint="eastAsia"/>
        </w:rPr>
        <w:t>災害時のトイレ確保</w:t>
      </w:r>
    </w:p>
    <w:p w14:paraId="67EE17B9" w14:textId="47B878E1" w:rsidR="00060E1C" w:rsidRDefault="00F07AEB" w:rsidP="00D30B60">
      <w:r>
        <w:rPr>
          <w:rFonts w:hint="eastAsia"/>
        </w:rPr>
        <w:t>まる２、</w:t>
      </w:r>
      <w:r w:rsidR="00060E1C">
        <w:rPr>
          <w:rFonts w:hint="eastAsia"/>
        </w:rPr>
        <w:t>水・食糧提供体制の整備</w:t>
      </w:r>
    </w:p>
    <w:p w14:paraId="2096981E" w14:textId="34F05B63" w:rsidR="00060E1C" w:rsidRDefault="00F07AEB" w:rsidP="00D30B60">
      <w:r>
        <w:rPr>
          <w:rFonts w:hint="eastAsia"/>
        </w:rPr>
        <w:t>まる３、</w:t>
      </w:r>
      <w:r w:rsidR="00060E1C">
        <w:rPr>
          <w:rFonts w:hint="eastAsia"/>
        </w:rPr>
        <w:t>ベッドの確保</w:t>
      </w:r>
    </w:p>
    <w:p w14:paraId="1ECDAA16" w14:textId="33AE8527" w:rsidR="00060E1C" w:rsidRDefault="00F07AEB" w:rsidP="00D30B60">
      <w:r>
        <w:rPr>
          <w:rFonts w:hint="eastAsia"/>
        </w:rPr>
        <w:t>まる４、</w:t>
      </w:r>
      <w:r w:rsidR="00060E1C">
        <w:rPr>
          <w:rFonts w:hint="eastAsia"/>
        </w:rPr>
        <w:t>被災者支援</w:t>
      </w:r>
    </w:p>
    <w:p w14:paraId="4FB230C7" w14:textId="34500462" w:rsidR="00060E1C" w:rsidRDefault="00060E1C" w:rsidP="00D30B60">
      <w:r>
        <w:rPr>
          <w:rFonts w:hint="eastAsia"/>
        </w:rPr>
        <w:t>地域防災計画</w:t>
      </w:r>
      <w:r w:rsidR="00D9553E">
        <w:rPr>
          <w:rFonts w:hint="eastAsia"/>
        </w:rPr>
        <w:t>、</w:t>
      </w:r>
      <w:r>
        <w:rPr>
          <w:rFonts w:hint="eastAsia"/>
        </w:rPr>
        <w:t>第１部第４章</w:t>
      </w:r>
      <w:r w:rsidR="008353AF">
        <w:rPr>
          <w:rFonts w:hint="eastAsia"/>
        </w:rPr>
        <w:t>の</w:t>
      </w:r>
      <w:r>
        <w:rPr>
          <w:rFonts w:hint="eastAsia"/>
        </w:rPr>
        <w:t>ページ５１，</w:t>
      </w:r>
      <w:r w:rsidR="008353AF">
        <w:rPr>
          <w:rFonts w:hint="eastAsia"/>
        </w:rPr>
        <w:t>ページ</w:t>
      </w:r>
      <w:r>
        <w:rPr>
          <w:rFonts w:hint="eastAsia"/>
        </w:rPr>
        <w:t>７５から７８、</w:t>
      </w:r>
      <w:r w:rsidR="008353AF">
        <w:rPr>
          <w:rFonts w:hint="eastAsia"/>
        </w:rPr>
        <w:t>ページ</w:t>
      </w:r>
      <w:r>
        <w:rPr>
          <w:rFonts w:hint="eastAsia"/>
        </w:rPr>
        <w:t>８６、</w:t>
      </w:r>
      <w:r w:rsidR="008353AF">
        <w:rPr>
          <w:rFonts w:hint="eastAsia"/>
        </w:rPr>
        <w:t>ページ</w:t>
      </w:r>
      <w:r>
        <w:rPr>
          <w:rFonts w:hint="eastAsia"/>
        </w:rPr>
        <w:t>８８</w:t>
      </w:r>
      <w:r w:rsidR="00D9553E">
        <w:rPr>
          <w:rFonts w:hint="eastAsia"/>
        </w:rPr>
        <w:t>へ記載</w:t>
      </w:r>
    </w:p>
    <w:p w14:paraId="73404155" w14:textId="03175EA8" w:rsidR="008353AF" w:rsidRPr="00D9553E" w:rsidRDefault="008353AF" w:rsidP="00D30B60"/>
    <w:p w14:paraId="3297016A" w14:textId="70D0553A" w:rsidR="008353AF" w:rsidRDefault="008353AF" w:rsidP="00D30B60">
      <w:r>
        <w:rPr>
          <w:rFonts w:hint="eastAsia"/>
        </w:rPr>
        <w:t>在宅避難</w:t>
      </w:r>
    </w:p>
    <w:p w14:paraId="03627368" w14:textId="2FB804E3" w:rsidR="008353AF" w:rsidRDefault="009E6807" w:rsidP="00D30B60">
      <w:r>
        <w:rPr>
          <w:rFonts w:hint="eastAsia"/>
        </w:rPr>
        <w:t>まる５、</w:t>
      </w:r>
      <w:r w:rsidR="008353AF">
        <w:rPr>
          <w:rFonts w:hint="eastAsia"/>
        </w:rPr>
        <w:t>在宅避難の促進（マンションを含む）</w:t>
      </w:r>
    </w:p>
    <w:p w14:paraId="691AD738" w14:textId="7E45D50E" w:rsidR="008353AF" w:rsidRDefault="008353AF" w:rsidP="00D30B60">
      <w:r>
        <w:rPr>
          <w:rFonts w:hint="eastAsia"/>
        </w:rPr>
        <w:t>地域防災計画</w:t>
      </w:r>
      <w:r w:rsidR="00821940">
        <w:rPr>
          <w:rFonts w:hint="eastAsia"/>
        </w:rPr>
        <w:t>、</w:t>
      </w:r>
      <w:r>
        <w:rPr>
          <w:rFonts w:hint="eastAsia"/>
        </w:rPr>
        <w:t>第１部第４章のページ７５、ページ７６</w:t>
      </w:r>
      <w:r w:rsidR="00D9553E">
        <w:rPr>
          <w:rFonts w:hint="eastAsia"/>
        </w:rPr>
        <w:t>へ記載</w:t>
      </w:r>
    </w:p>
    <w:p w14:paraId="455B5568" w14:textId="486A9BC0" w:rsidR="008353AF" w:rsidRDefault="008353AF" w:rsidP="00D30B60"/>
    <w:p w14:paraId="3CE5FFAC" w14:textId="77E3B37A" w:rsidR="008353AF" w:rsidRDefault="008353AF" w:rsidP="00D30B60">
      <w:r>
        <w:rPr>
          <w:rFonts w:hint="eastAsia"/>
        </w:rPr>
        <w:t>多様性</w:t>
      </w:r>
    </w:p>
    <w:p w14:paraId="78644CB6" w14:textId="2835CF12" w:rsidR="008353AF" w:rsidRDefault="009E6807" w:rsidP="00D30B60">
      <w:r>
        <w:rPr>
          <w:rFonts w:hint="eastAsia"/>
        </w:rPr>
        <w:t>まる６、</w:t>
      </w:r>
      <w:r w:rsidR="008353AF">
        <w:rPr>
          <w:rFonts w:hint="eastAsia"/>
        </w:rPr>
        <w:t>多様なニーズへの配慮</w:t>
      </w:r>
    </w:p>
    <w:p w14:paraId="2718C675" w14:textId="32B872F0" w:rsidR="008353AF" w:rsidRDefault="008353AF" w:rsidP="008353AF">
      <w:r>
        <w:rPr>
          <w:rFonts w:hint="eastAsia"/>
        </w:rPr>
        <w:t>地域防災計画</w:t>
      </w:r>
      <w:r w:rsidR="00821940">
        <w:rPr>
          <w:rFonts w:hint="eastAsia"/>
        </w:rPr>
        <w:t>、</w:t>
      </w:r>
      <w:r>
        <w:rPr>
          <w:rFonts w:hint="eastAsia"/>
        </w:rPr>
        <w:t>第１部第４章のページ６８、ページ７５</w:t>
      </w:r>
      <w:r w:rsidR="00D9553E">
        <w:rPr>
          <w:rFonts w:hint="eastAsia"/>
        </w:rPr>
        <w:t>へ記載</w:t>
      </w:r>
    </w:p>
    <w:p w14:paraId="7AF5F2A5" w14:textId="516DEED9" w:rsidR="008353AF" w:rsidRDefault="008353AF" w:rsidP="00D30B60"/>
    <w:p w14:paraId="0170DABF" w14:textId="6D5C5F65" w:rsidR="008353AF" w:rsidRDefault="008353AF" w:rsidP="00D30B60">
      <w:pPr>
        <w:rPr>
          <w:rFonts w:hAnsi="ＭＳ 明朝" w:cs="ＭＳ 明朝"/>
        </w:rPr>
      </w:pPr>
      <w:r>
        <w:rPr>
          <w:rFonts w:hint="eastAsia"/>
        </w:rPr>
        <w:t>防災</w:t>
      </w:r>
      <w:r>
        <w:rPr>
          <w:rFonts w:hAnsi="ＭＳ 明朝" w:cs="ＭＳ 明朝" w:hint="eastAsia"/>
        </w:rPr>
        <w:t>ⅮＸ</w:t>
      </w:r>
    </w:p>
    <w:p w14:paraId="57FF490A" w14:textId="7B00AEDA" w:rsidR="008353AF" w:rsidRDefault="009E6807" w:rsidP="008353AF">
      <w:pPr>
        <w:rPr>
          <w:rFonts w:hAnsi="ＭＳ 明朝" w:cs="ＭＳ 明朝"/>
        </w:rPr>
      </w:pPr>
      <w:r>
        <w:rPr>
          <w:rFonts w:hint="eastAsia"/>
        </w:rPr>
        <w:t>まる７、</w:t>
      </w:r>
      <w:r w:rsidR="008353AF">
        <w:rPr>
          <w:rFonts w:hint="eastAsia"/>
        </w:rPr>
        <w:t>防災</w:t>
      </w:r>
      <w:r w:rsidR="008353AF">
        <w:rPr>
          <w:rFonts w:hAnsi="ＭＳ 明朝" w:cs="ＭＳ 明朝" w:hint="eastAsia"/>
        </w:rPr>
        <w:t>ⅮＸの推進</w:t>
      </w:r>
    </w:p>
    <w:p w14:paraId="3FF74A59" w14:textId="5FFFA313" w:rsidR="008353AF" w:rsidRDefault="008353AF" w:rsidP="008353AF">
      <w:r>
        <w:rPr>
          <w:rFonts w:hint="eastAsia"/>
        </w:rPr>
        <w:t>地域防災計画</w:t>
      </w:r>
      <w:r w:rsidR="00821940">
        <w:rPr>
          <w:rFonts w:hint="eastAsia"/>
        </w:rPr>
        <w:t>、</w:t>
      </w:r>
      <w:r>
        <w:rPr>
          <w:rFonts w:hint="eastAsia"/>
        </w:rPr>
        <w:t>第１部第４章のページ７５、ページ８６、ページ９０</w:t>
      </w:r>
      <w:r w:rsidR="00D9553E">
        <w:rPr>
          <w:rFonts w:hint="eastAsia"/>
        </w:rPr>
        <w:t>へ記載</w:t>
      </w:r>
    </w:p>
    <w:p w14:paraId="72954840" w14:textId="77777777" w:rsidR="008353AF" w:rsidRPr="008353AF" w:rsidRDefault="008353AF" w:rsidP="008353AF"/>
    <w:p w14:paraId="0BC4A4D0" w14:textId="756503F0" w:rsidR="008353AF" w:rsidRDefault="008353AF" w:rsidP="00D30B60">
      <w:r>
        <w:rPr>
          <w:rFonts w:hint="eastAsia"/>
        </w:rPr>
        <w:t>ペット</w:t>
      </w:r>
    </w:p>
    <w:p w14:paraId="3F551176" w14:textId="7FCF805B" w:rsidR="008353AF" w:rsidRDefault="009E6807" w:rsidP="00D30B60">
      <w:r>
        <w:rPr>
          <w:rFonts w:hint="eastAsia"/>
        </w:rPr>
        <w:t>まる８、</w:t>
      </w:r>
      <w:r w:rsidR="008353AF">
        <w:rPr>
          <w:rFonts w:hint="eastAsia"/>
        </w:rPr>
        <w:t>ペット防災</w:t>
      </w:r>
    </w:p>
    <w:p w14:paraId="0CEC013E" w14:textId="2A0B39AF" w:rsidR="008353AF" w:rsidRDefault="008353AF" w:rsidP="008353AF">
      <w:r>
        <w:rPr>
          <w:rFonts w:hint="eastAsia"/>
        </w:rPr>
        <w:t>地域防災計画</w:t>
      </w:r>
      <w:r w:rsidR="00821940">
        <w:rPr>
          <w:rFonts w:hint="eastAsia"/>
        </w:rPr>
        <w:t>、</w:t>
      </w:r>
      <w:r>
        <w:rPr>
          <w:rFonts w:hint="eastAsia"/>
        </w:rPr>
        <w:t>第１部第４章のページ７５</w:t>
      </w:r>
      <w:r w:rsidR="00D9553E">
        <w:rPr>
          <w:rFonts w:hint="eastAsia"/>
        </w:rPr>
        <w:t>へ記載</w:t>
      </w:r>
    </w:p>
    <w:p w14:paraId="25E128A3" w14:textId="77777777" w:rsidR="008353AF" w:rsidRDefault="008353AF" w:rsidP="008353AF"/>
    <w:p w14:paraId="7B4B386F" w14:textId="1B41852A" w:rsidR="008353AF" w:rsidRDefault="008353AF" w:rsidP="00D30B60">
      <w:r>
        <w:rPr>
          <w:rFonts w:hint="eastAsia"/>
        </w:rPr>
        <w:t>帰宅困難</w:t>
      </w:r>
      <w:r w:rsidR="004032B4">
        <w:rPr>
          <w:rFonts w:hint="eastAsia"/>
        </w:rPr>
        <w:t>しゃ</w:t>
      </w:r>
    </w:p>
    <w:p w14:paraId="540B2EB8" w14:textId="05788E4A" w:rsidR="008353AF" w:rsidRDefault="009E6807" w:rsidP="00D30B60">
      <w:r>
        <w:rPr>
          <w:rFonts w:hint="eastAsia"/>
        </w:rPr>
        <w:t>まる９、</w:t>
      </w:r>
      <w:r w:rsidR="008353AF">
        <w:rPr>
          <w:rFonts w:hint="eastAsia"/>
        </w:rPr>
        <w:t>帰宅困難</w:t>
      </w:r>
      <w:r w:rsidR="004032B4">
        <w:rPr>
          <w:rFonts w:hint="eastAsia"/>
        </w:rPr>
        <w:t>しゃ</w:t>
      </w:r>
      <w:r w:rsidR="008353AF">
        <w:rPr>
          <w:rFonts w:hint="eastAsia"/>
        </w:rPr>
        <w:t>対策</w:t>
      </w:r>
    </w:p>
    <w:p w14:paraId="2C99597D" w14:textId="11E5F201" w:rsidR="008353AF" w:rsidRDefault="008353AF" w:rsidP="008353AF">
      <w:r>
        <w:rPr>
          <w:rFonts w:hint="eastAsia"/>
        </w:rPr>
        <w:t>地域防災計画</w:t>
      </w:r>
      <w:r w:rsidR="00674676">
        <w:rPr>
          <w:rFonts w:hint="eastAsia"/>
        </w:rPr>
        <w:t>、</w:t>
      </w:r>
      <w:r>
        <w:rPr>
          <w:rFonts w:hint="eastAsia"/>
        </w:rPr>
        <w:t>第１部第４章のページ７４、ページ８５</w:t>
      </w:r>
      <w:r w:rsidR="00D9553E">
        <w:rPr>
          <w:rFonts w:hint="eastAsia"/>
        </w:rPr>
        <w:t>へ記載</w:t>
      </w:r>
    </w:p>
    <w:p w14:paraId="07634311" w14:textId="06108C8A" w:rsidR="008353AF" w:rsidRPr="008353AF" w:rsidRDefault="008353AF" w:rsidP="00D30B60"/>
    <w:p w14:paraId="43EC47CD" w14:textId="25F8481B" w:rsidR="008353AF" w:rsidRDefault="008353AF" w:rsidP="00D30B60">
      <w:r>
        <w:rPr>
          <w:rFonts w:hint="eastAsia"/>
        </w:rPr>
        <w:t>人材育成</w:t>
      </w:r>
    </w:p>
    <w:p w14:paraId="40F3045B" w14:textId="751C0B45" w:rsidR="008353AF" w:rsidRDefault="009E6807" w:rsidP="00D30B60">
      <w:r>
        <w:rPr>
          <w:rFonts w:hint="eastAsia"/>
        </w:rPr>
        <w:t>まる１０、</w:t>
      </w:r>
      <w:r w:rsidR="008353AF">
        <w:rPr>
          <w:rFonts w:hint="eastAsia"/>
        </w:rPr>
        <w:t>災害対応人材の確保</w:t>
      </w:r>
    </w:p>
    <w:p w14:paraId="15D05BC1" w14:textId="0AF3B8FF" w:rsidR="008353AF" w:rsidRDefault="008353AF" w:rsidP="008353AF">
      <w:r>
        <w:rPr>
          <w:rFonts w:hint="eastAsia"/>
        </w:rPr>
        <w:t>地域防災計画</w:t>
      </w:r>
      <w:r w:rsidR="00674676">
        <w:rPr>
          <w:rFonts w:hint="eastAsia"/>
        </w:rPr>
        <w:t>、</w:t>
      </w:r>
      <w:r>
        <w:rPr>
          <w:rFonts w:hint="eastAsia"/>
        </w:rPr>
        <w:t>第１部第４章のページ６８</w:t>
      </w:r>
      <w:r w:rsidR="00D9553E">
        <w:rPr>
          <w:rFonts w:hint="eastAsia"/>
        </w:rPr>
        <w:t>へ記載</w:t>
      </w:r>
    </w:p>
    <w:p w14:paraId="4EA530A6" w14:textId="1962FF9F" w:rsidR="008353AF" w:rsidRDefault="008353AF" w:rsidP="00D30B60"/>
    <w:p w14:paraId="05F52525" w14:textId="46983C42" w:rsidR="008353AF" w:rsidRDefault="008353AF" w:rsidP="00D30B60">
      <w:r>
        <w:rPr>
          <w:rFonts w:hint="eastAsia"/>
        </w:rPr>
        <w:t>備蓄管理</w:t>
      </w:r>
    </w:p>
    <w:p w14:paraId="594C9700" w14:textId="3456ED5B" w:rsidR="008353AF" w:rsidRDefault="009E6807" w:rsidP="00D30B60">
      <w:r>
        <w:rPr>
          <w:rFonts w:hint="eastAsia"/>
        </w:rPr>
        <w:t>まる１１、</w:t>
      </w:r>
      <w:r w:rsidR="008353AF">
        <w:rPr>
          <w:rFonts w:hint="eastAsia"/>
        </w:rPr>
        <w:t>備蓄管理体制の整備</w:t>
      </w:r>
    </w:p>
    <w:p w14:paraId="4B8AD54D" w14:textId="5CE24C12" w:rsidR="00155319" w:rsidRDefault="00155319" w:rsidP="00155319">
      <w:r>
        <w:rPr>
          <w:rFonts w:hint="eastAsia"/>
        </w:rPr>
        <w:t>地域防災計画</w:t>
      </w:r>
      <w:r w:rsidR="00674676">
        <w:rPr>
          <w:rFonts w:hint="eastAsia"/>
        </w:rPr>
        <w:t>、</w:t>
      </w:r>
      <w:r>
        <w:rPr>
          <w:rFonts w:hint="eastAsia"/>
        </w:rPr>
        <w:t>第１部第４章のページ８６、ページ８７</w:t>
      </w:r>
      <w:r w:rsidR="00D9553E">
        <w:rPr>
          <w:rFonts w:hint="eastAsia"/>
        </w:rPr>
        <w:t>へ記載</w:t>
      </w:r>
    </w:p>
    <w:p w14:paraId="49F544FC" w14:textId="1645061B" w:rsidR="008353AF" w:rsidRDefault="008353AF" w:rsidP="00D30B60"/>
    <w:p w14:paraId="7107EF3B" w14:textId="736B97BA" w:rsidR="00155319" w:rsidRDefault="00155319" w:rsidP="00D30B60">
      <w:r>
        <w:rPr>
          <w:rFonts w:hint="eastAsia"/>
        </w:rPr>
        <w:t>受援</w:t>
      </w:r>
    </w:p>
    <w:p w14:paraId="01A8A0A0" w14:textId="32C75C80" w:rsidR="00155319" w:rsidRDefault="009E6807" w:rsidP="00D30B60">
      <w:r>
        <w:rPr>
          <w:rFonts w:hint="eastAsia"/>
        </w:rPr>
        <w:t>まる１２、</w:t>
      </w:r>
      <w:r w:rsidR="00155319">
        <w:rPr>
          <w:rFonts w:hint="eastAsia"/>
        </w:rPr>
        <w:t>受援体制の整備</w:t>
      </w:r>
    </w:p>
    <w:p w14:paraId="0D096AE3" w14:textId="2D23BC44" w:rsidR="00155319" w:rsidRDefault="00155319" w:rsidP="00D30B60">
      <w:r>
        <w:rPr>
          <w:rFonts w:hint="eastAsia"/>
        </w:rPr>
        <w:t>地域防災計画</w:t>
      </w:r>
      <w:r w:rsidR="00674676">
        <w:rPr>
          <w:rFonts w:hint="eastAsia"/>
        </w:rPr>
        <w:t>、</w:t>
      </w:r>
      <w:r>
        <w:rPr>
          <w:rFonts w:hint="eastAsia"/>
        </w:rPr>
        <w:t>第１部第４章のページ７８、ページ７９、ページ８９</w:t>
      </w:r>
      <w:r w:rsidR="00D9553E">
        <w:rPr>
          <w:rFonts w:hint="eastAsia"/>
        </w:rPr>
        <w:t>へ記載</w:t>
      </w:r>
    </w:p>
    <w:p w14:paraId="6E6B74B7" w14:textId="0A244AED" w:rsidR="00155319" w:rsidRDefault="00155319" w:rsidP="00D30B60"/>
    <w:p w14:paraId="2D5B1EBF" w14:textId="31912EF0" w:rsidR="00155319" w:rsidRDefault="00155319" w:rsidP="00D30B60">
      <w:r>
        <w:rPr>
          <w:rFonts w:hint="eastAsia"/>
        </w:rPr>
        <w:t>庁内体制</w:t>
      </w:r>
    </w:p>
    <w:p w14:paraId="29C26CF4" w14:textId="66BE0988" w:rsidR="00155319" w:rsidRDefault="009E6807" w:rsidP="00D30B60">
      <w:r>
        <w:rPr>
          <w:rFonts w:hint="eastAsia"/>
        </w:rPr>
        <w:t>まる１３、</w:t>
      </w:r>
      <w:r w:rsidR="00155319">
        <w:rPr>
          <w:rFonts w:hint="eastAsia"/>
        </w:rPr>
        <w:t>職員体制の再整備</w:t>
      </w:r>
    </w:p>
    <w:p w14:paraId="05C7B898" w14:textId="7BAF729B" w:rsidR="00155319" w:rsidRDefault="00155319" w:rsidP="00D30B60">
      <w:r>
        <w:rPr>
          <w:rFonts w:hint="eastAsia"/>
        </w:rPr>
        <w:t>地域防災計画</w:t>
      </w:r>
      <w:r w:rsidR="0060763D">
        <w:rPr>
          <w:rFonts w:hint="eastAsia"/>
        </w:rPr>
        <w:t>、</w:t>
      </w:r>
      <w:r>
        <w:rPr>
          <w:rFonts w:hint="eastAsia"/>
        </w:rPr>
        <w:t>第１部第４章のページ７２、第２部第２章のページ</w:t>
      </w:r>
      <w:r w:rsidR="001A39BA">
        <w:rPr>
          <w:rFonts w:hint="eastAsia"/>
        </w:rPr>
        <w:t>ひゃくじゅう</w:t>
      </w:r>
      <w:r w:rsidR="00D9553E">
        <w:rPr>
          <w:rFonts w:hint="eastAsia"/>
        </w:rPr>
        <w:t>へ記載</w:t>
      </w:r>
    </w:p>
    <w:p w14:paraId="44062907" w14:textId="3B60BE6C" w:rsidR="00155319" w:rsidRDefault="00155319" w:rsidP="00D30B60"/>
    <w:p w14:paraId="0975F6A7" w14:textId="1D2ED4CC" w:rsidR="00155319" w:rsidRDefault="00155319" w:rsidP="00D30B60">
      <w:r>
        <w:rPr>
          <w:rFonts w:hint="eastAsia"/>
        </w:rPr>
        <w:lastRenderedPageBreak/>
        <w:t>複合災害</w:t>
      </w:r>
    </w:p>
    <w:p w14:paraId="28A657E6" w14:textId="1B2FC811" w:rsidR="00155319" w:rsidRDefault="009E6807" w:rsidP="00D30B60">
      <w:r>
        <w:rPr>
          <w:rFonts w:hint="eastAsia"/>
        </w:rPr>
        <w:t>まる１４、</w:t>
      </w:r>
      <w:r w:rsidR="00155319">
        <w:rPr>
          <w:rFonts w:hint="eastAsia"/>
        </w:rPr>
        <w:t>複合災害への備え</w:t>
      </w:r>
    </w:p>
    <w:p w14:paraId="52A3B585" w14:textId="3B4CA10A" w:rsidR="00155319" w:rsidRDefault="00155319" w:rsidP="00D30B60">
      <w:r>
        <w:rPr>
          <w:rFonts w:hint="eastAsia"/>
        </w:rPr>
        <w:t>地域防災計画</w:t>
      </w:r>
      <w:r w:rsidR="0060763D">
        <w:rPr>
          <w:rFonts w:hint="eastAsia"/>
        </w:rPr>
        <w:t>、</w:t>
      </w:r>
      <w:r>
        <w:rPr>
          <w:rFonts w:hint="eastAsia"/>
        </w:rPr>
        <w:t>第１部第５章のページ７８、ページ９１から９３</w:t>
      </w:r>
      <w:r w:rsidR="00D9553E">
        <w:rPr>
          <w:rFonts w:hint="eastAsia"/>
        </w:rPr>
        <w:t>へ記載</w:t>
      </w:r>
    </w:p>
    <w:p w14:paraId="2479D63F" w14:textId="711CF71D" w:rsidR="00EA394C" w:rsidRDefault="00EA394C" w:rsidP="00D30B60"/>
    <w:p w14:paraId="7F4117A1" w14:textId="1CDE958D" w:rsidR="00EA394C" w:rsidRDefault="00EA394C" w:rsidP="00D30B60">
      <w:r>
        <w:rPr>
          <w:rFonts w:hint="eastAsia"/>
        </w:rPr>
        <w:t>火山対策</w:t>
      </w:r>
    </w:p>
    <w:p w14:paraId="221C15B2" w14:textId="3057E299" w:rsidR="00EA394C" w:rsidRDefault="009E6807" w:rsidP="00D30B60">
      <w:r>
        <w:rPr>
          <w:rFonts w:hint="eastAsia"/>
        </w:rPr>
        <w:t>まる１５、</w:t>
      </w:r>
      <w:r w:rsidR="00EA394C">
        <w:rPr>
          <w:rFonts w:hint="eastAsia"/>
        </w:rPr>
        <w:t>火山編の新設</w:t>
      </w:r>
    </w:p>
    <w:p w14:paraId="6450DF77" w14:textId="22FD53A6" w:rsidR="00EA394C" w:rsidRDefault="00EA394C" w:rsidP="00D30B60">
      <w:r>
        <w:rPr>
          <w:rFonts w:hint="eastAsia"/>
        </w:rPr>
        <w:t>地域防災計画</w:t>
      </w:r>
      <w:r w:rsidR="0060763D">
        <w:rPr>
          <w:rFonts w:hint="eastAsia"/>
        </w:rPr>
        <w:t>、</w:t>
      </w:r>
      <w:r>
        <w:rPr>
          <w:rFonts w:hint="eastAsia"/>
        </w:rPr>
        <w:t>付属編のページ６２９</w:t>
      </w:r>
      <w:r w:rsidR="00D9553E">
        <w:rPr>
          <w:rFonts w:hint="eastAsia"/>
        </w:rPr>
        <w:t>へ記載</w:t>
      </w:r>
    </w:p>
    <w:p w14:paraId="6E8E96B4" w14:textId="6AA3DB7C" w:rsidR="003E2404" w:rsidRDefault="003E2404" w:rsidP="00D30B60"/>
    <w:p w14:paraId="2B280694" w14:textId="1B6C18BD" w:rsidR="0038108F" w:rsidRPr="0038108F" w:rsidRDefault="0038108F" w:rsidP="00D30B60">
      <w:r>
        <w:rPr>
          <w:rFonts w:hint="eastAsia"/>
        </w:rPr>
        <w:t>概要版６ページ目は終了となります</w:t>
      </w:r>
    </w:p>
    <w:p w14:paraId="11F0766D" w14:textId="77777777" w:rsidR="0038108F" w:rsidRDefault="0038108F" w:rsidP="00D30B60"/>
    <w:p w14:paraId="700ADF4F" w14:textId="78FD7C34" w:rsidR="003E2404" w:rsidRDefault="003E2404" w:rsidP="003E2404">
      <w:r>
        <w:rPr>
          <w:rFonts w:hint="eastAsia"/>
        </w:rPr>
        <w:t>概要</w:t>
      </w:r>
      <w:r w:rsidR="00424F8A">
        <w:rPr>
          <w:rFonts w:hint="eastAsia"/>
        </w:rPr>
        <w:t>ばん</w:t>
      </w:r>
      <w:r>
        <w:rPr>
          <w:rFonts w:hint="eastAsia"/>
        </w:rPr>
        <w:t>７ページ目</w:t>
      </w:r>
    </w:p>
    <w:p w14:paraId="60FDFA3F" w14:textId="5A1C198C" w:rsidR="003E2404" w:rsidRDefault="003E2404" w:rsidP="00D30B60"/>
    <w:p w14:paraId="31862387" w14:textId="394175C0" w:rsidR="00AF01C0" w:rsidRDefault="00AF01C0" w:rsidP="00D30B60">
      <w:r>
        <w:rPr>
          <w:rFonts w:hint="eastAsia"/>
        </w:rPr>
        <w:t>Ｔ</w:t>
      </w:r>
      <w:r w:rsidR="007711AF">
        <w:rPr>
          <w:rFonts w:hint="eastAsia"/>
        </w:rPr>
        <w:t>、</w:t>
      </w:r>
      <w:r>
        <w:rPr>
          <w:rFonts w:hint="eastAsia"/>
        </w:rPr>
        <w:t>Ｋ</w:t>
      </w:r>
      <w:r w:rsidR="007711AF">
        <w:rPr>
          <w:rFonts w:hint="eastAsia"/>
        </w:rPr>
        <w:t>、</w:t>
      </w:r>
      <w:r>
        <w:rPr>
          <w:rFonts w:hint="eastAsia"/>
        </w:rPr>
        <w:t>Ｂの確保で</w:t>
      </w:r>
      <w:r w:rsidR="007711AF">
        <w:rPr>
          <w:rFonts w:hint="eastAsia"/>
        </w:rPr>
        <w:t>、</w:t>
      </w:r>
      <w:r>
        <w:rPr>
          <w:rFonts w:hint="eastAsia"/>
        </w:rPr>
        <w:t>避難</w:t>
      </w:r>
      <w:r w:rsidR="00424F8A">
        <w:rPr>
          <w:rFonts w:hint="eastAsia"/>
        </w:rPr>
        <w:t>じょ</w:t>
      </w:r>
      <w:r>
        <w:rPr>
          <w:rFonts w:hint="eastAsia"/>
        </w:rPr>
        <w:t>の生活環境を向上し関連死を防止</w:t>
      </w:r>
    </w:p>
    <w:p w14:paraId="5A826B21" w14:textId="453BD395" w:rsidR="00AF01C0" w:rsidRDefault="00AF01C0" w:rsidP="00D30B60">
      <w:r>
        <w:rPr>
          <w:rFonts w:hint="eastAsia"/>
        </w:rPr>
        <w:t>ＴはT</w:t>
      </w:r>
      <w:r>
        <w:t>oilet</w:t>
      </w:r>
      <w:r w:rsidR="00915A56">
        <w:rPr>
          <w:rFonts w:hint="eastAsia"/>
        </w:rPr>
        <w:t>、かっこ、</w:t>
      </w:r>
      <w:r>
        <w:rPr>
          <w:rFonts w:hint="eastAsia"/>
        </w:rPr>
        <w:t>トイレの確保</w:t>
      </w:r>
      <w:r w:rsidR="00915A56">
        <w:rPr>
          <w:rFonts w:hint="eastAsia"/>
        </w:rPr>
        <w:t>、</w:t>
      </w:r>
      <w:r w:rsidR="0023409F">
        <w:rPr>
          <w:rFonts w:hint="eastAsia"/>
        </w:rPr>
        <w:t>のことです。</w:t>
      </w:r>
    </w:p>
    <w:p w14:paraId="2D7CD2CB" w14:textId="51227088" w:rsidR="00AF01C0" w:rsidRDefault="00AF01C0" w:rsidP="00D30B60">
      <w:r>
        <w:rPr>
          <w:rFonts w:hint="eastAsia"/>
        </w:rPr>
        <w:t>ＫはK</w:t>
      </w:r>
      <w:r>
        <w:t>itchen</w:t>
      </w:r>
      <w:r w:rsidR="00915A56">
        <w:rPr>
          <w:rFonts w:hint="eastAsia"/>
        </w:rPr>
        <w:t>、かっこ、</w:t>
      </w:r>
      <w:r>
        <w:rPr>
          <w:rFonts w:hint="eastAsia"/>
        </w:rPr>
        <w:t>食料、水の確保</w:t>
      </w:r>
      <w:r w:rsidR="00915A56">
        <w:rPr>
          <w:rFonts w:hint="eastAsia"/>
        </w:rPr>
        <w:t>、</w:t>
      </w:r>
      <w:r w:rsidR="0023409F">
        <w:rPr>
          <w:rFonts w:hint="eastAsia"/>
        </w:rPr>
        <w:t>のことです。</w:t>
      </w:r>
    </w:p>
    <w:p w14:paraId="6F91FCC7" w14:textId="6431012D" w:rsidR="00AF01C0" w:rsidRDefault="00AF01C0" w:rsidP="00D30B60">
      <w:r>
        <w:rPr>
          <w:rFonts w:hint="eastAsia"/>
        </w:rPr>
        <w:t>ＢはB</w:t>
      </w:r>
      <w:r>
        <w:t>ed</w:t>
      </w:r>
      <w:r w:rsidR="00915A56">
        <w:rPr>
          <w:rFonts w:hint="eastAsia"/>
        </w:rPr>
        <w:t>、かっこ、</w:t>
      </w:r>
      <w:r>
        <w:rPr>
          <w:rFonts w:hint="eastAsia"/>
        </w:rPr>
        <w:t>睡眠環境の確保</w:t>
      </w:r>
      <w:r w:rsidR="00915A56">
        <w:rPr>
          <w:rFonts w:hint="eastAsia"/>
        </w:rPr>
        <w:t>、</w:t>
      </w:r>
      <w:r w:rsidR="0023409F">
        <w:rPr>
          <w:rFonts w:hint="eastAsia"/>
        </w:rPr>
        <w:t>のことです。</w:t>
      </w:r>
    </w:p>
    <w:p w14:paraId="1857BA6E" w14:textId="7897BCF0" w:rsidR="00C42641" w:rsidRDefault="00C42641" w:rsidP="00D30B60"/>
    <w:p w14:paraId="339F084E" w14:textId="01082ABF" w:rsidR="00AC17D1" w:rsidRDefault="00C42641" w:rsidP="00D30B60">
      <w:r>
        <w:rPr>
          <w:rFonts w:hint="eastAsia"/>
        </w:rPr>
        <w:t>Ｔ</w:t>
      </w:r>
      <w:r w:rsidR="00AC17D1">
        <w:rPr>
          <w:rFonts w:hint="eastAsia"/>
        </w:rPr>
        <w:t>について</w:t>
      </w:r>
      <w:r w:rsidR="004868CB">
        <w:rPr>
          <w:rFonts w:hint="eastAsia"/>
        </w:rPr>
        <w:t>の取り組みの説明です。</w:t>
      </w:r>
    </w:p>
    <w:p w14:paraId="70383F1E" w14:textId="7FABBDC4" w:rsidR="00C42641" w:rsidRDefault="00AC17D1" w:rsidP="00D30B60">
      <w:r>
        <w:rPr>
          <w:rFonts w:hint="eastAsia"/>
        </w:rPr>
        <w:t>まる１、</w:t>
      </w:r>
      <w:r w:rsidR="00C42641">
        <w:rPr>
          <w:rFonts w:hint="eastAsia"/>
        </w:rPr>
        <w:t>災害時のトイレ確保</w:t>
      </w:r>
    </w:p>
    <w:p w14:paraId="340D9160" w14:textId="06C389E3" w:rsidR="00C42641" w:rsidRDefault="00A020D2" w:rsidP="00D30B60">
      <w:r>
        <w:rPr>
          <w:rFonts w:hint="eastAsia"/>
        </w:rPr>
        <w:t>かっこ</w:t>
      </w:r>
      <w:r w:rsidR="00C42641">
        <w:rPr>
          <w:rFonts w:hint="eastAsia"/>
        </w:rPr>
        <w:t>１</w:t>
      </w:r>
      <w:r>
        <w:rPr>
          <w:rFonts w:hint="eastAsia"/>
        </w:rPr>
        <w:t>、</w:t>
      </w:r>
      <w:r w:rsidR="00C42641" w:rsidRPr="00C42641">
        <w:rPr>
          <w:rFonts w:hint="eastAsia"/>
        </w:rPr>
        <w:t>「（仮称）災害時トイレ確保・管理計画」に基づき</w:t>
      </w:r>
      <w:r w:rsidR="002A680E">
        <w:rPr>
          <w:rFonts w:hint="eastAsia"/>
        </w:rPr>
        <w:t>、</w:t>
      </w:r>
      <w:r w:rsidR="00C42641" w:rsidRPr="00C42641">
        <w:rPr>
          <w:rFonts w:hint="eastAsia"/>
        </w:rPr>
        <w:t>各種トイレを確保</w:t>
      </w:r>
    </w:p>
    <w:p w14:paraId="168D6EDB" w14:textId="77777777" w:rsidR="002A680E" w:rsidRDefault="002A680E" w:rsidP="00D30B60"/>
    <w:p w14:paraId="7C6504FA" w14:textId="0A874AFA" w:rsidR="00C42641" w:rsidRDefault="00C42641" w:rsidP="00D30B60">
      <w:r>
        <w:rPr>
          <w:rFonts w:hint="eastAsia"/>
        </w:rPr>
        <w:t>（仮称）災害時トイレ確保・管理計画とは</w:t>
      </w:r>
    </w:p>
    <w:p w14:paraId="4601DD9D" w14:textId="6F1CD375" w:rsidR="002A680E" w:rsidRDefault="00C42641" w:rsidP="00C42641">
      <w:r w:rsidRPr="00C42641">
        <w:rPr>
          <w:rFonts w:hint="eastAsia"/>
        </w:rPr>
        <w:t>災害発生後の各フェーズでの適切なトイレ確保のために、</w:t>
      </w:r>
      <w:r w:rsidR="00424F8A">
        <w:rPr>
          <w:rFonts w:hint="eastAsia"/>
        </w:rPr>
        <w:t>東京都</w:t>
      </w:r>
      <w:r w:rsidRPr="00C42641">
        <w:rPr>
          <w:rFonts w:hint="eastAsia"/>
        </w:rPr>
        <w:t>のトイレ空白地域の情報等を参考に策定する計画</w:t>
      </w:r>
      <w:r w:rsidR="002A680E">
        <w:rPr>
          <w:rFonts w:hint="eastAsia"/>
        </w:rPr>
        <w:t>のことです。</w:t>
      </w:r>
    </w:p>
    <w:p w14:paraId="64F43280" w14:textId="7F02FB36" w:rsidR="00CE262A" w:rsidRDefault="00CE262A" w:rsidP="00C42641">
      <w:r>
        <w:rPr>
          <w:rFonts w:hint="eastAsia"/>
        </w:rPr>
        <w:t>令和７年度末策定予定</w:t>
      </w:r>
      <w:r w:rsidR="002A680E">
        <w:rPr>
          <w:rFonts w:hint="eastAsia"/>
        </w:rPr>
        <w:t>です。</w:t>
      </w:r>
    </w:p>
    <w:p w14:paraId="306C3763" w14:textId="77777777" w:rsidR="002A680E" w:rsidRDefault="002A680E" w:rsidP="00C42641"/>
    <w:p w14:paraId="38A402DA" w14:textId="38F4FA02" w:rsidR="00CE262A" w:rsidRDefault="00CE262A" w:rsidP="00C42641">
      <w:r>
        <w:rPr>
          <w:rFonts w:hint="eastAsia"/>
        </w:rPr>
        <w:t>トイレの種類</w:t>
      </w:r>
      <w:r w:rsidR="00915A56">
        <w:rPr>
          <w:rFonts w:hint="eastAsia"/>
        </w:rPr>
        <w:t>としては</w:t>
      </w:r>
    </w:p>
    <w:p w14:paraId="30EDB40D" w14:textId="364FB39D" w:rsidR="00CE262A" w:rsidRDefault="00CE262A" w:rsidP="00C42641">
      <w:r>
        <w:rPr>
          <w:rFonts w:hint="eastAsia"/>
        </w:rPr>
        <w:t>携帯トイレ</w:t>
      </w:r>
      <w:r w:rsidR="00915A56">
        <w:rPr>
          <w:rFonts w:hint="eastAsia"/>
        </w:rPr>
        <w:t>、</w:t>
      </w:r>
      <w:r>
        <w:rPr>
          <w:rFonts w:hint="eastAsia"/>
        </w:rPr>
        <w:t>簡易トイレ</w:t>
      </w:r>
      <w:r w:rsidR="00915A56">
        <w:rPr>
          <w:rFonts w:hint="eastAsia"/>
        </w:rPr>
        <w:t>、</w:t>
      </w:r>
      <w:r>
        <w:rPr>
          <w:rFonts w:hint="eastAsia"/>
        </w:rPr>
        <w:t>仮設トイレ</w:t>
      </w:r>
      <w:r w:rsidR="00915A56">
        <w:rPr>
          <w:rFonts w:hint="eastAsia"/>
        </w:rPr>
        <w:t>、</w:t>
      </w:r>
      <w:r>
        <w:rPr>
          <w:rFonts w:hint="eastAsia"/>
        </w:rPr>
        <w:t>マンホールトイレ</w:t>
      </w:r>
      <w:r w:rsidR="00915A56">
        <w:rPr>
          <w:rFonts w:hint="eastAsia"/>
        </w:rPr>
        <w:t>、</w:t>
      </w:r>
      <w:r>
        <w:rPr>
          <w:rFonts w:hint="eastAsia"/>
        </w:rPr>
        <w:t>自己処理型トイレ等</w:t>
      </w:r>
      <w:r w:rsidR="00915A56">
        <w:rPr>
          <w:rFonts w:hint="eastAsia"/>
        </w:rPr>
        <w:t>があります。</w:t>
      </w:r>
    </w:p>
    <w:p w14:paraId="2EEBBAC2" w14:textId="246881D7" w:rsidR="00CE262A" w:rsidRDefault="00CE262A" w:rsidP="00C42641"/>
    <w:p w14:paraId="5849D505" w14:textId="3604FF9D" w:rsidR="00CE262A" w:rsidRDefault="00CE262A" w:rsidP="00C42641">
      <w:r>
        <w:rPr>
          <w:rFonts w:hint="eastAsia"/>
        </w:rPr>
        <w:t>各フェーズ</w:t>
      </w:r>
      <w:r w:rsidR="00915A56">
        <w:rPr>
          <w:rFonts w:hint="eastAsia"/>
        </w:rPr>
        <w:t>、かっこ</w:t>
      </w:r>
      <w:r w:rsidR="004868CB">
        <w:rPr>
          <w:rFonts w:hint="eastAsia"/>
        </w:rPr>
        <w:t>、</w:t>
      </w:r>
      <w:r>
        <w:rPr>
          <w:rFonts w:hint="eastAsia"/>
        </w:rPr>
        <w:t>時期</w:t>
      </w:r>
      <w:r w:rsidR="004868CB">
        <w:rPr>
          <w:rFonts w:hint="eastAsia"/>
        </w:rPr>
        <w:t>としては</w:t>
      </w:r>
    </w:p>
    <w:p w14:paraId="63B1A804" w14:textId="6FECC4DC" w:rsidR="00CE262A" w:rsidRDefault="00CE262A" w:rsidP="00C42641">
      <w:r>
        <w:rPr>
          <w:rFonts w:hint="eastAsia"/>
        </w:rPr>
        <w:t>発災から３日</w:t>
      </w:r>
      <w:r w:rsidR="004868CB">
        <w:rPr>
          <w:rFonts w:hint="eastAsia"/>
        </w:rPr>
        <w:t>、</w:t>
      </w:r>
      <w:r>
        <w:rPr>
          <w:rFonts w:hint="eastAsia"/>
        </w:rPr>
        <w:t>４日から１週間</w:t>
      </w:r>
      <w:r w:rsidR="004868CB">
        <w:rPr>
          <w:rFonts w:hint="eastAsia"/>
        </w:rPr>
        <w:t>、</w:t>
      </w:r>
      <w:r>
        <w:rPr>
          <w:rFonts w:hint="eastAsia"/>
        </w:rPr>
        <w:t>１週間から２週間</w:t>
      </w:r>
      <w:r w:rsidR="004868CB">
        <w:rPr>
          <w:rFonts w:hint="eastAsia"/>
        </w:rPr>
        <w:t>、</w:t>
      </w:r>
      <w:r>
        <w:rPr>
          <w:rFonts w:hint="eastAsia"/>
        </w:rPr>
        <w:t>２週間から１か月</w:t>
      </w:r>
      <w:r w:rsidR="004868CB">
        <w:rPr>
          <w:rFonts w:hint="eastAsia"/>
        </w:rPr>
        <w:t>、</w:t>
      </w:r>
      <w:r>
        <w:rPr>
          <w:rFonts w:hint="eastAsia"/>
        </w:rPr>
        <w:t>１か月以降</w:t>
      </w:r>
      <w:r w:rsidR="004868CB">
        <w:rPr>
          <w:rFonts w:hint="eastAsia"/>
        </w:rPr>
        <w:t>があります。</w:t>
      </w:r>
    </w:p>
    <w:p w14:paraId="13CB2BAC" w14:textId="77777777" w:rsidR="00CE262A" w:rsidRPr="00CE262A" w:rsidRDefault="00CE262A" w:rsidP="00C42641"/>
    <w:p w14:paraId="2A33DB1A" w14:textId="303A6808" w:rsidR="00C42641" w:rsidRDefault="004868CB" w:rsidP="00C42641">
      <w:r>
        <w:rPr>
          <w:rFonts w:hint="eastAsia"/>
        </w:rPr>
        <w:t>かっこ２、</w:t>
      </w:r>
      <w:r w:rsidR="00C42641" w:rsidRPr="00C42641">
        <w:rPr>
          <w:rFonts w:hint="eastAsia"/>
        </w:rPr>
        <w:t>区の災害用備蓄として１週間分の携帯トイレを確保するほか、自己処理型トイ</w:t>
      </w:r>
      <w:r w:rsidR="00C42641" w:rsidRPr="00C42641">
        <w:t>レなど各種災害用トイレを確保</w:t>
      </w:r>
    </w:p>
    <w:p w14:paraId="785C05E5" w14:textId="7D5B0CE3" w:rsidR="008F16E0" w:rsidRDefault="008F16E0" w:rsidP="00C42641"/>
    <w:p w14:paraId="07F5C471" w14:textId="11FC73DF" w:rsidR="004868CB" w:rsidRDefault="00D921CA" w:rsidP="00C42641">
      <w:r>
        <w:rPr>
          <w:rFonts w:hint="eastAsia"/>
        </w:rPr>
        <w:t>続けて、</w:t>
      </w:r>
      <w:r w:rsidR="00A63649">
        <w:rPr>
          <w:rFonts w:hint="eastAsia"/>
        </w:rPr>
        <w:t>Ｋ</w:t>
      </w:r>
      <w:r w:rsidR="004868CB">
        <w:rPr>
          <w:rFonts w:hint="eastAsia"/>
        </w:rPr>
        <w:t>についての取り組みの説明です。</w:t>
      </w:r>
    </w:p>
    <w:p w14:paraId="290A537B" w14:textId="50350299" w:rsidR="008F16E0" w:rsidRDefault="00BB310C" w:rsidP="00C42641">
      <w:r>
        <w:rPr>
          <w:rFonts w:hint="eastAsia"/>
        </w:rPr>
        <w:t>まる２、</w:t>
      </w:r>
      <w:r w:rsidR="00A63649">
        <w:rPr>
          <w:rFonts w:hint="eastAsia"/>
        </w:rPr>
        <w:t>水・食糧提供体制の整備</w:t>
      </w:r>
    </w:p>
    <w:p w14:paraId="3FC5A98C" w14:textId="3A912379" w:rsidR="00A63649" w:rsidRDefault="00BB310C" w:rsidP="00C42641">
      <w:r>
        <w:rPr>
          <w:rFonts w:hint="eastAsia"/>
        </w:rPr>
        <w:t>かっこ１、</w:t>
      </w:r>
      <w:r w:rsidR="00A63649" w:rsidRPr="00A63649">
        <w:rPr>
          <w:rFonts w:hint="eastAsia"/>
        </w:rPr>
        <w:t>区の災害用備蓄として</w:t>
      </w:r>
      <w:r w:rsidR="004E2A1F">
        <w:rPr>
          <w:rFonts w:hint="eastAsia"/>
        </w:rPr>
        <w:t>、</w:t>
      </w:r>
      <w:r w:rsidR="00A63649" w:rsidRPr="00A63649">
        <w:rPr>
          <w:rFonts w:hint="eastAsia"/>
        </w:rPr>
        <w:t>水・食糧を区</w:t>
      </w:r>
      <w:r w:rsidR="000567EE">
        <w:rPr>
          <w:rFonts w:hint="eastAsia"/>
        </w:rPr>
        <w:t>、</w:t>
      </w:r>
      <w:r w:rsidR="00A63649" w:rsidRPr="00A63649">
        <w:rPr>
          <w:rFonts w:hint="eastAsia"/>
        </w:rPr>
        <w:t>単独で３日</w:t>
      </w:r>
      <w:r w:rsidR="000567EE">
        <w:rPr>
          <w:rFonts w:hint="eastAsia"/>
        </w:rPr>
        <w:t>ぶん</w:t>
      </w:r>
      <w:r w:rsidR="00A63649" w:rsidRPr="00A63649">
        <w:rPr>
          <w:rFonts w:hint="eastAsia"/>
        </w:rPr>
        <w:t>確保</w:t>
      </w:r>
    </w:p>
    <w:p w14:paraId="03AE0540" w14:textId="72B12E65" w:rsidR="008511C3" w:rsidRDefault="008511C3" w:rsidP="00C42641">
      <w:r>
        <w:rPr>
          <w:rFonts w:hint="eastAsia"/>
        </w:rPr>
        <w:t>令和５年度</w:t>
      </w:r>
      <w:r w:rsidR="004E2A1F">
        <w:rPr>
          <w:rFonts w:hint="eastAsia"/>
        </w:rPr>
        <w:t>で、</w:t>
      </w:r>
      <w:r>
        <w:rPr>
          <w:rFonts w:hint="eastAsia"/>
        </w:rPr>
        <w:t>食糧１．４５</w:t>
      </w:r>
      <w:r w:rsidR="000567EE">
        <w:rPr>
          <w:rFonts w:hint="eastAsia"/>
        </w:rPr>
        <w:t>にちぶん</w:t>
      </w:r>
      <w:r w:rsidR="004E2A1F">
        <w:rPr>
          <w:rFonts w:hint="eastAsia"/>
        </w:rPr>
        <w:t>、</w:t>
      </w:r>
      <w:r>
        <w:rPr>
          <w:rFonts w:hint="eastAsia"/>
        </w:rPr>
        <w:t>水１．３５</w:t>
      </w:r>
      <w:r w:rsidR="000567EE">
        <w:rPr>
          <w:rFonts w:hint="eastAsia"/>
        </w:rPr>
        <w:t>にちぶん</w:t>
      </w:r>
      <w:r w:rsidR="004E2A1F">
        <w:rPr>
          <w:rFonts w:hint="eastAsia"/>
        </w:rPr>
        <w:t>を備蓄しているところ</w:t>
      </w:r>
      <w:r w:rsidR="009F7D03">
        <w:rPr>
          <w:rFonts w:hint="eastAsia"/>
        </w:rPr>
        <w:t>、</w:t>
      </w:r>
    </w:p>
    <w:p w14:paraId="5C36C0F7" w14:textId="3F85C7A9" w:rsidR="008511C3" w:rsidRPr="00155319" w:rsidRDefault="008511C3" w:rsidP="008511C3">
      <w:r>
        <w:rPr>
          <w:rFonts w:hint="eastAsia"/>
        </w:rPr>
        <w:t>令和</w:t>
      </w:r>
      <w:r w:rsidR="004E2A1F">
        <w:rPr>
          <w:rFonts w:hint="eastAsia"/>
        </w:rPr>
        <w:t>７</w:t>
      </w:r>
      <w:r>
        <w:rPr>
          <w:rFonts w:hint="eastAsia"/>
        </w:rPr>
        <w:t>年度</w:t>
      </w:r>
      <w:r w:rsidR="009F7D03">
        <w:rPr>
          <w:rFonts w:hint="eastAsia"/>
        </w:rPr>
        <w:t>までに</w:t>
      </w:r>
      <w:r w:rsidR="004E2A1F">
        <w:rPr>
          <w:rFonts w:hint="eastAsia"/>
        </w:rPr>
        <w:t>、</w:t>
      </w:r>
      <w:r>
        <w:rPr>
          <w:rFonts w:hint="eastAsia"/>
        </w:rPr>
        <w:t>食糧２．２５</w:t>
      </w:r>
      <w:r w:rsidR="000567EE">
        <w:rPr>
          <w:rFonts w:hint="eastAsia"/>
        </w:rPr>
        <w:t>にちぶん</w:t>
      </w:r>
      <w:r w:rsidR="004E2A1F">
        <w:rPr>
          <w:rFonts w:hint="eastAsia"/>
        </w:rPr>
        <w:t>、</w:t>
      </w:r>
      <w:r>
        <w:rPr>
          <w:rFonts w:hint="eastAsia"/>
        </w:rPr>
        <w:t>水２．２５</w:t>
      </w:r>
      <w:r w:rsidR="000567EE">
        <w:rPr>
          <w:rFonts w:hint="eastAsia"/>
        </w:rPr>
        <w:t>にちぶん</w:t>
      </w:r>
      <w:r w:rsidR="009F7D03">
        <w:rPr>
          <w:rFonts w:hint="eastAsia"/>
        </w:rPr>
        <w:t>を</w:t>
      </w:r>
    </w:p>
    <w:p w14:paraId="0FDA125B" w14:textId="5005300A" w:rsidR="008511C3" w:rsidRDefault="008511C3" w:rsidP="008511C3">
      <w:r>
        <w:rPr>
          <w:rFonts w:hint="eastAsia"/>
        </w:rPr>
        <w:t>令和</w:t>
      </w:r>
      <w:r w:rsidR="004E2A1F">
        <w:rPr>
          <w:rFonts w:hint="eastAsia"/>
        </w:rPr>
        <w:t>９</w:t>
      </w:r>
      <w:r>
        <w:rPr>
          <w:rFonts w:hint="eastAsia"/>
        </w:rPr>
        <w:t>年度</w:t>
      </w:r>
      <w:r w:rsidR="009F7D03">
        <w:rPr>
          <w:rFonts w:hint="eastAsia"/>
        </w:rPr>
        <w:t>までに</w:t>
      </w:r>
      <w:r w:rsidR="004E2A1F">
        <w:rPr>
          <w:rFonts w:hint="eastAsia"/>
        </w:rPr>
        <w:t>、</w:t>
      </w:r>
      <w:r>
        <w:rPr>
          <w:rFonts w:hint="eastAsia"/>
        </w:rPr>
        <w:t>食糧</w:t>
      </w:r>
      <w:r w:rsidR="00A06C6B">
        <w:rPr>
          <w:rFonts w:hint="eastAsia"/>
        </w:rPr>
        <w:t>みっか</w:t>
      </w:r>
      <w:r w:rsidR="000567EE">
        <w:rPr>
          <w:rFonts w:hint="eastAsia"/>
        </w:rPr>
        <w:t>ぶん</w:t>
      </w:r>
      <w:r w:rsidR="004E2A1F">
        <w:rPr>
          <w:rFonts w:hint="eastAsia"/>
        </w:rPr>
        <w:t>、</w:t>
      </w:r>
      <w:r>
        <w:rPr>
          <w:rFonts w:hint="eastAsia"/>
        </w:rPr>
        <w:t>水</w:t>
      </w:r>
      <w:r w:rsidR="00A06C6B">
        <w:rPr>
          <w:rFonts w:hint="eastAsia"/>
        </w:rPr>
        <w:t>みっか</w:t>
      </w:r>
      <w:r w:rsidR="000567EE">
        <w:rPr>
          <w:rFonts w:hint="eastAsia"/>
        </w:rPr>
        <w:t>ぶん</w:t>
      </w:r>
      <w:r w:rsidR="009F7D03">
        <w:rPr>
          <w:rFonts w:hint="eastAsia"/>
        </w:rPr>
        <w:t>を確保</w:t>
      </w:r>
      <w:r w:rsidR="002D4484">
        <w:rPr>
          <w:rFonts w:hint="eastAsia"/>
        </w:rPr>
        <w:t>します。</w:t>
      </w:r>
    </w:p>
    <w:p w14:paraId="77012DBE" w14:textId="75E90CF9" w:rsidR="008511C3" w:rsidRDefault="00707C14" w:rsidP="008511C3">
      <w:r>
        <w:rPr>
          <w:rFonts w:hint="eastAsia"/>
        </w:rPr>
        <w:t>かっこ</w:t>
      </w:r>
      <w:r w:rsidR="008511C3">
        <w:rPr>
          <w:rFonts w:hint="eastAsia"/>
        </w:rPr>
        <w:t>２</w:t>
      </w:r>
      <w:r>
        <w:rPr>
          <w:rFonts w:hint="eastAsia"/>
        </w:rPr>
        <w:t>、</w:t>
      </w:r>
      <w:r w:rsidR="008511C3" w:rsidRPr="008511C3">
        <w:rPr>
          <w:rFonts w:hint="eastAsia"/>
        </w:rPr>
        <w:t>キッチンカーなどを用いた温かい</w:t>
      </w:r>
      <w:r w:rsidR="008511C3" w:rsidRPr="008511C3">
        <w:t>食事の提供</w:t>
      </w:r>
    </w:p>
    <w:p w14:paraId="46967843" w14:textId="74929728" w:rsidR="008511C3" w:rsidRDefault="00C8148D" w:rsidP="008511C3">
      <w:r>
        <w:rPr>
          <w:rFonts w:hint="eastAsia"/>
        </w:rPr>
        <w:lastRenderedPageBreak/>
        <w:t>注釈</w:t>
      </w:r>
      <w:r w:rsidR="002C5A10">
        <w:rPr>
          <w:rFonts w:hint="eastAsia"/>
        </w:rPr>
        <w:t>、</w:t>
      </w:r>
      <w:r w:rsidR="008511C3">
        <w:rPr>
          <w:rFonts w:hint="eastAsia"/>
        </w:rPr>
        <w:t>キッチンカーとは、食品の調理設備を備えた車両のこと</w:t>
      </w:r>
      <w:r w:rsidR="002C5A10">
        <w:rPr>
          <w:rFonts w:hint="eastAsia"/>
        </w:rPr>
        <w:t>です。</w:t>
      </w:r>
    </w:p>
    <w:p w14:paraId="45B478E4" w14:textId="70D20CCC" w:rsidR="008511C3" w:rsidRDefault="00707C14" w:rsidP="008511C3">
      <w:r>
        <w:rPr>
          <w:rFonts w:hint="eastAsia"/>
        </w:rPr>
        <w:t>かっこ</w:t>
      </w:r>
      <w:r w:rsidR="008511C3">
        <w:rPr>
          <w:rFonts w:hint="eastAsia"/>
        </w:rPr>
        <w:t>３</w:t>
      </w:r>
      <w:r>
        <w:rPr>
          <w:rFonts w:hint="eastAsia"/>
        </w:rPr>
        <w:t>、</w:t>
      </w:r>
      <w:r w:rsidR="008511C3">
        <w:rPr>
          <w:rFonts w:hint="eastAsia"/>
        </w:rPr>
        <w:t>液体ミルク備蓄の確保</w:t>
      </w:r>
    </w:p>
    <w:p w14:paraId="1550EA8B" w14:textId="5C4283C0" w:rsidR="008511C3" w:rsidRDefault="008511C3" w:rsidP="008511C3"/>
    <w:p w14:paraId="56BD33A5" w14:textId="44CE3E10" w:rsidR="004868CB" w:rsidRDefault="00D921CA" w:rsidP="008511C3">
      <w:r>
        <w:rPr>
          <w:rFonts w:hint="eastAsia"/>
        </w:rPr>
        <w:t>続けて、</w:t>
      </w:r>
      <w:r w:rsidR="008511C3">
        <w:rPr>
          <w:rFonts w:hint="eastAsia"/>
        </w:rPr>
        <w:t>Ｂ</w:t>
      </w:r>
      <w:r w:rsidR="004868CB">
        <w:rPr>
          <w:rFonts w:hint="eastAsia"/>
        </w:rPr>
        <w:t>についての取り組みの説明です。</w:t>
      </w:r>
    </w:p>
    <w:p w14:paraId="7EC551DC" w14:textId="7E72B4FD" w:rsidR="008511C3" w:rsidRDefault="00D921CA" w:rsidP="008511C3">
      <w:r>
        <w:rPr>
          <w:rFonts w:hint="eastAsia"/>
        </w:rPr>
        <w:t>まる３、</w:t>
      </w:r>
      <w:r w:rsidR="008511C3">
        <w:rPr>
          <w:rFonts w:hint="eastAsia"/>
        </w:rPr>
        <w:t>ベッドの確保</w:t>
      </w:r>
    </w:p>
    <w:p w14:paraId="5922B777" w14:textId="1DDD1DDA" w:rsidR="008511C3" w:rsidRDefault="00D921CA" w:rsidP="008511C3">
      <w:r>
        <w:rPr>
          <w:rFonts w:hint="eastAsia"/>
        </w:rPr>
        <w:t>かっこ</w:t>
      </w:r>
      <w:r w:rsidR="008511C3">
        <w:rPr>
          <w:rFonts w:hint="eastAsia"/>
        </w:rPr>
        <w:t>１</w:t>
      </w:r>
      <w:r>
        <w:rPr>
          <w:rFonts w:hint="eastAsia"/>
        </w:rPr>
        <w:t>、</w:t>
      </w:r>
      <w:r w:rsidR="008511C3" w:rsidRPr="008511C3">
        <w:rPr>
          <w:rFonts w:hint="eastAsia"/>
        </w:rPr>
        <w:t>規格を満たした簡易ベッドの新規導入を推進</w:t>
      </w:r>
    </w:p>
    <w:p w14:paraId="6599D816" w14:textId="48350F04" w:rsidR="008511C3" w:rsidRDefault="008511C3" w:rsidP="008511C3">
      <w:r>
        <w:rPr>
          <w:rFonts w:hint="eastAsia"/>
        </w:rPr>
        <w:t>高さ</w:t>
      </w:r>
      <w:r w:rsidR="00D921CA">
        <w:rPr>
          <w:rFonts w:hint="eastAsia"/>
        </w:rPr>
        <w:t>は、飛沫や</w:t>
      </w:r>
      <w:r w:rsidR="00785D29">
        <w:rPr>
          <w:rFonts w:hint="eastAsia"/>
        </w:rPr>
        <w:t>ふん</w:t>
      </w:r>
      <w:r w:rsidR="00D921CA">
        <w:rPr>
          <w:rFonts w:hint="eastAsia"/>
        </w:rPr>
        <w:t>じんの吸引を防止でき、立ち上がりやすい、</w:t>
      </w:r>
      <w:r>
        <w:rPr>
          <w:rFonts w:hint="eastAsia"/>
        </w:rPr>
        <w:t>４０センチ程度</w:t>
      </w:r>
    </w:p>
    <w:p w14:paraId="4A425857" w14:textId="0FCBBC77" w:rsidR="008511C3" w:rsidRDefault="008511C3" w:rsidP="008511C3">
      <w:r>
        <w:rPr>
          <w:rFonts w:hint="eastAsia"/>
        </w:rPr>
        <w:t>幅</w:t>
      </w:r>
      <w:r w:rsidR="00D921CA">
        <w:rPr>
          <w:rFonts w:hint="eastAsia"/>
        </w:rPr>
        <w:t>は、寝返りをうつことが可能な、</w:t>
      </w:r>
      <w:r>
        <w:rPr>
          <w:rFonts w:hint="eastAsia"/>
        </w:rPr>
        <w:t>８０センチ程度</w:t>
      </w:r>
      <w:r w:rsidR="00D921CA">
        <w:rPr>
          <w:rFonts w:hint="eastAsia"/>
        </w:rPr>
        <w:t>を想定</w:t>
      </w:r>
    </w:p>
    <w:p w14:paraId="5A7CA703" w14:textId="1D25D9F7" w:rsidR="008511C3" w:rsidRDefault="00D921CA" w:rsidP="008511C3">
      <w:r>
        <w:rPr>
          <w:rFonts w:hint="eastAsia"/>
        </w:rPr>
        <w:t>かっこ</w:t>
      </w:r>
      <w:r w:rsidR="008511C3">
        <w:rPr>
          <w:rFonts w:hint="eastAsia"/>
        </w:rPr>
        <w:t>２</w:t>
      </w:r>
      <w:r>
        <w:rPr>
          <w:rFonts w:hint="eastAsia"/>
        </w:rPr>
        <w:t>、</w:t>
      </w:r>
      <w:r w:rsidR="008511C3" w:rsidRPr="008511C3">
        <w:rPr>
          <w:rFonts w:hint="eastAsia"/>
        </w:rPr>
        <w:t>プライバシー保護のための間仕切り</w:t>
      </w:r>
      <w:r w:rsidR="008511C3" w:rsidRPr="008511C3">
        <w:t>(パーテーションなど)の新規導入を</w:t>
      </w:r>
      <w:r w:rsidR="008511C3" w:rsidRPr="008511C3">
        <w:rPr>
          <w:rFonts w:hint="eastAsia"/>
        </w:rPr>
        <w:t>推進</w:t>
      </w:r>
    </w:p>
    <w:p w14:paraId="41F2FD7E" w14:textId="6DC7DA93" w:rsidR="004B5672" w:rsidRDefault="004B5672" w:rsidP="008511C3"/>
    <w:p w14:paraId="27193D47" w14:textId="7F400529" w:rsidR="00775D3D" w:rsidRPr="00775D3D" w:rsidRDefault="00775D3D" w:rsidP="008511C3">
      <w:r>
        <w:rPr>
          <w:rFonts w:hint="eastAsia"/>
        </w:rPr>
        <w:t>概要</w:t>
      </w:r>
      <w:r w:rsidR="008D6E4E">
        <w:rPr>
          <w:rFonts w:hint="eastAsia"/>
        </w:rPr>
        <w:t>ばん</w:t>
      </w:r>
      <w:r>
        <w:rPr>
          <w:rFonts w:hint="eastAsia"/>
        </w:rPr>
        <w:t>７ページ目は終了となります</w:t>
      </w:r>
    </w:p>
    <w:p w14:paraId="45497B37" w14:textId="77777777" w:rsidR="00775D3D" w:rsidRPr="000E2E25" w:rsidRDefault="00775D3D" w:rsidP="008511C3"/>
    <w:p w14:paraId="3C817897" w14:textId="3F343A9E" w:rsidR="004B5672" w:rsidRDefault="004B5672" w:rsidP="004B5672">
      <w:r>
        <w:rPr>
          <w:rFonts w:hint="eastAsia"/>
        </w:rPr>
        <w:t>概要版８ページ目</w:t>
      </w:r>
    </w:p>
    <w:p w14:paraId="51B9A72C" w14:textId="77777777" w:rsidR="00775D3D" w:rsidRDefault="00775D3D" w:rsidP="004B5672"/>
    <w:p w14:paraId="1D1B5465" w14:textId="2951A811" w:rsidR="004B5672" w:rsidRDefault="00775D3D" w:rsidP="008511C3">
      <w:r>
        <w:rPr>
          <w:rFonts w:hint="eastAsia"/>
        </w:rPr>
        <w:t>まる４、</w:t>
      </w:r>
      <w:r w:rsidR="00BB50BF">
        <w:rPr>
          <w:rFonts w:hint="eastAsia"/>
        </w:rPr>
        <w:t>被災者支援（災害ケースマネジメントの導入推進）</w:t>
      </w:r>
    </w:p>
    <w:p w14:paraId="541C5B08" w14:textId="27907E9A" w:rsidR="00BB50BF" w:rsidRDefault="00775D3D" w:rsidP="00BB50BF">
      <w:r>
        <w:rPr>
          <w:rFonts w:hint="eastAsia"/>
        </w:rPr>
        <w:t>かっこ１、</w:t>
      </w:r>
      <w:r w:rsidR="00BB50BF" w:rsidRPr="00BB50BF">
        <w:t xml:space="preserve"> 被災者個々の状況に合った支援につなぐため</w:t>
      </w:r>
      <w:r w:rsidR="000E2E25">
        <w:rPr>
          <w:rFonts w:hint="eastAsia"/>
        </w:rPr>
        <w:t>、</w:t>
      </w:r>
      <w:r w:rsidR="00BB50BF" w:rsidRPr="00BB50BF">
        <w:t>災害ケースマネジメントの導入を推進</w:t>
      </w:r>
    </w:p>
    <w:p w14:paraId="2D02BC21" w14:textId="77777777" w:rsidR="00775D3D" w:rsidRPr="00775D3D" w:rsidRDefault="00775D3D" w:rsidP="00BB50BF"/>
    <w:p w14:paraId="10E024CB" w14:textId="2E85AD6F" w:rsidR="00BB50BF" w:rsidRDefault="00BB50BF" w:rsidP="00BB50BF">
      <w:r>
        <w:rPr>
          <w:rFonts w:hint="eastAsia"/>
        </w:rPr>
        <w:t>災害ケースマネジメントとは</w:t>
      </w:r>
      <w:r w:rsidR="00775D3D">
        <w:rPr>
          <w:rFonts w:hint="eastAsia"/>
        </w:rPr>
        <w:t>、</w:t>
      </w:r>
      <w:r>
        <w:rPr>
          <w:rFonts w:hint="eastAsia"/>
        </w:rPr>
        <w:t>個別の被災状況・生活状況を把握し、必要な支援につなげる仕組みのこと</w:t>
      </w:r>
    </w:p>
    <w:p w14:paraId="7BE0476E" w14:textId="662135B4" w:rsidR="00BB50BF" w:rsidRDefault="00BB50BF" w:rsidP="00BB50BF"/>
    <w:p w14:paraId="75C617C9" w14:textId="3BD24FBC" w:rsidR="00BB50BF" w:rsidRDefault="00BB50BF" w:rsidP="00BB50BF">
      <w:r>
        <w:rPr>
          <w:rFonts w:hint="eastAsia"/>
        </w:rPr>
        <w:t>被災者一人ひとりの被災・生活状況</w:t>
      </w:r>
      <w:r w:rsidR="00775D3D">
        <w:rPr>
          <w:rFonts w:hint="eastAsia"/>
        </w:rPr>
        <w:t>、かっこ、</w:t>
      </w:r>
      <w:r>
        <w:rPr>
          <w:rFonts w:hint="eastAsia"/>
        </w:rPr>
        <w:t>「障がいがあり生活が困難」</w:t>
      </w:r>
      <w:r w:rsidR="00775D3D">
        <w:rPr>
          <w:rFonts w:hint="eastAsia"/>
        </w:rPr>
        <w:t>、</w:t>
      </w:r>
      <w:r>
        <w:rPr>
          <w:rFonts w:hint="eastAsia"/>
        </w:rPr>
        <w:t>「職や</w:t>
      </w:r>
      <w:r w:rsidR="00A256EE">
        <w:rPr>
          <w:rFonts w:hint="eastAsia"/>
        </w:rPr>
        <w:t>いえ</w:t>
      </w:r>
      <w:r>
        <w:rPr>
          <w:rFonts w:hint="eastAsia"/>
        </w:rPr>
        <w:t>を失った」など</w:t>
      </w:r>
    </w:p>
    <w:p w14:paraId="24B927F5" w14:textId="33FDE11E" w:rsidR="00BB50BF" w:rsidRDefault="00775D3D" w:rsidP="00BB50BF">
      <w:r>
        <w:rPr>
          <w:rFonts w:hint="eastAsia"/>
        </w:rPr>
        <w:t>と、</w:t>
      </w:r>
      <w:r w:rsidR="00BB50BF">
        <w:rPr>
          <w:rFonts w:hint="eastAsia"/>
        </w:rPr>
        <w:t>必要な支援</w:t>
      </w:r>
      <w:r>
        <w:rPr>
          <w:rFonts w:hint="eastAsia"/>
        </w:rPr>
        <w:t>、かっこ、</w:t>
      </w:r>
      <w:r w:rsidR="00BB50BF">
        <w:rPr>
          <w:rFonts w:hint="eastAsia"/>
        </w:rPr>
        <w:t>被災者生活再建支援金</w:t>
      </w:r>
      <w:r>
        <w:rPr>
          <w:rFonts w:hint="eastAsia"/>
        </w:rPr>
        <w:t>、</w:t>
      </w:r>
      <w:r w:rsidR="00BB50BF">
        <w:rPr>
          <w:rFonts w:hint="eastAsia"/>
        </w:rPr>
        <w:t>応急仮設住宅の供与</w:t>
      </w:r>
      <w:r>
        <w:rPr>
          <w:rFonts w:hint="eastAsia"/>
        </w:rPr>
        <w:t>、</w:t>
      </w:r>
      <w:r w:rsidR="00BB50BF">
        <w:rPr>
          <w:rFonts w:hint="eastAsia"/>
        </w:rPr>
        <w:t>法律相談など</w:t>
      </w:r>
    </w:p>
    <w:p w14:paraId="2509CE05" w14:textId="7B1DC2C6" w:rsidR="00BB50BF" w:rsidRDefault="00775D3D" w:rsidP="00BB50BF">
      <w:r>
        <w:rPr>
          <w:rFonts w:hint="eastAsia"/>
        </w:rPr>
        <w:t>を、</w:t>
      </w:r>
      <w:r w:rsidR="00BB50BF">
        <w:rPr>
          <w:rFonts w:hint="eastAsia"/>
        </w:rPr>
        <w:t>以下の流れ</w:t>
      </w:r>
      <w:r>
        <w:rPr>
          <w:rFonts w:hint="eastAsia"/>
        </w:rPr>
        <w:t>で</w:t>
      </w:r>
      <w:r w:rsidR="00BB50BF">
        <w:rPr>
          <w:rFonts w:hint="eastAsia"/>
        </w:rPr>
        <w:t>、</w:t>
      </w:r>
      <w:r w:rsidR="00BB50BF" w:rsidRPr="00BB50BF">
        <w:rPr>
          <w:rFonts w:hint="eastAsia"/>
        </w:rPr>
        <w:t>被災者が抱える生活課題を把握し</w:t>
      </w:r>
      <w:r w:rsidR="00EB1237">
        <w:rPr>
          <w:rFonts w:hint="eastAsia"/>
        </w:rPr>
        <w:t>、</w:t>
      </w:r>
      <w:r w:rsidR="00BB50BF" w:rsidRPr="00BB50BF">
        <w:rPr>
          <w:rFonts w:hint="eastAsia"/>
        </w:rPr>
        <w:t>必要な支援へのつなぎを実施する</w:t>
      </w:r>
    </w:p>
    <w:p w14:paraId="0928CB03" w14:textId="7D00E99C" w:rsidR="00BB50BF" w:rsidRDefault="00BB50BF" w:rsidP="00BB50BF"/>
    <w:p w14:paraId="270EF65E" w14:textId="5081F664" w:rsidR="00BB50BF" w:rsidRDefault="00BB50BF" w:rsidP="00BB50BF">
      <w:r>
        <w:rPr>
          <w:rFonts w:hint="eastAsia"/>
        </w:rPr>
        <w:t>ステップ１</w:t>
      </w:r>
    </w:p>
    <w:p w14:paraId="7979337D" w14:textId="0E268758" w:rsidR="00BB50BF" w:rsidRDefault="00BB50BF" w:rsidP="00BB50BF">
      <w:r w:rsidRPr="00BB50BF">
        <w:rPr>
          <w:rFonts w:hint="eastAsia"/>
        </w:rPr>
        <w:t>訪問などにより</w:t>
      </w:r>
      <w:r w:rsidR="00104CBC">
        <w:rPr>
          <w:rFonts w:hint="eastAsia"/>
        </w:rPr>
        <w:t>、</w:t>
      </w:r>
      <w:r w:rsidRPr="00BB50BF">
        <w:rPr>
          <w:rFonts w:hint="eastAsia"/>
        </w:rPr>
        <w:t>支援が必要な被災者を発見、状況を把握</w:t>
      </w:r>
      <w:r w:rsidR="00104CBC">
        <w:rPr>
          <w:rFonts w:hint="eastAsia"/>
        </w:rPr>
        <w:t>。</w:t>
      </w:r>
    </w:p>
    <w:p w14:paraId="2B584050" w14:textId="44578CE4" w:rsidR="00BB50BF" w:rsidRDefault="00BB50BF" w:rsidP="00BB50BF">
      <w:r>
        <w:rPr>
          <w:rFonts w:hint="eastAsia"/>
        </w:rPr>
        <w:t>アウトリーチで、被災者が抱える生活課題を把握する</w:t>
      </w:r>
    </w:p>
    <w:p w14:paraId="0B65615B" w14:textId="0F12F956" w:rsidR="00BB50BF" w:rsidRDefault="00C8148D" w:rsidP="00BB50BF">
      <w:r>
        <w:rPr>
          <w:rFonts w:hint="eastAsia"/>
        </w:rPr>
        <w:t>注釈</w:t>
      </w:r>
      <w:r w:rsidR="00104CBC">
        <w:rPr>
          <w:rFonts w:hint="eastAsia"/>
        </w:rPr>
        <w:t>、</w:t>
      </w:r>
      <w:r w:rsidR="00BB50BF">
        <w:rPr>
          <w:rFonts w:hint="eastAsia"/>
        </w:rPr>
        <w:t>アウトリーチとは、積極的に対象者のいる場所に出向いて働きかけること。</w:t>
      </w:r>
    </w:p>
    <w:p w14:paraId="4ADB82D7" w14:textId="77777777" w:rsidR="00BB50BF" w:rsidRDefault="00BB50BF" w:rsidP="00BB50BF"/>
    <w:p w14:paraId="05F4C8B9" w14:textId="24D62C60" w:rsidR="00BB50BF" w:rsidRDefault="00BB50BF" w:rsidP="00BB50BF">
      <w:r>
        <w:rPr>
          <w:rFonts w:hint="eastAsia"/>
        </w:rPr>
        <w:t>ステップ２</w:t>
      </w:r>
    </w:p>
    <w:p w14:paraId="074B58DF" w14:textId="6DC4DC18" w:rsidR="00BB50BF" w:rsidRDefault="00BB50BF" w:rsidP="00BB50BF">
      <w:r w:rsidRPr="00BB50BF">
        <w:rPr>
          <w:rFonts w:hint="eastAsia"/>
        </w:rPr>
        <w:t>被災者個々の課題に応じた支援の検討・つなぎ</w:t>
      </w:r>
    </w:p>
    <w:p w14:paraId="343C79AF" w14:textId="3D923105" w:rsidR="00BB50BF" w:rsidRDefault="00BB50BF" w:rsidP="00BB50BF">
      <w:r>
        <w:rPr>
          <w:rFonts w:hint="eastAsia"/>
        </w:rPr>
        <w:t>災害ケースマネジメントケース会議の実施</w:t>
      </w:r>
    </w:p>
    <w:p w14:paraId="75F3327B" w14:textId="06ED0936" w:rsidR="00BB50BF" w:rsidRDefault="00BB50BF" w:rsidP="00BB50BF">
      <w:r>
        <w:rPr>
          <w:rFonts w:hint="eastAsia"/>
        </w:rPr>
        <w:t>アウトリーチ等で得られた情報と</w:t>
      </w:r>
      <w:r w:rsidR="00104CBC">
        <w:rPr>
          <w:rFonts w:hint="eastAsia"/>
        </w:rPr>
        <w:t>、</w:t>
      </w:r>
      <w:r>
        <w:rPr>
          <w:rFonts w:hint="eastAsia"/>
        </w:rPr>
        <w:t>平時の福祉サービス利用情報等により</w:t>
      </w:r>
      <w:r w:rsidR="00104CBC">
        <w:rPr>
          <w:rFonts w:hint="eastAsia"/>
        </w:rPr>
        <w:t>、</w:t>
      </w:r>
      <w:r>
        <w:rPr>
          <w:rFonts w:hint="eastAsia"/>
        </w:rPr>
        <w:t>個々の課題に応じた支援方策を検討</w:t>
      </w:r>
    </w:p>
    <w:p w14:paraId="05C3EADC" w14:textId="4815BFD4" w:rsidR="00BB50BF" w:rsidRDefault="00BB50BF" w:rsidP="00BB50BF"/>
    <w:p w14:paraId="056D13EB" w14:textId="477134BE" w:rsidR="00BB50BF" w:rsidRDefault="00BB50BF" w:rsidP="00BB50BF">
      <w:r>
        <w:rPr>
          <w:rFonts w:hint="eastAsia"/>
        </w:rPr>
        <w:t>ステップ３</w:t>
      </w:r>
    </w:p>
    <w:p w14:paraId="25B325CF" w14:textId="72A92DA7" w:rsidR="00BB50BF" w:rsidRDefault="00BB50BF" w:rsidP="00BB50BF">
      <w:r>
        <w:rPr>
          <w:rFonts w:hint="eastAsia"/>
        </w:rPr>
        <w:t>官民連携による被災者支援の継続的な実施</w:t>
      </w:r>
    </w:p>
    <w:p w14:paraId="5F4947F7" w14:textId="0F6B5B46" w:rsidR="00BB50BF" w:rsidRDefault="00BB50BF" w:rsidP="00BB50BF"/>
    <w:p w14:paraId="249948C0" w14:textId="3E1FC280" w:rsidR="000B39F8" w:rsidRPr="00BA3CA8" w:rsidRDefault="00BA3CA8" w:rsidP="00BB50BF">
      <w:r>
        <w:rPr>
          <w:rFonts w:hint="eastAsia"/>
        </w:rPr>
        <w:t>概要版８ページ目は終了となります</w:t>
      </w:r>
    </w:p>
    <w:p w14:paraId="46FB807E" w14:textId="77777777" w:rsidR="00BA3CA8" w:rsidRDefault="00BA3CA8" w:rsidP="00BB50BF"/>
    <w:p w14:paraId="587DB30F" w14:textId="6632B8D7" w:rsidR="000B39F8" w:rsidRDefault="000B39F8" w:rsidP="000B39F8">
      <w:r>
        <w:rPr>
          <w:rFonts w:hint="eastAsia"/>
        </w:rPr>
        <w:t>概要版９ページ目</w:t>
      </w:r>
    </w:p>
    <w:p w14:paraId="1BA33D27" w14:textId="4154C8AF" w:rsidR="00F94DD6" w:rsidRDefault="00F94DD6" w:rsidP="000B39F8"/>
    <w:p w14:paraId="6CA3A6A8" w14:textId="77777777" w:rsidR="00521C59" w:rsidRDefault="00521C59" w:rsidP="000B39F8"/>
    <w:p w14:paraId="40E2D121" w14:textId="23CC49DA" w:rsidR="000B39F8" w:rsidRDefault="00521C59" w:rsidP="00BB50BF">
      <w:r>
        <w:rPr>
          <w:rFonts w:hint="eastAsia"/>
        </w:rPr>
        <w:t>まる５、</w:t>
      </w:r>
      <w:r w:rsidR="000B39F8">
        <w:rPr>
          <w:rFonts w:hint="eastAsia"/>
        </w:rPr>
        <w:t>在宅避難の促進（マンションを含む）</w:t>
      </w:r>
    </w:p>
    <w:p w14:paraId="316A281F" w14:textId="2914973B" w:rsidR="000B39F8" w:rsidRDefault="00521C59" w:rsidP="00BB50BF">
      <w:r>
        <w:rPr>
          <w:rFonts w:hint="eastAsia"/>
        </w:rPr>
        <w:lastRenderedPageBreak/>
        <w:t>かっこ</w:t>
      </w:r>
      <w:r w:rsidR="000B39F8">
        <w:rPr>
          <w:rFonts w:hint="eastAsia"/>
        </w:rPr>
        <w:t>１</w:t>
      </w:r>
      <w:r>
        <w:rPr>
          <w:rFonts w:hint="eastAsia"/>
        </w:rPr>
        <w:t>、</w:t>
      </w:r>
      <w:r w:rsidR="000B39F8" w:rsidRPr="000B39F8">
        <w:rPr>
          <w:rFonts w:hint="eastAsia"/>
        </w:rPr>
        <w:t>毎月１９日を『あだち備蓄の日』とし、各家庭へ３日</w:t>
      </w:r>
      <w:r w:rsidR="00EB1237">
        <w:rPr>
          <w:rFonts w:hint="eastAsia"/>
        </w:rPr>
        <w:t>ぶん</w:t>
      </w:r>
      <w:r w:rsidR="000B39F8" w:rsidRPr="000B39F8">
        <w:rPr>
          <w:rFonts w:hint="eastAsia"/>
        </w:rPr>
        <w:t>以上の備蓄を啓発</w:t>
      </w:r>
    </w:p>
    <w:p w14:paraId="1D8D22C7" w14:textId="5BC5F375" w:rsidR="000B39F8" w:rsidRDefault="00521C59" w:rsidP="000B39F8">
      <w:r>
        <w:rPr>
          <w:rFonts w:hint="eastAsia"/>
        </w:rPr>
        <w:t>かっこ</w:t>
      </w:r>
      <w:r w:rsidR="000B39F8">
        <w:rPr>
          <w:rFonts w:hint="eastAsia"/>
        </w:rPr>
        <w:t>２</w:t>
      </w:r>
      <w:r>
        <w:rPr>
          <w:rFonts w:hint="eastAsia"/>
        </w:rPr>
        <w:t>、</w:t>
      </w:r>
      <w:r w:rsidR="000B39F8" w:rsidRPr="000B39F8">
        <w:rPr>
          <w:rFonts w:hint="eastAsia"/>
        </w:rPr>
        <w:t>在宅避難の備えを促進するため、訓</w:t>
      </w:r>
      <w:r w:rsidR="000B39F8" w:rsidRPr="000B39F8">
        <w:t>練参加者への防災グッズの配布などを検討する</w:t>
      </w:r>
    </w:p>
    <w:p w14:paraId="675BA956" w14:textId="5C8303F7" w:rsidR="000B39F8" w:rsidRDefault="00521C59" w:rsidP="000B39F8">
      <w:r>
        <w:rPr>
          <w:rFonts w:hint="eastAsia"/>
        </w:rPr>
        <w:t>かっこ</w:t>
      </w:r>
      <w:r w:rsidR="000B39F8">
        <w:rPr>
          <w:rFonts w:hint="eastAsia"/>
        </w:rPr>
        <w:t>３</w:t>
      </w:r>
      <w:r>
        <w:rPr>
          <w:rFonts w:hint="eastAsia"/>
        </w:rPr>
        <w:t>、</w:t>
      </w:r>
      <w:r w:rsidR="000B39F8" w:rsidRPr="000B39F8">
        <w:rPr>
          <w:rFonts w:hint="eastAsia"/>
        </w:rPr>
        <w:t>マンションに対する備蓄</w:t>
      </w:r>
      <w:r w:rsidR="00D52177">
        <w:rPr>
          <w:rFonts w:hint="eastAsia"/>
        </w:rPr>
        <w:t>ひん</w:t>
      </w:r>
      <w:r w:rsidR="000B39F8" w:rsidRPr="000B39F8">
        <w:rPr>
          <w:rFonts w:hint="eastAsia"/>
        </w:rPr>
        <w:t>購入費を</w:t>
      </w:r>
      <w:r w:rsidR="000B39F8" w:rsidRPr="000B39F8">
        <w:t>助成</w:t>
      </w:r>
    </w:p>
    <w:p w14:paraId="1AF164AA" w14:textId="77777777" w:rsidR="00734269" w:rsidRPr="00734269" w:rsidRDefault="00734269" w:rsidP="000B39F8"/>
    <w:p w14:paraId="0C5F23C0" w14:textId="0382BA55" w:rsidR="000B39F8" w:rsidRDefault="000B39F8" w:rsidP="000B39F8">
      <w:r>
        <w:rPr>
          <w:rFonts w:hint="eastAsia"/>
        </w:rPr>
        <w:t>対象品目</w:t>
      </w:r>
    </w:p>
    <w:p w14:paraId="4932F385" w14:textId="164BDA6C" w:rsidR="000B39F8" w:rsidRDefault="000B39F8" w:rsidP="000B39F8">
      <w:r>
        <w:rPr>
          <w:rFonts w:hint="eastAsia"/>
        </w:rPr>
        <w:t>保存</w:t>
      </w:r>
      <w:r w:rsidR="00C47B33">
        <w:rPr>
          <w:rFonts w:hint="eastAsia"/>
        </w:rPr>
        <w:t>すい</w:t>
      </w:r>
      <w:r>
        <w:rPr>
          <w:rFonts w:hint="eastAsia"/>
        </w:rPr>
        <w:t>（賞味期限５年）</w:t>
      </w:r>
    </w:p>
    <w:p w14:paraId="24839F5F" w14:textId="0F5D84E5" w:rsidR="000B39F8" w:rsidRDefault="000B39F8" w:rsidP="000B39F8">
      <w:r>
        <w:rPr>
          <w:rFonts w:hint="eastAsia"/>
        </w:rPr>
        <w:t>携帯トイレ</w:t>
      </w:r>
    </w:p>
    <w:p w14:paraId="11BFF274" w14:textId="77777777" w:rsidR="00C8148D" w:rsidRDefault="00C8148D" w:rsidP="000B39F8"/>
    <w:p w14:paraId="09516434" w14:textId="50804B05" w:rsidR="000B39F8" w:rsidRDefault="000B39F8" w:rsidP="000B39F8">
      <w:r>
        <w:rPr>
          <w:rFonts w:hint="eastAsia"/>
        </w:rPr>
        <w:t>対象となるマンション</w:t>
      </w:r>
    </w:p>
    <w:p w14:paraId="64CAD894" w14:textId="6EB9F41F" w:rsidR="000B39F8" w:rsidRDefault="000B39F8" w:rsidP="000B39F8">
      <w:r>
        <w:rPr>
          <w:rFonts w:hint="eastAsia"/>
        </w:rPr>
        <w:t>住戸数５０戸以上</w:t>
      </w:r>
      <w:r w:rsidR="00C8148D">
        <w:rPr>
          <w:rFonts w:hint="eastAsia"/>
        </w:rPr>
        <w:t>、</w:t>
      </w:r>
      <w:r>
        <w:rPr>
          <w:rFonts w:hint="eastAsia"/>
        </w:rPr>
        <w:t>または</w:t>
      </w:r>
      <w:r w:rsidR="00C8148D">
        <w:rPr>
          <w:rFonts w:hint="eastAsia"/>
        </w:rPr>
        <w:t>、</w:t>
      </w:r>
      <w:r>
        <w:rPr>
          <w:rFonts w:hint="eastAsia"/>
        </w:rPr>
        <w:t>階数６階以上かつ防災備蓄倉庫を設置していること</w:t>
      </w:r>
    </w:p>
    <w:p w14:paraId="7AEAECAC" w14:textId="5362BFE9" w:rsidR="000B39F8" w:rsidRDefault="000B39F8" w:rsidP="000B39F8">
      <w:r>
        <w:rPr>
          <w:rFonts w:hint="eastAsia"/>
        </w:rPr>
        <w:t>７日分のうち</w:t>
      </w:r>
      <w:r w:rsidR="00C8148D">
        <w:rPr>
          <w:rFonts w:hint="eastAsia"/>
        </w:rPr>
        <w:t>、</w:t>
      </w:r>
      <w:r>
        <w:rPr>
          <w:rFonts w:hint="eastAsia"/>
        </w:rPr>
        <w:t>最初の３日分は自助努力すべき範囲、残りの４日</w:t>
      </w:r>
      <w:r w:rsidR="00376C7B">
        <w:rPr>
          <w:rFonts w:hint="eastAsia"/>
        </w:rPr>
        <w:t>ぶん</w:t>
      </w:r>
      <w:r w:rsidR="0072294B">
        <w:rPr>
          <w:rFonts w:hint="eastAsia"/>
        </w:rPr>
        <w:t>について</w:t>
      </w:r>
      <w:r>
        <w:rPr>
          <w:rFonts w:hint="eastAsia"/>
        </w:rPr>
        <w:t>区が備蓄</w:t>
      </w:r>
      <w:r w:rsidR="00376C7B">
        <w:rPr>
          <w:rFonts w:hint="eastAsia"/>
        </w:rPr>
        <w:t>ひん</w:t>
      </w:r>
      <w:r>
        <w:rPr>
          <w:rFonts w:hint="eastAsia"/>
        </w:rPr>
        <w:t>の購入を支援する</w:t>
      </w:r>
    </w:p>
    <w:p w14:paraId="683ECF5E" w14:textId="0DE41004" w:rsidR="0072294B" w:rsidRDefault="00C8148D" w:rsidP="000B39F8">
      <w:r>
        <w:rPr>
          <w:rFonts w:hint="eastAsia"/>
        </w:rPr>
        <w:t>注釈、</w:t>
      </w:r>
      <w:r w:rsidR="0072294B">
        <w:rPr>
          <w:rFonts w:hint="eastAsia"/>
        </w:rPr>
        <w:t>助成</w:t>
      </w:r>
      <w:r w:rsidR="00455621">
        <w:rPr>
          <w:rFonts w:hint="eastAsia"/>
        </w:rPr>
        <w:t>きん</w:t>
      </w:r>
      <w:r w:rsidR="0072294B">
        <w:rPr>
          <w:rFonts w:hint="eastAsia"/>
        </w:rPr>
        <w:t>上限などの条件あり</w:t>
      </w:r>
    </w:p>
    <w:p w14:paraId="0BC8599B" w14:textId="77777777" w:rsidR="00C8148D" w:rsidRDefault="00C8148D" w:rsidP="000B39F8"/>
    <w:p w14:paraId="545A532C" w14:textId="02DBD751" w:rsidR="0072294B" w:rsidRDefault="00E023BC" w:rsidP="000B39F8">
      <w:r>
        <w:rPr>
          <w:rFonts w:hint="eastAsia"/>
        </w:rPr>
        <w:t>まる６、</w:t>
      </w:r>
      <w:r w:rsidR="00F94DD6">
        <w:rPr>
          <w:rFonts w:hint="eastAsia"/>
        </w:rPr>
        <w:t>多様なニーズへの配慮</w:t>
      </w:r>
    </w:p>
    <w:p w14:paraId="43A09609" w14:textId="429D723D" w:rsidR="00F94DD6" w:rsidRDefault="00F94DD6" w:rsidP="000B39F8">
      <w:r>
        <w:rPr>
          <w:rFonts w:hint="eastAsia"/>
        </w:rPr>
        <w:t>高齢者、障がい者</w:t>
      </w:r>
      <w:r w:rsidR="003D629E">
        <w:rPr>
          <w:rFonts w:hint="eastAsia"/>
        </w:rPr>
        <w:t>、</w:t>
      </w:r>
    </w:p>
    <w:p w14:paraId="5964362B" w14:textId="198AA1C1" w:rsidR="00F94DD6" w:rsidRDefault="00F94DD6" w:rsidP="000B39F8">
      <w:r w:rsidRPr="00F94DD6">
        <w:rPr>
          <w:rFonts w:hint="eastAsia"/>
        </w:rPr>
        <w:t>高齢者施設や障がい者施設などと協定を締結し、災害時の福祉業務を担う人員を確保する</w:t>
      </w:r>
    </w:p>
    <w:p w14:paraId="766C250E" w14:textId="2DD66FEA" w:rsidR="00F94DD6" w:rsidRDefault="00F94DD6" w:rsidP="000B39F8"/>
    <w:p w14:paraId="16903828" w14:textId="320B58E6" w:rsidR="00F94DD6" w:rsidRDefault="00F94DD6" w:rsidP="000B39F8">
      <w:r>
        <w:rPr>
          <w:rFonts w:hint="eastAsia"/>
        </w:rPr>
        <w:t>外国人</w:t>
      </w:r>
      <w:r w:rsidR="003D629E">
        <w:rPr>
          <w:rFonts w:hint="eastAsia"/>
        </w:rPr>
        <w:t>、</w:t>
      </w:r>
    </w:p>
    <w:p w14:paraId="27120EEB" w14:textId="00A2AF71" w:rsidR="00F94DD6" w:rsidRDefault="00F94DD6" w:rsidP="000B39F8">
      <w:r w:rsidRPr="00F94DD6">
        <w:rPr>
          <w:rFonts w:hint="eastAsia"/>
        </w:rPr>
        <w:t>外国人向けに「やさしい日本語」を含む</w:t>
      </w:r>
      <w:r w:rsidR="00B30C24">
        <w:rPr>
          <w:rFonts w:hint="eastAsia"/>
        </w:rPr>
        <w:t>た</w:t>
      </w:r>
      <w:r w:rsidRPr="00F94DD6">
        <w:rPr>
          <w:rFonts w:hint="eastAsia"/>
        </w:rPr>
        <w:t>言語での防災知識の普及を図る</w:t>
      </w:r>
    </w:p>
    <w:p w14:paraId="45C5A9E1" w14:textId="4B12EE3E" w:rsidR="00F94DD6" w:rsidRDefault="00F94DD6" w:rsidP="000B39F8"/>
    <w:p w14:paraId="304A93D8" w14:textId="5CB099C9" w:rsidR="00F94DD6" w:rsidRDefault="00F94DD6" w:rsidP="000B39F8">
      <w:r>
        <w:rPr>
          <w:rFonts w:hint="eastAsia"/>
        </w:rPr>
        <w:t>女性</w:t>
      </w:r>
      <w:r w:rsidR="003D629E">
        <w:rPr>
          <w:rFonts w:hint="eastAsia"/>
        </w:rPr>
        <w:t>、</w:t>
      </w:r>
    </w:p>
    <w:p w14:paraId="39AED935" w14:textId="702204A3" w:rsidR="00F94DD6" w:rsidRDefault="00F94DD6" w:rsidP="000B39F8">
      <w:r w:rsidRPr="00F94DD6">
        <w:rPr>
          <w:rFonts w:hint="eastAsia"/>
        </w:rPr>
        <w:t>女性の意見を取り入れるために女性防災士など、人材育成の支援を行う</w:t>
      </w:r>
    </w:p>
    <w:p w14:paraId="21CC0DCF" w14:textId="77777777" w:rsidR="00F94DD6" w:rsidRDefault="00F94DD6" w:rsidP="000B39F8"/>
    <w:p w14:paraId="5045FE7E" w14:textId="5F3CF445" w:rsidR="00F94DD6" w:rsidRDefault="00F94DD6" w:rsidP="000B39F8">
      <w:r>
        <w:rPr>
          <w:rFonts w:hint="eastAsia"/>
        </w:rPr>
        <w:t>性的マイノリティ</w:t>
      </w:r>
      <w:r w:rsidR="003D629E">
        <w:rPr>
          <w:rFonts w:hint="eastAsia"/>
        </w:rPr>
        <w:t>、</w:t>
      </w:r>
    </w:p>
    <w:p w14:paraId="1C82AD6A" w14:textId="38A22674" w:rsidR="00F94DD6" w:rsidRDefault="00F94DD6" w:rsidP="000B39F8">
      <w:r w:rsidRPr="00F94DD6">
        <w:rPr>
          <w:rFonts w:hint="eastAsia"/>
        </w:rPr>
        <w:t>訓練などを</w:t>
      </w:r>
      <w:r w:rsidR="007F0597">
        <w:rPr>
          <w:rFonts w:hint="eastAsia"/>
        </w:rPr>
        <w:t>つう</w:t>
      </w:r>
      <w:r w:rsidRPr="00F94DD6">
        <w:rPr>
          <w:rFonts w:hint="eastAsia"/>
        </w:rPr>
        <w:t>じて避難</w:t>
      </w:r>
      <w:r w:rsidR="009C2788">
        <w:rPr>
          <w:rFonts w:hint="eastAsia"/>
        </w:rPr>
        <w:t>じょ</w:t>
      </w:r>
      <w:r w:rsidRPr="00F94DD6">
        <w:rPr>
          <w:rFonts w:hint="eastAsia"/>
        </w:rPr>
        <w:t>運営に携わる</w:t>
      </w:r>
      <w:r w:rsidR="003D629E">
        <w:rPr>
          <w:rFonts w:hint="eastAsia"/>
        </w:rPr>
        <w:t>かた</w:t>
      </w:r>
      <w:r w:rsidRPr="00F94DD6">
        <w:rPr>
          <w:rFonts w:hint="eastAsia"/>
        </w:rPr>
        <w:t>に対し、性的マイノリティの理解促進に努める</w:t>
      </w:r>
    </w:p>
    <w:p w14:paraId="59F10277" w14:textId="6865216C" w:rsidR="00F94DD6" w:rsidRPr="005B7B9F" w:rsidRDefault="00F94DD6" w:rsidP="000B39F8"/>
    <w:p w14:paraId="0AC00E18" w14:textId="7B0E60A1" w:rsidR="00716F61" w:rsidRPr="00716F61" w:rsidRDefault="00716F61" w:rsidP="000B39F8">
      <w:r>
        <w:rPr>
          <w:rFonts w:hint="eastAsia"/>
        </w:rPr>
        <w:t>概要版９ページ目は終了となります</w:t>
      </w:r>
    </w:p>
    <w:p w14:paraId="2A1B4B23" w14:textId="77777777" w:rsidR="00F94DD6" w:rsidRDefault="00F94DD6" w:rsidP="000B39F8"/>
    <w:p w14:paraId="6B61B37E" w14:textId="17F97D9F" w:rsidR="00F94DD6" w:rsidRDefault="00F94DD6" w:rsidP="00F94DD6">
      <w:r>
        <w:rPr>
          <w:rFonts w:hint="eastAsia"/>
        </w:rPr>
        <w:t>概要版１０ページ目</w:t>
      </w:r>
    </w:p>
    <w:p w14:paraId="03B58818" w14:textId="35AF50CA" w:rsidR="00F94DD6" w:rsidRDefault="00187537" w:rsidP="000B39F8">
      <w:r>
        <w:rPr>
          <w:rFonts w:hint="eastAsia"/>
        </w:rPr>
        <w:t>まる７、</w:t>
      </w:r>
      <w:r w:rsidR="00B21F83">
        <w:rPr>
          <w:rFonts w:hint="eastAsia"/>
        </w:rPr>
        <w:t>防災ＤＸの推進</w:t>
      </w:r>
    </w:p>
    <w:p w14:paraId="7246179B" w14:textId="7253D648" w:rsidR="00B21F83" w:rsidRDefault="00187537" w:rsidP="00B21F83">
      <w:r>
        <w:rPr>
          <w:rFonts w:hint="eastAsia"/>
        </w:rPr>
        <w:t>かっこ１、</w:t>
      </w:r>
      <w:r w:rsidR="00B21F83" w:rsidRPr="00B21F83">
        <w:rPr>
          <w:rFonts w:hint="eastAsia"/>
        </w:rPr>
        <w:t>停電発生時に備えた電源確保や</w:t>
      </w:r>
      <w:r w:rsidR="00B21F83" w:rsidRPr="00B21F83">
        <w:t>通信手段の確保などを目的として、第一次避難</w:t>
      </w:r>
      <w:r w:rsidR="005B7B9F">
        <w:rPr>
          <w:rFonts w:hint="eastAsia"/>
        </w:rPr>
        <w:t>じょ</w:t>
      </w:r>
      <w:r w:rsidR="00B21F83" w:rsidRPr="00B21F83">
        <w:t>へ蓄電池や情報通信資器材を集約した</w:t>
      </w:r>
      <w:r w:rsidR="00B566CE">
        <w:rPr>
          <w:rFonts w:hint="eastAsia"/>
        </w:rPr>
        <w:t>、</w:t>
      </w:r>
      <w:r w:rsidR="00B21F83" w:rsidRPr="00B21F83">
        <w:t>災害ポータルキャビネット</w:t>
      </w:r>
      <w:r w:rsidR="00B566CE">
        <w:rPr>
          <w:rFonts w:hint="eastAsia"/>
        </w:rPr>
        <w:t>、かっこ、</w:t>
      </w:r>
      <w:r w:rsidR="00B21F83" w:rsidRPr="00B21F83">
        <w:t>ＤＰＣ</w:t>
      </w:r>
      <w:r w:rsidR="00B566CE">
        <w:rPr>
          <w:rFonts w:hint="eastAsia"/>
        </w:rPr>
        <w:t>、</w:t>
      </w:r>
      <w:r w:rsidR="00B21F83" w:rsidRPr="00B21F83">
        <w:t>の設置を推進</w:t>
      </w:r>
    </w:p>
    <w:p w14:paraId="0A43EBD0" w14:textId="49828CEA" w:rsidR="00B21F83" w:rsidRDefault="00B21F83" w:rsidP="00B21F83">
      <w:r>
        <w:rPr>
          <w:rFonts w:hint="eastAsia"/>
        </w:rPr>
        <w:t>災害ポータルキャビネット</w:t>
      </w:r>
      <w:r w:rsidR="00B566CE">
        <w:rPr>
          <w:rFonts w:hint="eastAsia"/>
        </w:rPr>
        <w:t>、かっこ、</w:t>
      </w:r>
      <w:r>
        <w:rPr>
          <w:rFonts w:hint="eastAsia"/>
        </w:rPr>
        <w:t>ＤＰＣ</w:t>
      </w:r>
      <w:r w:rsidR="00B566CE">
        <w:rPr>
          <w:rFonts w:hint="eastAsia"/>
        </w:rPr>
        <w:t>、</w:t>
      </w:r>
      <w:r w:rsidRPr="00B21F83">
        <w:t>Disaster</w:t>
      </w:r>
      <w:r w:rsidR="00B566CE">
        <w:rPr>
          <w:rFonts w:hint="eastAsia"/>
        </w:rPr>
        <w:t>、</w:t>
      </w:r>
      <w:r w:rsidRPr="00B21F83">
        <w:t>Portal</w:t>
      </w:r>
      <w:r w:rsidR="00B566CE">
        <w:rPr>
          <w:rFonts w:hint="eastAsia"/>
        </w:rPr>
        <w:t>、</w:t>
      </w:r>
      <w:r w:rsidRPr="00B21F83">
        <w:t>Cabinet</w:t>
      </w:r>
    </w:p>
    <w:p w14:paraId="3FBB78FE" w14:textId="3CCB12C9" w:rsidR="00B21F83" w:rsidRDefault="00B21F83" w:rsidP="00B21F83">
      <w:r>
        <w:rPr>
          <w:rFonts w:hint="eastAsia"/>
        </w:rPr>
        <w:t>内容物</w:t>
      </w:r>
    </w:p>
    <w:p w14:paraId="559C887A" w14:textId="26B783EC" w:rsidR="00B21F83" w:rsidRDefault="00187537" w:rsidP="00B21F83">
      <w:r>
        <w:rPr>
          <w:rFonts w:hint="eastAsia"/>
        </w:rPr>
        <w:t>まる１、</w:t>
      </w:r>
      <w:r w:rsidR="00B21F83">
        <w:rPr>
          <w:rFonts w:hint="eastAsia"/>
        </w:rPr>
        <w:t>地域ＢＷＡルーター</w:t>
      </w:r>
    </w:p>
    <w:p w14:paraId="38552E12" w14:textId="0E080EA3" w:rsidR="00B21F83" w:rsidRDefault="00187537" w:rsidP="00B21F83">
      <w:r>
        <w:rPr>
          <w:rFonts w:hint="eastAsia"/>
        </w:rPr>
        <w:t>まる２、</w:t>
      </w:r>
      <w:r w:rsidR="00B21F83">
        <w:rPr>
          <w:rFonts w:hint="eastAsia"/>
        </w:rPr>
        <w:t>蓄電池</w:t>
      </w:r>
    </w:p>
    <w:p w14:paraId="33289AD7" w14:textId="637D982C" w:rsidR="00B21F83" w:rsidRDefault="00187537" w:rsidP="00B21F83">
      <w:r>
        <w:rPr>
          <w:rFonts w:hint="eastAsia"/>
        </w:rPr>
        <w:t>まる３、</w:t>
      </w:r>
      <w:r w:rsidR="00B21F83">
        <w:rPr>
          <w:rFonts w:hint="eastAsia"/>
        </w:rPr>
        <w:t>タブレット</w:t>
      </w:r>
    </w:p>
    <w:p w14:paraId="1D593045" w14:textId="00CDF90E" w:rsidR="00B21F83" w:rsidRDefault="00187537" w:rsidP="00B21F83">
      <w:r>
        <w:rPr>
          <w:rFonts w:hint="eastAsia"/>
        </w:rPr>
        <w:t>まる４、</w:t>
      </w:r>
      <w:r w:rsidR="00B21F83">
        <w:rPr>
          <w:rFonts w:hint="eastAsia"/>
        </w:rPr>
        <w:t>モバイル音声翻訳機</w:t>
      </w:r>
    </w:p>
    <w:p w14:paraId="7FB0E50E" w14:textId="6F0FB36E" w:rsidR="00880BE1" w:rsidRDefault="00187537" w:rsidP="00B21F83">
      <w:r>
        <w:rPr>
          <w:rFonts w:hint="eastAsia"/>
        </w:rPr>
        <w:t>まる５、</w:t>
      </w:r>
      <w:r w:rsidR="00B21F83">
        <w:rPr>
          <w:rFonts w:hint="eastAsia"/>
        </w:rPr>
        <w:t>投</w:t>
      </w:r>
      <w:r w:rsidR="00D900B7">
        <w:rPr>
          <w:rFonts w:hint="eastAsia"/>
        </w:rPr>
        <w:t>こう</w:t>
      </w:r>
      <w:r w:rsidR="00B21F83">
        <w:rPr>
          <w:rFonts w:hint="eastAsia"/>
        </w:rPr>
        <w:t>器・三脚</w:t>
      </w:r>
    </w:p>
    <w:p w14:paraId="402624C0" w14:textId="3DA58357" w:rsidR="00880BE1" w:rsidRDefault="0039327D" w:rsidP="00B21F83">
      <w:r>
        <w:rPr>
          <w:rFonts w:hint="eastAsia"/>
        </w:rPr>
        <w:t>ここに、</w:t>
      </w:r>
      <w:r w:rsidR="00880BE1">
        <w:rPr>
          <w:rFonts w:hint="eastAsia"/>
        </w:rPr>
        <w:t>ＤＰＣのイメージ図があります。</w:t>
      </w:r>
    </w:p>
    <w:p w14:paraId="07F28A16" w14:textId="77777777" w:rsidR="00880BE1" w:rsidRDefault="00880BE1" w:rsidP="00B21F83"/>
    <w:p w14:paraId="603C6D4A" w14:textId="387D33EA" w:rsidR="00880BE1" w:rsidRDefault="0044457F" w:rsidP="00B21F83">
      <w:r>
        <w:rPr>
          <w:rFonts w:hint="eastAsia"/>
        </w:rPr>
        <w:t>まる８、</w:t>
      </w:r>
      <w:r w:rsidR="00880BE1">
        <w:rPr>
          <w:rFonts w:hint="eastAsia"/>
        </w:rPr>
        <w:t>ペット防災</w:t>
      </w:r>
    </w:p>
    <w:p w14:paraId="6358C268" w14:textId="53FD6A95" w:rsidR="00880BE1" w:rsidRDefault="0044457F" w:rsidP="00880BE1">
      <w:r>
        <w:rPr>
          <w:rFonts w:hint="eastAsia"/>
        </w:rPr>
        <w:lastRenderedPageBreak/>
        <w:t>かっこ１、</w:t>
      </w:r>
      <w:r w:rsidR="00880BE1" w:rsidRPr="00880BE1">
        <w:rPr>
          <w:rFonts w:hint="eastAsia"/>
        </w:rPr>
        <w:t>（仮称）足立区ペット同行避</w:t>
      </w:r>
      <w:r w:rsidR="00880BE1" w:rsidRPr="00880BE1">
        <w:t>難ガイドラインに基づいた対応の推進</w:t>
      </w:r>
    </w:p>
    <w:p w14:paraId="6D02C23E" w14:textId="10BF49FD" w:rsidR="00880BE1" w:rsidRDefault="0044457F" w:rsidP="00880BE1">
      <w:r>
        <w:rPr>
          <w:rFonts w:hint="eastAsia"/>
        </w:rPr>
        <w:t>注釈、ガイドラインは</w:t>
      </w:r>
      <w:r w:rsidR="00880BE1">
        <w:rPr>
          <w:rFonts w:hint="eastAsia"/>
        </w:rPr>
        <w:t>現在策定中です。</w:t>
      </w:r>
    </w:p>
    <w:p w14:paraId="123BAA97" w14:textId="63980473" w:rsidR="00880BE1" w:rsidRDefault="001758D4" w:rsidP="00880BE1">
      <w:r>
        <w:rPr>
          <w:rFonts w:hint="eastAsia"/>
        </w:rPr>
        <w:t>ここに、</w:t>
      </w:r>
      <w:r w:rsidR="00880BE1" w:rsidRPr="00880BE1">
        <w:rPr>
          <w:rFonts w:hint="eastAsia"/>
        </w:rPr>
        <w:t>（仮称）足立区ペット同行避</w:t>
      </w:r>
      <w:r w:rsidR="00880BE1" w:rsidRPr="00880BE1">
        <w:t>難ガイドライン</w:t>
      </w:r>
      <w:r w:rsidR="00880BE1">
        <w:rPr>
          <w:rFonts w:hint="eastAsia"/>
        </w:rPr>
        <w:t>の図があります。</w:t>
      </w:r>
    </w:p>
    <w:p w14:paraId="50992106" w14:textId="1D94B827" w:rsidR="00880BE1" w:rsidRDefault="00880BE1" w:rsidP="00880BE1"/>
    <w:p w14:paraId="6D6962E4" w14:textId="49CD7E10" w:rsidR="00880BE1" w:rsidRDefault="0044457F" w:rsidP="00880BE1">
      <w:r>
        <w:rPr>
          <w:rFonts w:hint="eastAsia"/>
        </w:rPr>
        <w:t>まる９、</w:t>
      </w:r>
      <w:r w:rsidR="0018574F">
        <w:rPr>
          <w:rFonts w:hint="eastAsia"/>
        </w:rPr>
        <w:t>帰宅困難</w:t>
      </w:r>
      <w:r w:rsidR="00A44271">
        <w:rPr>
          <w:rFonts w:hint="eastAsia"/>
        </w:rPr>
        <w:t>しゃ</w:t>
      </w:r>
      <w:r w:rsidR="0018574F">
        <w:rPr>
          <w:rFonts w:hint="eastAsia"/>
        </w:rPr>
        <w:t>対策</w:t>
      </w:r>
    </w:p>
    <w:p w14:paraId="3463A333" w14:textId="13CC1050" w:rsidR="0018574F" w:rsidRDefault="00B45B7C" w:rsidP="002C1EAD">
      <w:r>
        <w:rPr>
          <w:rFonts w:hint="eastAsia"/>
        </w:rPr>
        <w:t>かっこ</w:t>
      </w:r>
      <w:r w:rsidR="002C1EAD">
        <w:rPr>
          <w:rFonts w:hint="eastAsia"/>
        </w:rPr>
        <w:t>１</w:t>
      </w:r>
      <w:r>
        <w:rPr>
          <w:rFonts w:hint="eastAsia"/>
        </w:rPr>
        <w:t>、</w:t>
      </w:r>
      <w:r w:rsidR="002C1EAD" w:rsidRPr="002C1EAD">
        <w:rPr>
          <w:rFonts w:hint="eastAsia"/>
        </w:rPr>
        <w:t>北千住駅及び綾瀬駅</w:t>
      </w:r>
      <w:r w:rsidR="001B3791">
        <w:rPr>
          <w:rFonts w:hint="eastAsia"/>
        </w:rPr>
        <w:t>、</w:t>
      </w:r>
      <w:r w:rsidR="002C1EAD" w:rsidRPr="002C1EAD">
        <w:rPr>
          <w:rFonts w:hint="eastAsia"/>
        </w:rPr>
        <w:t>それぞれの対策の</w:t>
      </w:r>
      <w:r w:rsidR="002C1EAD" w:rsidRPr="002C1EAD">
        <w:t>実効性を検証するために、各協議会と連携し訓練を実施していく</w:t>
      </w:r>
    </w:p>
    <w:p w14:paraId="4E4AEEA8" w14:textId="486FA906" w:rsidR="002C1EAD" w:rsidRDefault="00B45B7C" w:rsidP="002C1EAD">
      <w:r>
        <w:rPr>
          <w:rFonts w:hint="eastAsia"/>
        </w:rPr>
        <w:t>かっこ</w:t>
      </w:r>
      <w:r w:rsidR="002C1EAD">
        <w:rPr>
          <w:rFonts w:hint="eastAsia"/>
        </w:rPr>
        <w:t>２</w:t>
      </w:r>
      <w:r>
        <w:rPr>
          <w:rFonts w:hint="eastAsia"/>
        </w:rPr>
        <w:t>、</w:t>
      </w:r>
      <w:r w:rsidR="002C1EAD" w:rsidRPr="002C1EAD">
        <w:rPr>
          <w:rFonts w:hint="eastAsia"/>
        </w:rPr>
        <w:t>新たな一時滞在施設の指定に向け、更に</w:t>
      </w:r>
      <w:r w:rsidR="002C1EAD" w:rsidRPr="002C1EAD">
        <w:t>新規確保に努めていく</w:t>
      </w:r>
    </w:p>
    <w:p w14:paraId="3D8180CB" w14:textId="2C36BB06" w:rsidR="002C1EAD" w:rsidRDefault="002C1EAD" w:rsidP="002C1EAD"/>
    <w:p w14:paraId="4AB18F66" w14:textId="4B559F50" w:rsidR="002C1EAD" w:rsidRDefault="00BF1906" w:rsidP="002C1EAD">
      <w:r>
        <w:rPr>
          <w:rFonts w:hint="eastAsia"/>
        </w:rPr>
        <w:t>まる１０、</w:t>
      </w:r>
      <w:r w:rsidR="002C1EAD">
        <w:rPr>
          <w:rFonts w:hint="eastAsia"/>
        </w:rPr>
        <w:t>災害対応人材の確保</w:t>
      </w:r>
    </w:p>
    <w:p w14:paraId="1DA7BE2D" w14:textId="21DB8037" w:rsidR="002C1EAD" w:rsidRDefault="00BF1906" w:rsidP="002C1EAD">
      <w:r>
        <w:rPr>
          <w:rFonts w:hint="eastAsia"/>
        </w:rPr>
        <w:t>かっこ</w:t>
      </w:r>
      <w:r w:rsidR="002C1EAD">
        <w:rPr>
          <w:rFonts w:hint="eastAsia"/>
        </w:rPr>
        <w:t>１</w:t>
      </w:r>
      <w:r>
        <w:rPr>
          <w:rFonts w:hint="eastAsia"/>
        </w:rPr>
        <w:t>、</w:t>
      </w:r>
      <w:r w:rsidR="002C1EAD" w:rsidRPr="002C1EAD">
        <w:rPr>
          <w:rFonts w:hint="eastAsia"/>
        </w:rPr>
        <w:t>防災士の資格取得費用助成の対象を拡大し、避難</w:t>
      </w:r>
      <w:r w:rsidR="007B4B4B">
        <w:rPr>
          <w:rFonts w:hint="eastAsia"/>
        </w:rPr>
        <w:t>じょ</w:t>
      </w:r>
      <w:r w:rsidR="002C1EAD" w:rsidRPr="002C1EAD">
        <w:rPr>
          <w:rFonts w:hint="eastAsia"/>
        </w:rPr>
        <w:t>運営などのサポート体制を強化</w:t>
      </w:r>
    </w:p>
    <w:p w14:paraId="4D7745A5" w14:textId="1F55D669" w:rsidR="002C1EAD" w:rsidRDefault="00BF1906" w:rsidP="002C1EAD">
      <w:r>
        <w:rPr>
          <w:rFonts w:hint="eastAsia"/>
        </w:rPr>
        <w:t>かっこ</w:t>
      </w:r>
      <w:r w:rsidR="002C1EAD">
        <w:rPr>
          <w:rFonts w:hint="eastAsia"/>
        </w:rPr>
        <w:t>２</w:t>
      </w:r>
      <w:r>
        <w:rPr>
          <w:rFonts w:hint="eastAsia"/>
        </w:rPr>
        <w:t>、</w:t>
      </w:r>
      <w:r w:rsidR="002C1EAD" w:rsidRPr="002C1EAD">
        <w:rPr>
          <w:rFonts w:hint="eastAsia"/>
        </w:rPr>
        <w:t>災害時の多様なニーズを把握するため、防</w:t>
      </w:r>
      <w:r w:rsidR="002C1EAD" w:rsidRPr="002C1EAD">
        <w:t>災に関する女性の人材の確保を推進</w:t>
      </w:r>
    </w:p>
    <w:p w14:paraId="2C318AE4" w14:textId="03AA2985" w:rsidR="002C1EAD" w:rsidRDefault="002C1EAD" w:rsidP="002C1EAD"/>
    <w:p w14:paraId="32077AE1" w14:textId="25E88C8D" w:rsidR="002C1EAD" w:rsidRDefault="008346B5" w:rsidP="002C1EAD">
      <w:r>
        <w:rPr>
          <w:rFonts w:hint="eastAsia"/>
        </w:rPr>
        <w:t>まる１１、</w:t>
      </w:r>
      <w:r w:rsidR="002C1EAD">
        <w:rPr>
          <w:rFonts w:hint="eastAsia"/>
        </w:rPr>
        <w:t>備蓄管理体制の整備</w:t>
      </w:r>
    </w:p>
    <w:p w14:paraId="2B95A4F9" w14:textId="3DE6ACF0" w:rsidR="002C1EAD" w:rsidRDefault="008346B5" w:rsidP="002C1EAD">
      <w:r>
        <w:rPr>
          <w:rFonts w:hint="eastAsia"/>
        </w:rPr>
        <w:t>かっこ</w:t>
      </w:r>
      <w:r w:rsidR="002C1EAD">
        <w:rPr>
          <w:rFonts w:hint="eastAsia"/>
        </w:rPr>
        <w:t>１</w:t>
      </w:r>
      <w:r>
        <w:rPr>
          <w:rFonts w:hint="eastAsia"/>
        </w:rPr>
        <w:t>、</w:t>
      </w:r>
      <w:r w:rsidR="002C1EAD" w:rsidRPr="002C1EAD">
        <w:rPr>
          <w:rFonts w:hint="eastAsia"/>
        </w:rPr>
        <w:t>物流専門業者のノウハウを導入し、備蓄管理の効率化・高度化を図る</w:t>
      </w:r>
    </w:p>
    <w:p w14:paraId="1BFB8608" w14:textId="46F92431" w:rsidR="002C1EAD" w:rsidRDefault="008346B5" w:rsidP="002C1EAD">
      <w:r>
        <w:rPr>
          <w:rFonts w:hint="eastAsia"/>
        </w:rPr>
        <w:t>かっこ</w:t>
      </w:r>
      <w:r w:rsidR="002C1EAD">
        <w:rPr>
          <w:rFonts w:hint="eastAsia"/>
        </w:rPr>
        <w:t>２</w:t>
      </w:r>
      <w:r>
        <w:rPr>
          <w:rFonts w:hint="eastAsia"/>
        </w:rPr>
        <w:t>、</w:t>
      </w:r>
      <w:r w:rsidR="002C1EAD" w:rsidRPr="002C1EAD">
        <w:rPr>
          <w:rFonts w:hint="eastAsia"/>
        </w:rPr>
        <w:t>災害備蓄倉庫と物資荷</w:t>
      </w:r>
      <w:r w:rsidR="0052509C">
        <w:rPr>
          <w:rFonts w:hint="eastAsia"/>
        </w:rPr>
        <w:t>さば</w:t>
      </w:r>
      <w:r w:rsidR="002C1EAD" w:rsidRPr="002C1EAD">
        <w:rPr>
          <w:rFonts w:hint="eastAsia"/>
        </w:rPr>
        <w:t>き</w:t>
      </w:r>
      <w:r w:rsidR="00474A41">
        <w:rPr>
          <w:rFonts w:hint="eastAsia"/>
        </w:rPr>
        <w:t>じょう</w:t>
      </w:r>
      <w:r w:rsidR="002C1EAD" w:rsidRPr="002C1EAD">
        <w:rPr>
          <w:rFonts w:hint="eastAsia"/>
        </w:rPr>
        <w:t>を</w:t>
      </w:r>
      <w:r w:rsidR="002C1EAD" w:rsidRPr="002C1EAD">
        <w:t>備えた災害拠点施設の新設</w:t>
      </w:r>
    </w:p>
    <w:p w14:paraId="76C0F322" w14:textId="633C63E6" w:rsidR="002C1EAD" w:rsidRDefault="002C1EAD" w:rsidP="002C1EAD"/>
    <w:p w14:paraId="1ED154D6" w14:textId="7A14B9E4" w:rsidR="002C1EAD" w:rsidRDefault="00B67306" w:rsidP="002C1EAD">
      <w:r>
        <w:rPr>
          <w:rFonts w:hint="eastAsia"/>
        </w:rPr>
        <w:t>まる１２、</w:t>
      </w:r>
      <w:r w:rsidR="002C1EAD">
        <w:rPr>
          <w:rFonts w:hint="eastAsia"/>
        </w:rPr>
        <w:t>受援体制の整備</w:t>
      </w:r>
    </w:p>
    <w:p w14:paraId="02AE6989" w14:textId="52BB8C6F" w:rsidR="002C1EAD" w:rsidRDefault="00B67306" w:rsidP="002C1EAD">
      <w:r>
        <w:rPr>
          <w:rFonts w:hint="eastAsia"/>
        </w:rPr>
        <w:t>かっこ</w:t>
      </w:r>
      <w:r w:rsidR="002C1EAD">
        <w:rPr>
          <w:rFonts w:hint="eastAsia"/>
        </w:rPr>
        <w:t>１</w:t>
      </w:r>
      <w:r>
        <w:rPr>
          <w:rFonts w:hint="eastAsia"/>
        </w:rPr>
        <w:t>、</w:t>
      </w:r>
      <w:r w:rsidR="002C1EAD" w:rsidRPr="002C1EAD">
        <w:rPr>
          <w:rFonts w:hint="eastAsia"/>
        </w:rPr>
        <w:t>受援の対象となる業務を事前に選別</w:t>
      </w:r>
    </w:p>
    <w:p w14:paraId="54EF6865" w14:textId="6381B249" w:rsidR="002C1EAD" w:rsidRDefault="00B67306" w:rsidP="002C1EAD">
      <w:r>
        <w:rPr>
          <w:rFonts w:hint="eastAsia"/>
        </w:rPr>
        <w:t>かっこ</w:t>
      </w:r>
      <w:r w:rsidR="002C1EAD">
        <w:rPr>
          <w:rFonts w:hint="eastAsia"/>
        </w:rPr>
        <w:t>２</w:t>
      </w:r>
      <w:r>
        <w:rPr>
          <w:rFonts w:hint="eastAsia"/>
        </w:rPr>
        <w:t>、</w:t>
      </w:r>
      <w:r w:rsidR="002C1EAD" w:rsidRPr="002C1EAD">
        <w:rPr>
          <w:rFonts w:hint="eastAsia"/>
        </w:rPr>
        <w:t>その上で、受援に関する各部の役割を整</w:t>
      </w:r>
      <w:r w:rsidR="002C1EAD" w:rsidRPr="002C1EAD">
        <w:t>理し、受援業務を具体化したマニュアルを作成</w:t>
      </w:r>
    </w:p>
    <w:p w14:paraId="3CDB08BF" w14:textId="39EB6CFD" w:rsidR="002C1EAD" w:rsidRDefault="002C1EAD" w:rsidP="002C1EAD"/>
    <w:p w14:paraId="17C10B71" w14:textId="677577F3" w:rsidR="002C1EAD" w:rsidRDefault="005D7AAF" w:rsidP="002C1EAD">
      <w:r>
        <w:rPr>
          <w:rFonts w:hint="eastAsia"/>
        </w:rPr>
        <w:t>まる１３、</w:t>
      </w:r>
      <w:r w:rsidR="002C1EAD">
        <w:rPr>
          <w:rFonts w:hint="eastAsia"/>
        </w:rPr>
        <w:t>職員体制の再整備</w:t>
      </w:r>
    </w:p>
    <w:p w14:paraId="6CED143E" w14:textId="7D4180B9" w:rsidR="002C1EAD" w:rsidRDefault="005D7AAF" w:rsidP="002C1EAD">
      <w:r>
        <w:rPr>
          <w:rFonts w:hint="eastAsia"/>
        </w:rPr>
        <w:t>かっこ</w:t>
      </w:r>
      <w:r w:rsidR="002C1EAD">
        <w:rPr>
          <w:rFonts w:hint="eastAsia"/>
        </w:rPr>
        <w:t>１</w:t>
      </w:r>
      <w:r>
        <w:rPr>
          <w:rFonts w:hint="eastAsia"/>
        </w:rPr>
        <w:t>、</w:t>
      </w:r>
      <w:r w:rsidR="002C1EAD" w:rsidRPr="002C1EAD">
        <w:rPr>
          <w:rFonts w:hint="eastAsia"/>
        </w:rPr>
        <w:t>初動で必要な人員を確保し、</w:t>
      </w:r>
      <w:r w:rsidR="00D02AA6">
        <w:rPr>
          <w:rFonts w:hint="eastAsia"/>
        </w:rPr>
        <w:t>はっさい</w:t>
      </w:r>
      <w:r w:rsidR="002C1EAD" w:rsidRPr="002C1EAD">
        <w:rPr>
          <w:rFonts w:hint="eastAsia"/>
        </w:rPr>
        <w:t>直後の混乱を軽減するための参集基準の見直し</w:t>
      </w:r>
    </w:p>
    <w:p w14:paraId="4665CF97" w14:textId="60AF92DC" w:rsidR="002C1EAD" w:rsidRDefault="005D7AAF" w:rsidP="002C1EAD">
      <w:r>
        <w:rPr>
          <w:rFonts w:hint="eastAsia"/>
        </w:rPr>
        <w:t>かっこ</w:t>
      </w:r>
      <w:r w:rsidR="002C1EAD">
        <w:rPr>
          <w:rFonts w:hint="eastAsia"/>
        </w:rPr>
        <w:t>２</w:t>
      </w:r>
      <w:r>
        <w:rPr>
          <w:rFonts w:hint="eastAsia"/>
        </w:rPr>
        <w:t>、</w:t>
      </w:r>
      <w:r w:rsidR="002C1EAD" w:rsidRPr="002C1EAD">
        <w:rPr>
          <w:rFonts w:hint="eastAsia"/>
        </w:rPr>
        <w:t>業務継続計画の見直しによりローテーショ</w:t>
      </w:r>
      <w:r w:rsidR="002C1EAD" w:rsidRPr="002C1EAD">
        <w:t>ン勤務体制などを整備</w:t>
      </w:r>
    </w:p>
    <w:p w14:paraId="013FD9F3" w14:textId="77777777" w:rsidR="002C1EAD" w:rsidRPr="005D7AAF" w:rsidRDefault="002C1EAD" w:rsidP="002C1EAD"/>
    <w:p w14:paraId="1BE39799" w14:textId="38B4F487" w:rsidR="002C1EAD" w:rsidRDefault="005D7AAF" w:rsidP="002C1EAD">
      <w:r>
        <w:rPr>
          <w:rFonts w:hint="eastAsia"/>
        </w:rPr>
        <w:t>まる１４、</w:t>
      </w:r>
      <w:r w:rsidR="002C1EAD">
        <w:rPr>
          <w:rFonts w:hint="eastAsia"/>
        </w:rPr>
        <w:t>複合災害対策への備え</w:t>
      </w:r>
    </w:p>
    <w:p w14:paraId="23E244EB" w14:textId="225014E2" w:rsidR="002C1EAD" w:rsidRDefault="005D7AAF" w:rsidP="002C1EAD">
      <w:r>
        <w:rPr>
          <w:rFonts w:hint="eastAsia"/>
        </w:rPr>
        <w:t>かっこ</w:t>
      </w:r>
      <w:r w:rsidR="002C1EAD">
        <w:rPr>
          <w:rFonts w:hint="eastAsia"/>
        </w:rPr>
        <w:t>１</w:t>
      </w:r>
      <w:r w:rsidR="00376E3E">
        <w:rPr>
          <w:rFonts w:hint="eastAsia"/>
        </w:rPr>
        <w:t>、</w:t>
      </w:r>
      <w:r w:rsidR="002C1EAD" w:rsidRPr="002C1EAD">
        <w:rPr>
          <w:rFonts w:hint="eastAsia"/>
        </w:rPr>
        <w:t>複合災害の類型及び課題について整理</w:t>
      </w:r>
    </w:p>
    <w:p w14:paraId="4EBFD71B" w14:textId="31B9E7EB" w:rsidR="002C1EAD" w:rsidRDefault="005D7AAF" w:rsidP="002C1EAD">
      <w:r>
        <w:rPr>
          <w:rFonts w:hint="eastAsia"/>
        </w:rPr>
        <w:t>かっこ</w:t>
      </w:r>
      <w:r w:rsidR="002C1EAD">
        <w:rPr>
          <w:rFonts w:hint="eastAsia"/>
        </w:rPr>
        <w:t>２</w:t>
      </w:r>
      <w:r>
        <w:rPr>
          <w:rFonts w:hint="eastAsia"/>
        </w:rPr>
        <w:t>、</w:t>
      </w:r>
      <w:r w:rsidR="002C1EAD" w:rsidRPr="002C1EAD">
        <w:rPr>
          <w:rFonts w:hint="eastAsia"/>
        </w:rPr>
        <w:t>相互応援協定による近隣自</w:t>
      </w:r>
      <w:r w:rsidR="002C1EAD" w:rsidRPr="002C1EAD">
        <w:t>治体と連携した広域避難を推進</w:t>
      </w:r>
    </w:p>
    <w:p w14:paraId="280309FF" w14:textId="77777777" w:rsidR="002C1EAD" w:rsidRPr="005D7AAF" w:rsidRDefault="002C1EAD" w:rsidP="002C1EAD"/>
    <w:p w14:paraId="1265605F" w14:textId="1E24F179" w:rsidR="002C1EAD" w:rsidRDefault="005D7AAF" w:rsidP="002C1EAD">
      <w:r>
        <w:rPr>
          <w:rFonts w:hint="eastAsia"/>
        </w:rPr>
        <w:t>まる１５</w:t>
      </w:r>
      <w:r w:rsidR="00C43259">
        <w:rPr>
          <w:rFonts w:hint="eastAsia"/>
        </w:rPr>
        <w:t>、</w:t>
      </w:r>
      <w:r w:rsidR="002C1EAD">
        <w:rPr>
          <w:rFonts w:hint="eastAsia"/>
        </w:rPr>
        <w:t>火山編の新設</w:t>
      </w:r>
    </w:p>
    <w:p w14:paraId="329BD4CC" w14:textId="6AD474C0" w:rsidR="002C1EAD" w:rsidRDefault="005D7AAF" w:rsidP="002C1EAD">
      <w:r>
        <w:rPr>
          <w:rFonts w:hint="eastAsia"/>
        </w:rPr>
        <w:t>かっこ</w:t>
      </w:r>
      <w:r w:rsidR="002C1EAD">
        <w:rPr>
          <w:rFonts w:hint="eastAsia"/>
        </w:rPr>
        <w:t>１</w:t>
      </w:r>
      <w:r>
        <w:rPr>
          <w:rFonts w:hint="eastAsia"/>
        </w:rPr>
        <w:t>、</w:t>
      </w:r>
      <w:r w:rsidR="002C1EAD" w:rsidRPr="002C1EAD">
        <w:rPr>
          <w:rFonts w:hint="eastAsia"/>
        </w:rPr>
        <w:t>火山噴火が区にもたらす被害と対策を整理</w:t>
      </w:r>
    </w:p>
    <w:p w14:paraId="3A5D914C" w14:textId="06608F36" w:rsidR="002C1EAD" w:rsidRPr="002C1EAD" w:rsidRDefault="005D7AAF" w:rsidP="002C1EAD">
      <w:r>
        <w:rPr>
          <w:rFonts w:hint="eastAsia"/>
        </w:rPr>
        <w:t>かっこ</w:t>
      </w:r>
      <w:r w:rsidR="002C1EAD">
        <w:rPr>
          <w:rFonts w:hint="eastAsia"/>
        </w:rPr>
        <w:t>２</w:t>
      </w:r>
      <w:r>
        <w:rPr>
          <w:rFonts w:hint="eastAsia"/>
        </w:rPr>
        <w:t>、</w:t>
      </w:r>
      <w:r w:rsidR="002C1EAD" w:rsidRPr="002C1EAD">
        <w:rPr>
          <w:rFonts w:hint="eastAsia"/>
        </w:rPr>
        <w:t>国の降灰予報などの火山噴火</w:t>
      </w:r>
      <w:r w:rsidR="002C1EAD" w:rsidRPr="002C1EAD">
        <w:t>に対する対応について</w:t>
      </w:r>
      <w:bookmarkStart w:id="0" w:name="_GoBack"/>
      <w:bookmarkEnd w:id="0"/>
      <w:r w:rsidR="002C1EAD" w:rsidRPr="002C1EAD">
        <w:t>整理</w:t>
      </w:r>
    </w:p>
    <w:sectPr w:rsidR="002C1EAD" w:rsidRPr="002C1EAD" w:rsidSect="009A19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34"/>
    <w:rsid w:val="000567EE"/>
    <w:rsid w:val="00060E1C"/>
    <w:rsid w:val="000B0648"/>
    <w:rsid w:val="000B39F8"/>
    <w:rsid w:val="000E2E25"/>
    <w:rsid w:val="00104CBC"/>
    <w:rsid w:val="00147388"/>
    <w:rsid w:val="00153EE2"/>
    <w:rsid w:val="00155319"/>
    <w:rsid w:val="001758D4"/>
    <w:rsid w:val="0018574F"/>
    <w:rsid w:val="00187537"/>
    <w:rsid w:val="001A39BA"/>
    <w:rsid w:val="001B3791"/>
    <w:rsid w:val="001F28BC"/>
    <w:rsid w:val="00210CAD"/>
    <w:rsid w:val="00213B28"/>
    <w:rsid w:val="0023409F"/>
    <w:rsid w:val="00273489"/>
    <w:rsid w:val="002A680E"/>
    <w:rsid w:val="002C1EAD"/>
    <w:rsid w:val="002C5A10"/>
    <w:rsid w:val="002C74BB"/>
    <w:rsid w:val="002D4484"/>
    <w:rsid w:val="002E6293"/>
    <w:rsid w:val="00337566"/>
    <w:rsid w:val="00376C7B"/>
    <w:rsid w:val="00376E3E"/>
    <w:rsid w:val="0038108F"/>
    <w:rsid w:val="003860CF"/>
    <w:rsid w:val="0039327D"/>
    <w:rsid w:val="003A6B5A"/>
    <w:rsid w:val="003D5A65"/>
    <w:rsid w:val="003D629E"/>
    <w:rsid w:val="003E2404"/>
    <w:rsid w:val="004032B4"/>
    <w:rsid w:val="00403557"/>
    <w:rsid w:val="00424F8A"/>
    <w:rsid w:val="0044457F"/>
    <w:rsid w:val="00455621"/>
    <w:rsid w:val="00474A41"/>
    <w:rsid w:val="00480F22"/>
    <w:rsid w:val="004868CB"/>
    <w:rsid w:val="004B5672"/>
    <w:rsid w:val="004C2250"/>
    <w:rsid w:val="004D6577"/>
    <w:rsid w:val="004E2A1F"/>
    <w:rsid w:val="00502FD2"/>
    <w:rsid w:val="00521C59"/>
    <w:rsid w:val="0052509C"/>
    <w:rsid w:val="005A447D"/>
    <w:rsid w:val="005B4E3A"/>
    <w:rsid w:val="005B7B9F"/>
    <w:rsid w:val="005D7AAF"/>
    <w:rsid w:val="005F0827"/>
    <w:rsid w:val="0060763D"/>
    <w:rsid w:val="00654095"/>
    <w:rsid w:val="00662F93"/>
    <w:rsid w:val="00674676"/>
    <w:rsid w:val="006D0157"/>
    <w:rsid w:val="00707C14"/>
    <w:rsid w:val="00716F61"/>
    <w:rsid w:val="0072294B"/>
    <w:rsid w:val="00734269"/>
    <w:rsid w:val="00734C90"/>
    <w:rsid w:val="00754D01"/>
    <w:rsid w:val="00763203"/>
    <w:rsid w:val="007711AF"/>
    <w:rsid w:val="00775D3D"/>
    <w:rsid w:val="00785D29"/>
    <w:rsid w:val="007B16DF"/>
    <w:rsid w:val="007B4B4B"/>
    <w:rsid w:val="007F0597"/>
    <w:rsid w:val="008205F8"/>
    <w:rsid w:val="00821940"/>
    <w:rsid w:val="008346B5"/>
    <w:rsid w:val="008353AF"/>
    <w:rsid w:val="008511C3"/>
    <w:rsid w:val="00880BE1"/>
    <w:rsid w:val="008A24F1"/>
    <w:rsid w:val="008D6E4E"/>
    <w:rsid w:val="008F16E0"/>
    <w:rsid w:val="0090779E"/>
    <w:rsid w:val="0091088E"/>
    <w:rsid w:val="00915A56"/>
    <w:rsid w:val="0091609C"/>
    <w:rsid w:val="009A19C2"/>
    <w:rsid w:val="009C2788"/>
    <w:rsid w:val="009C4BB0"/>
    <w:rsid w:val="009E1D05"/>
    <w:rsid w:val="009E6807"/>
    <w:rsid w:val="009F7D03"/>
    <w:rsid w:val="00A020D2"/>
    <w:rsid w:val="00A06C6B"/>
    <w:rsid w:val="00A256EE"/>
    <w:rsid w:val="00A259FA"/>
    <w:rsid w:val="00A44271"/>
    <w:rsid w:val="00A51115"/>
    <w:rsid w:val="00A63649"/>
    <w:rsid w:val="00A65334"/>
    <w:rsid w:val="00AB471E"/>
    <w:rsid w:val="00AC17D1"/>
    <w:rsid w:val="00AF01C0"/>
    <w:rsid w:val="00B17B23"/>
    <w:rsid w:val="00B21F83"/>
    <w:rsid w:val="00B30C24"/>
    <w:rsid w:val="00B45B7C"/>
    <w:rsid w:val="00B462E3"/>
    <w:rsid w:val="00B566CE"/>
    <w:rsid w:val="00B6430D"/>
    <w:rsid w:val="00B67306"/>
    <w:rsid w:val="00BA3CA8"/>
    <w:rsid w:val="00BB1F61"/>
    <w:rsid w:val="00BB310C"/>
    <w:rsid w:val="00BB4935"/>
    <w:rsid w:val="00BB50BF"/>
    <w:rsid w:val="00BF1906"/>
    <w:rsid w:val="00C15D87"/>
    <w:rsid w:val="00C42641"/>
    <w:rsid w:val="00C42CBD"/>
    <w:rsid w:val="00C43259"/>
    <w:rsid w:val="00C47B33"/>
    <w:rsid w:val="00C74D39"/>
    <w:rsid w:val="00C76DD1"/>
    <w:rsid w:val="00C8148D"/>
    <w:rsid w:val="00CA22A9"/>
    <w:rsid w:val="00CE262A"/>
    <w:rsid w:val="00D02AA6"/>
    <w:rsid w:val="00D30B60"/>
    <w:rsid w:val="00D52177"/>
    <w:rsid w:val="00D57E85"/>
    <w:rsid w:val="00D66421"/>
    <w:rsid w:val="00D70105"/>
    <w:rsid w:val="00D900B7"/>
    <w:rsid w:val="00D921CA"/>
    <w:rsid w:val="00D9553E"/>
    <w:rsid w:val="00E023BC"/>
    <w:rsid w:val="00E357E9"/>
    <w:rsid w:val="00EA17E2"/>
    <w:rsid w:val="00EA394C"/>
    <w:rsid w:val="00EB1237"/>
    <w:rsid w:val="00EB4875"/>
    <w:rsid w:val="00EF6BA1"/>
    <w:rsid w:val="00F07AEB"/>
    <w:rsid w:val="00F557B3"/>
    <w:rsid w:val="00F9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685601"/>
  <w15:chartTrackingRefBased/>
  <w15:docId w15:val="{2850B2F9-8AA1-4086-A215-77BB4E43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C9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909</Words>
  <Characters>5184</Characters>
  <Application>Microsoft Office Word</Application>
  <DocSecurity>4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2025-07-22T10:08:00Z</dcterms:created>
  <dcterms:modified xsi:type="dcterms:W3CDTF">2025-07-22T10:08:00Z</dcterms:modified>
</cp:coreProperties>
</file>